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2908EBE5" w:rsidR="009E7C3A" w:rsidRPr="00A6288A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A6288A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5B07C67E" w14:textId="5C50785E" w:rsidR="000F7A2E" w:rsidRPr="00F769C2" w:rsidRDefault="00F769C2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9C2">
        <w:rPr>
          <w:rFonts w:ascii="Times New Roman" w:hAnsi="Times New Roman" w:cs="Times New Roman"/>
          <w:bCs/>
          <w:sz w:val="20"/>
          <w:szCs w:val="20"/>
        </w:rPr>
        <w:t>N.2-2022</w:t>
      </w:r>
    </w:p>
    <w:p w14:paraId="04361C69" w14:textId="77777777" w:rsidR="00A6288A" w:rsidRPr="00A6288A" w:rsidRDefault="00A6288A" w:rsidP="00A6288A">
      <w:pPr>
        <w:spacing w:after="40"/>
        <w:jc w:val="center"/>
        <w:rPr>
          <w:rFonts w:ascii="Times New Roman" w:hAnsi="Times New Roman" w:cs="Times New Roman"/>
          <w:b/>
        </w:rPr>
      </w:pPr>
      <w:permStart w:id="578962293" w:edGrp="everyone"/>
      <w:permEnd w:id="1185749475"/>
      <w:r w:rsidRPr="00A6288A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A6288A" w:rsidRPr="00A6288A" w14:paraId="60F617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AAD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8"/>
                <w:szCs w:val="28"/>
              </w:rPr>
            </w:pPr>
            <w:r w:rsidRPr="00A6288A">
              <w:rPr>
                <w:rStyle w:val="TimesNewRoman"/>
                <w:rFonts w:eastAsia="MS Gothic"/>
                <w:sz w:val="28"/>
                <w:szCs w:val="28"/>
              </w:rPr>
              <w:t>ИНФОРМАЦИЯ ОБ УЧАСТНИКЕ ПРОЕКТА</w:t>
            </w:r>
          </w:p>
          <w:p w14:paraId="54627A2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Руководитель / соисполнитель </w:t>
            </w:r>
            <w:r w:rsidRPr="00A6288A">
              <w:rPr>
                <w:rStyle w:val="TimesNewRoman"/>
                <w:rFonts w:eastAsia="MS Gothic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A6288A" w:rsidRPr="00A6288A" w14:paraId="4B071C6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16D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A6288A" w:rsidRPr="00A6288A" w14:paraId="2F4D21D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D9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CA2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486A0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046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DDD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C4A93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69B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5413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CE3D71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481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A6288A" w:rsidRPr="00A6288A" w14:paraId="09D2586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92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BD4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08218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B6B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87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16A8462B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4FD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A6288A" w:rsidRPr="00A6288A" w14:paraId="006A0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A46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F9E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EE6ECE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01E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CB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9DCE17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008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69B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73AED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E86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439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57C447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C77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A6288A" w:rsidRPr="00A6288A" w14:paraId="7CD0477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B5C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EC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592CD8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DA8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A09B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67729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820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BD35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B6FC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10F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25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19DBA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AE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6D51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B04F90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58A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E75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FDC06B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73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DC06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38DD7D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652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DFC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22A279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7CE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A6288A" w:rsidRPr="00A6288A" w14:paraId="202E04F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DA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74A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3C502E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226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Наукометрические</w:t>
            </w:r>
            <w:proofErr w:type="spellEnd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 показатели </w:t>
            </w:r>
          </w:p>
          <w:p w14:paraId="3C00F0A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(за период, указанный в п. 3.4, 3.5 конкурсной документации, </w:t>
            </w:r>
          </w:p>
          <w:p w14:paraId="0B1E48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A6288A" w:rsidRPr="00A6288A" w14:paraId="1B9ED5D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361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ResearchGate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69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D24A62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F02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C7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FD0CFB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0D2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64997333"/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Author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D4D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787337" w14:paraId="500F36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23F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03C4" w14:textId="77777777" w:rsidR="00A6288A" w:rsidRPr="00A6288A" w:rsidRDefault="00A6288A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288A" w:rsidRPr="00A6288A" w14:paraId="029DCF7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D33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1F5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1C0EC4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91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D0FB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6288A" w:rsidRPr="00A6288A" w14:paraId="0903F41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F88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DDE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CF02A6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AB8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D76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3B7456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C29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DBB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488455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3E6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17C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6290C2E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037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975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00D4B2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3F3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AB6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E97AD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8760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9FA0" w14:textId="77777777" w:rsidR="00A6288A" w:rsidRPr="00A6288A" w:rsidRDefault="00A6288A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88A" w:rsidRPr="00A6288A" w14:paraId="0579B5E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63E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Научные достижения и опыт работы члена научного коллектива</w:t>
            </w:r>
          </w:p>
          <w:p w14:paraId="6DD452C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</w:rPr>
              <w:t>(</w:t>
            </w: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за период, указанный в п. 3.4, 3.5 конкурсной документации)</w:t>
            </w:r>
          </w:p>
        </w:tc>
      </w:tr>
      <w:tr w:rsidR="00A6288A" w:rsidRPr="00A6288A" w14:paraId="24CCE7C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B03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A6288A" w:rsidRPr="00A6288A" w14:paraId="579D15F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B26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A6288A" w:rsidRPr="00A6288A" w14:paraId="38B499C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E0C5" w14:textId="77777777" w:rsidR="00A6288A" w:rsidRPr="00A6288A" w:rsidRDefault="00A6288A" w:rsidP="0009799D">
            <w:pPr>
              <w:pStyle w:val="a6"/>
              <w:widowControl w:val="0"/>
              <w:numPr>
                <w:ilvl w:val="0"/>
                <w:numId w:val="7"/>
              </w:numPr>
            </w:pPr>
            <w:r w:rsidRPr="00A6288A">
              <w:t>…</w:t>
            </w:r>
          </w:p>
          <w:p w14:paraId="393EC912" w14:textId="77777777" w:rsidR="00A6288A" w:rsidRPr="00A6288A" w:rsidRDefault="00A6288A" w:rsidP="0009799D">
            <w:pPr>
              <w:pStyle w:val="a6"/>
              <w:widowControl w:val="0"/>
              <w:numPr>
                <w:ilvl w:val="0"/>
                <w:numId w:val="7"/>
              </w:numPr>
            </w:pPr>
            <w:r w:rsidRPr="00A6288A">
              <w:t>…</w:t>
            </w:r>
          </w:p>
        </w:tc>
      </w:tr>
      <w:tr w:rsidR="00A6288A" w:rsidRPr="00A6288A" w14:paraId="461CA2C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F96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A6288A" w:rsidRPr="00A6288A" w14:paraId="61029E0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F13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D3B3F3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50D5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1C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70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412E679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FE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A6288A" w:rsidRPr="00A6288A" w14:paraId="600571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12B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E6F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C46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923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5FA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436AEE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F6AA" w14:textId="77777777" w:rsidR="00A6288A" w:rsidRPr="00A6288A" w:rsidRDefault="00A6288A" w:rsidP="00CB2FCB">
            <w:pPr>
              <w:pStyle w:val="1"/>
              <w:shd w:val="clear" w:color="auto" w:fill="auto"/>
              <w:tabs>
                <w:tab w:val="left" w:pos="933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1.3. Публикации члена научного коллектива </w:t>
            </w:r>
          </w:p>
        </w:tc>
      </w:tr>
      <w:tr w:rsidR="00A6288A" w:rsidRPr="00A6288A" w14:paraId="51179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90E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A6288A">
              <w:rPr>
                <w:rStyle w:val="TimesNewRoman2"/>
                <w:sz w:val="24"/>
                <w:szCs w:val="24"/>
              </w:rPr>
              <w:t>/</w:t>
            </w:r>
          </w:p>
          <w:p w14:paraId="02240EF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F44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B7192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6A0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2F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10FA810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4D51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B9C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ED2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F4C1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A6288A" w:rsidRPr="00A6288A" w14:paraId="119F823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1D0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6288A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900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621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AD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C59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4D1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C65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DBC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E69EC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3E4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патенты члена научного коллектива</w:t>
            </w:r>
          </w:p>
        </w:tc>
      </w:tr>
      <w:tr w:rsidR="00A6288A" w:rsidRPr="00A6288A" w14:paraId="335B8D3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43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A4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B1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1C12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A6288A" w:rsidRPr="00A6288A" w14:paraId="3C029A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582F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637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C49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77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6DD1DF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B7B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1.5. Конференции, доклады на которых были представлены членом научного коллектива </w:t>
            </w:r>
          </w:p>
        </w:tc>
      </w:tr>
      <w:tr w:rsidR="00A6288A" w:rsidRPr="00A6288A" w14:paraId="5F73388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D26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269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518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203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65E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A6288A" w:rsidRPr="00A6288A" w14:paraId="3E34340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CCAC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A9B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2D5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67A1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428E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06883A9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BCBD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A6288A" w:rsidRPr="00A6288A" w14:paraId="3F45AC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AF5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E9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F881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C8C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376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A6288A" w:rsidRPr="00A6288A" w14:paraId="344CC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2CF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B8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  <w:p w14:paraId="2D5E271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AF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D6A7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200F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113402C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78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  <w:r w:rsidRPr="00A6288A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A6288A" w:rsidRPr="00A6288A" w14:paraId="4D7FA29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0D8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F32D8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2376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1.8 Дополнительная информация о себе</w:t>
            </w:r>
          </w:p>
        </w:tc>
      </w:tr>
      <w:tr w:rsidR="00A6288A" w:rsidRPr="00A6288A" w14:paraId="720EAF8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53DA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6288A" w:rsidRPr="00A6288A" w14:paraId="28F4554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C0D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1.9 Необходимость предоставления (для руководителя)</w:t>
            </w:r>
          </w:p>
          <w:p w14:paraId="7F00B5DF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94E392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A6288A" w:rsidRPr="00A6288A" w14:paraId="672643C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6E24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A6288A" w:rsidRPr="00A6288A" w14:paraId="3C45103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1370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288A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4B07EBC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61FAE456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116A29D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C69460B" w14:textId="77777777" w:rsidR="00A6288A" w:rsidRPr="00A6288A" w:rsidRDefault="00A6288A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3DB0C1C7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4106C875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AD98E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29C8E77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1B639F23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7DCC752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4BD78B2D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270316E4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A6288A">
        <w:rPr>
          <w:b w:val="0"/>
          <w:sz w:val="24"/>
          <w:szCs w:val="24"/>
        </w:rPr>
        <w:t>«______» ____________ 202__ г.</w:t>
      </w:r>
    </w:p>
    <w:p w14:paraId="7EA0AB49" w14:textId="31428BED" w:rsidR="009E7C3A" w:rsidRPr="00787337" w:rsidRDefault="00A6288A" w:rsidP="00787337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A6288A">
        <w:rPr>
          <w:b w:val="0"/>
          <w:sz w:val="24"/>
          <w:szCs w:val="24"/>
          <w:vertAlign w:val="superscript"/>
        </w:rPr>
        <w:t>дата</w:t>
      </w:r>
      <w:permEnd w:id="578962293"/>
    </w:p>
    <w:sectPr w:rsidR="009E7C3A" w:rsidRPr="00787337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CE74" w14:textId="77777777" w:rsidR="00832244" w:rsidRDefault="00832244" w:rsidP="009E7C3A">
      <w:r>
        <w:separator/>
      </w:r>
    </w:p>
  </w:endnote>
  <w:endnote w:type="continuationSeparator" w:id="0">
    <w:p w14:paraId="0805ECAC" w14:textId="77777777" w:rsidR="00832244" w:rsidRDefault="00832244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09799D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09799D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09799D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832244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602A" w14:textId="77777777" w:rsidR="00832244" w:rsidRDefault="00832244" w:rsidP="009E7C3A">
      <w:r>
        <w:separator/>
      </w:r>
    </w:p>
  </w:footnote>
  <w:footnote w:type="continuationSeparator" w:id="0">
    <w:p w14:paraId="1AB43F80" w14:textId="77777777" w:rsidR="00832244" w:rsidRDefault="00832244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2B1"/>
    <w:multiLevelType w:val="hybridMultilevel"/>
    <w:tmpl w:val="307E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80080F"/>
    <w:multiLevelType w:val="multilevel"/>
    <w:tmpl w:val="D22EDCB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74D36"/>
    <w:multiLevelType w:val="hybridMultilevel"/>
    <w:tmpl w:val="AE741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10" w15:restartNumberingAfterBreak="0">
    <w:nsid w:val="17F675B4"/>
    <w:multiLevelType w:val="hybridMultilevel"/>
    <w:tmpl w:val="731C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BCB7C78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1E4B66BB"/>
    <w:multiLevelType w:val="hybridMultilevel"/>
    <w:tmpl w:val="C5D4F602"/>
    <w:lvl w:ilvl="0" w:tplc="BB5C6AE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B6E3A"/>
    <w:multiLevelType w:val="multilevel"/>
    <w:tmpl w:val="B5225A3E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3813372"/>
    <w:multiLevelType w:val="multilevel"/>
    <w:tmpl w:val="9244A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481216D"/>
    <w:multiLevelType w:val="hybridMultilevel"/>
    <w:tmpl w:val="2F08CF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2AF06AC8"/>
    <w:multiLevelType w:val="multilevel"/>
    <w:tmpl w:val="A724C1B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C1B6B"/>
    <w:multiLevelType w:val="multilevel"/>
    <w:tmpl w:val="26E46676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8B35785"/>
    <w:multiLevelType w:val="hybridMultilevel"/>
    <w:tmpl w:val="8D847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9EB2C60"/>
    <w:multiLevelType w:val="multilevel"/>
    <w:tmpl w:val="22B49E1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 w15:restartNumberingAfterBreak="0">
    <w:nsid w:val="3D0523AD"/>
    <w:multiLevelType w:val="multilevel"/>
    <w:tmpl w:val="9496A9EE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1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52A134A"/>
    <w:multiLevelType w:val="multilevel"/>
    <w:tmpl w:val="6FA0C9B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3" w15:restartNumberingAfterBreak="0">
    <w:nsid w:val="4DED5474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4" w15:restartNumberingAfterBreak="0">
    <w:nsid w:val="4DEF18E8"/>
    <w:multiLevelType w:val="hybridMultilevel"/>
    <w:tmpl w:val="4B0C6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50A163E2"/>
    <w:multiLevelType w:val="hybridMultilevel"/>
    <w:tmpl w:val="5DE22AB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C2272"/>
    <w:multiLevelType w:val="multilevel"/>
    <w:tmpl w:val="619E872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5ED37EB6"/>
    <w:multiLevelType w:val="multilevel"/>
    <w:tmpl w:val="E14E31CE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9" w15:restartNumberingAfterBreak="0">
    <w:nsid w:val="604037DF"/>
    <w:multiLevelType w:val="multilevel"/>
    <w:tmpl w:val="6CDE00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0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068DC"/>
    <w:multiLevelType w:val="hybridMultilevel"/>
    <w:tmpl w:val="21D8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3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4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611AC"/>
    <w:multiLevelType w:val="hybridMultilevel"/>
    <w:tmpl w:val="8578CFBA"/>
    <w:lvl w:ilvl="0" w:tplc="E5627A0C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42"/>
  </w:num>
  <w:num w:numId="3">
    <w:abstractNumId w:val="26"/>
  </w:num>
  <w:num w:numId="4">
    <w:abstractNumId w:val="14"/>
  </w:num>
  <w:num w:numId="5">
    <w:abstractNumId w:val="4"/>
  </w:num>
  <w:num w:numId="6">
    <w:abstractNumId w:val="40"/>
  </w:num>
  <w:num w:numId="7">
    <w:abstractNumId w:val="8"/>
  </w:num>
  <w:num w:numId="8">
    <w:abstractNumId w:val="24"/>
  </w:num>
  <w:num w:numId="9">
    <w:abstractNumId w:val="44"/>
  </w:num>
  <w:num w:numId="10">
    <w:abstractNumId w:val="45"/>
  </w:num>
  <w:num w:numId="11">
    <w:abstractNumId w:val="21"/>
  </w:num>
  <w:num w:numId="12">
    <w:abstractNumId w:val="36"/>
  </w:num>
  <w:num w:numId="13">
    <w:abstractNumId w:val="16"/>
  </w:num>
  <w:num w:numId="14">
    <w:abstractNumId w:val="47"/>
  </w:num>
  <w:num w:numId="15">
    <w:abstractNumId w:val="31"/>
  </w:num>
  <w:num w:numId="16">
    <w:abstractNumId w:val="1"/>
  </w:num>
  <w:num w:numId="17">
    <w:abstractNumId w:val="22"/>
  </w:num>
  <w:num w:numId="18">
    <w:abstractNumId w:val="29"/>
  </w:num>
  <w:num w:numId="19">
    <w:abstractNumId w:val="15"/>
  </w:num>
  <w:num w:numId="20">
    <w:abstractNumId w:val="43"/>
  </w:num>
  <w:num w:numId="21">
    <w:abstractNumId w:val="9"/>
  </w:num>
  <w:num w:numId="22">
    <w:abstractNumId w:val="11"/>
  </w:num>
  <w:num w:numId="23">
    <w:abstractNumId w:val="6"/>
  </w:num>
  <w:num w:numId="24">
    <w:abstractNumId w:val="5"/>
  </w:num>
  <w:num w:numId="25">
    <w:abstractNumId w:val="13"/>
  </w:num>
  <w:num w:numId="26">
    <w:abstractNumId w:val="10"/>
  </w:num>
  <w:num w:numId="27">
    <w:abstractNumId w:val="28"/>
  </w:num>
  <w:num w:numId="28">
    <w:abstractNumId w:val="12"/>
  </w:num>
  <w:num w:numId="29">
    <w:abstractNumId w:val="33"/>
  </w:num>
  <w:num w:numId="30">
    <w:abstractNumId w:val="35"/>
  </w:num>
  <w:num w:numId="31">
    <w:abstractNumId w:val="20"/>
  </w:num>
  <w:num w:numId="32">
    <w:abstractNumId w:val="27"/>
  </w:num>
  <w:num w:numId="33">
    <w:abstractNumId w:val="7"/>
  </w:num>
  <w:num w:numId="34">
    <w:abstractNumId w:val="32"/>
  </w:num>
  <w:num w:numId="35">
    <w:abstractNumId w:val="30"/>
  </w:num>
  <w:num w:numId="36">
    <w:abstractNumId w:val="25"/>
  </w:num>
  <w:num w:numId="37">
    <w:abstractNumId w:val="38"/>
  </w:num>
  <w:num w:numId="38">
    <w:abstractNumId w:val="17"/>
  </w:num>
  <w:num w:numId="39">
    <w:abstractNumId w:val="46"/>
  </w:num>
  <w:num w:numId="40">
    <w:abstractNumId w:val="39"/>
  </w:num>
  <w:num w:numId="41">
    <w:abstractNumId w:val="3"/>
  </w:num>
  <w:num w:numId="42">
    <w:abstractNumId w:val="37"/>
  </w:num>
  <w:num w:numId="43">
    <w:abstractNumId w:val="0"/>
  </w:num>
  <w:num w:numId="44">
    <w:abstractNumId w:val="23"/>
  </w:num>
  <w:num w:numId="45">
    <w:abstractNumId w:val="34"/>
  </w:num>
  <w:num w:numId="46">
    <w:abstractNumId w:val="19"/>
  </w:num>
  <w:num w:numId="47">
    <w:abstractNumId w:val="18"/>
  </w:num>
  <w:num w:numId="48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9799D"/>
    <w:rsid w:val="000F7A2E"/>
    <w:rsid w:val="00374CF7"/>
    <w:rsid w:val="003C5FD7"/>
    <w:rsid w:val="003D1336"/>
    <w:rsid w:val="005D532D"/>
    <w:rsid w:val="00787337"/>
    <w:rsid w:val="00832244"/>
    <w:rsid w:val="009D36E4"/>
    <w:rsid w:val="009E7C3A"/>
    <w:rsid w:val="00A6288A"/>
    <w:rsid w:val="00AC3CC7"/>
    <w:rsid w:val="00BD22DB"/>
    <w:rsid w:val="00E61491"/>
    <w:rsid w:val="00EB1EE3"/>
    <w:rsid w:val="00F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2021-08-13T09:31:00Z</cp:lastPrinted>
  <dcterms:created xsi:type="dcterms:W3CDTF">2021-08-13T11:07:00Z</dcterms:created>
  <dcterms:modified xsi:type="dcterms:W3CDTF">2021-08-13T11:07:00Z</dcterms:modified>
</cp:coreProperties>
</file>