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9239" w14:textId="77777777" w:rsidR="00EF20C1" w:rsidRPr="00EF02DC" w:rsidRDefault="00EF20C1" w:rsidP="00EF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F02DC">
        <w:rPr>
          <w:rFonts w:ascii="Times New Roman" w:eastAsia="Calibri" w:hAnsi="Times New Roman" w:cs="Times New Roman"/>
          <w:b/>
          <w:sz w:val="28"/>
        </w:rPr>
        <w:t>Справка</w:t>
      </w:r>
    </w:p>
    <w:p w14:paraId="71D941BC" w14:textId="53D7F276" w:rsidR="00EF20C1" w:rsidRPr="00EF02DC" w:rsidRDefault="00EF20C1" w:rsidP="00EF20C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EF02DC">
        <w:rPr>
          <w:rFonts w:ascii="Times New Roman" w:eastAsia="Calibri" w:hAnsi="Times New Roman" w:cs="Times New Roman"/>
          <w:sz w:val="28"/>
        </w:rPr>
        <w:t xml:space="preserve">о педагогической работе соискателя ученого звания </w:t>
      </w:r>
      <w:r>
        <w:rPr>
          <w:rFonts w:ascii="Times New Roman" w:eastAsia="Calibri" w:hAnsi="Times New Roman" w:cs="Times New Roman"/>
          <w:sz w:val="28"/>
        </w:rPr>
        <w:t>профессора</w:t>
      </w:r>
    </w:p>
    <w:p w14:paraId="36BBCFDE" w14:textId="77777777" w:rsidR="00EF20C1" w:rsidRDefault="00EF20C1" w:rsidP="00EF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915FB">
        <w:rPr>
          <w:rFonts w:ascii="Times New Roman" w:eastAsia="Calibri" w:hAnsi="Times New Roman" w:cs="Times New Roman"/>
          <w:b/>
          <w:sz w:val="28"/>
          <w:highlight w:val="yellow"/>
        </w:rPr>
        <w:t>ФИО</w:t>
      </w:r>
    </w:p>
    <w:p w14:paraId="5E225A2D" w14:textId="77777777" w:rsidR="00EF20C1" w:rsidRDefault="00EF20C1" w:rsidP="00EF20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F04C3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Pr="009D7347">
        <w:rPr>
          <w:rFonts w:ascii="Times New Roman" w:hAnsi="Times New Roman" w:cs="Times New Roman"/>
          <w:kern w:val="2"/>
          <w:sz w:val="28"/>
          <w:szCs w:val="28"/>
          <w:highlight w:val="yellow"/>
          <w14:ligatures w14:val="standardContextual"/>
        </w:rPr>
        <w:t>(указать шифр и название специальности)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на кафедре </w:t>
      </w:r>
      <w:r w:rsidRPr="009D7347">
        <w:rPr>
          <w:rFonts w:ascii="Times New Roman" w:eastAsia="Calibri" w:hAnsi="Times New Roman" w:cs="Times New Roman"/>
          <w:sz w:val="28"/>
          <w:highlight w:val="yellow"/>
        </w:rPr>
        <w:t>(указать наименование кафедры)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9D7347">
        <w:rPr>
          <w:rFonts w:ascii="Times New Roman" w:eastAsia="Calibri" w:hAnsi="Times New Roman" w:cs="Times New Roman"/>
          <w:sz w:val="28"/>
          <w:highlight w:val="yellow"/>
        </w:rPr>
        <w:t>(указать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735B7">
        <w:rPr>
          <w:rFonts w:ascii="Times New Roman" w:eastAsia="Calibri" w:hAnsi="Times New Roman" w:cs="Times New Roman"/>
          <w:sz w:val="28"/>
          <w:highlight w:val="yellow"/>
        </w:rPr>
        <w:t>наименование ОУП</w:t>
      </w:r>
      <w:r>
        <w:rPr>
          <w:rFonts w:ascii="Times New Roman" w:eastAsia="Calibri" w:hAnsi="Times New Roman" w:cs="Times New Roman"/>
          <w:sz w:val="28"/>
        </w:rPr>
        <w:t>) Российского университета дружбы народов имени Патриса Лумумбы</w:t>
      </w:r>
    </w:p>
    <w:p w14:paraId="66EA6B14" w14:textId="77777777" w:rsidR="00EF20C1" w:rsidRPr="005F04C3" w:rsidRDefault="00EF20C1" w:rsidP="00EF20C1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54"/>
        <w:gridCol w:w="4650"/>
        <w:gridCol w:w="3685"/>
      </w:tblGrid>
      <w:tr w:rsidR="00EF20C1" w:rsidRPr="0090624C" w14:paraId="723B76D2" w14:textId="77777777" w:rsidTr="00432BDD">
        <w:tc>
          <w:tcPr>
            <w:tcW w:w="0" w:type="auto"/>
            <w:hideMark/>
          </w:tcPr>
          <w:p w14:paraId="4A1ACC56" w14:textId="77777777" w:rsidR="00EF20C1" w:rsidRPr="009D7347" w:rsidRDefault="00EF20C1" w:rsidP="0043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47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14:paraId="011DD291" w14:textId="77777777" w:rsidR="00EF20C1" w:rsidRPr="009D7347" w:rsidRDefault="00EF20C1" w:rsidP="00432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3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(в формате 2020-2021)</w:t>
            </w:r>
          </w:p>
        </w:tc>
        <w:tc>
          <w:tcPr>
            <w:tcW w:w="4650" w:type="dxa"/>
            <w:hideMark/>
          </w:tcPr>
          <w:p w14:paraId="7023B78D" w14:textId="77777777" w:rsidR="00EF20C1" w:rsidRPr="009D7347" w:rsidRDefault="00EF20C1" w:rsidP="0043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47">
              <w:rPr>
                <w:rFonts w:ascii="Times New Roman" w:hAnsi="Times New Roman"/>
                <w:sz w:val="28"/>
                <w:szCs w:val="28"/>
              </w:rPr>
              <w:t>Основной вид учебной работы (наименование дисциплины/вид учебной работы)</w:t>
            </w:r>
          </w:p>
          <w:p w14:paraId="254582E1" w14:textId="77777777" w:rsidR="00EF20C1" w:rsidRPr="009D7347" w:rsidRDefault="00EF20C1" w:rsidP="00432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3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3685" w:type="dxa"/>
            <w:hideMark/>
          </w:tcPr>
          <w:p w14:paraId="76BAAAE8" w14:textId="77777777" w:rsidR="00EF20C1" w:rsidRPr="009D7347" w:rsidRDefault="00EF20C1" w:rsidP="00432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347">
              <w:rPr>
                <w:rFonts w:ascii="Times New Roman" w:hAnsi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реализуемая дополнительная профессиональная программа (программа повышения квалификации, программа профессиональной переподготовки)</w:t>
            </w:r>
          </w:p>
        </w:tc>
      </w:tr>
      <w:tr w:rsidR="00EF20C1" w:rsidRPr="0090624C" w14:paraId="0F1B13FB" w14:textId="77777777" w:rsidTr="00432BDD">
        <w:tc>
          <w:tcPr>
            <w:tcW w:w="0" w:type="auto"/>
          </w:tcPr>
          <w:p w14:paraId="6E4A4FE5" w14:textId="77777777" w:rsidR="00EF20C1" w:rsidRPr="00C4321B" w:rsidRDefault="00EF20C1" w:rsidP="00432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33E7FCE7" w14:textId="77777777" w:rsidR="00EF20C1" w:rsidRPr="00C4321B" w:rsidRDefault="00EF20C1" w:rsidP="00432B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5DDF55E" w14:textId="77777777" w:rsidR="00EF20C1" w:rsidRPr="00C4321B" w:rsidRDefault="00EF20C1" w:rsidP="00432B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20C1" w:rsidRPr="0090624C" w14:paraId="39D1B9A5" w14:textId="77777777" w:rsidTr="00432BDD">
        <w:trPr>
          <w:trHeight w:val="4050"/>
        </w:trPr>
        <w:tc>
          <w:tcPr>
            <w:tcW w:w="0" w:type="auto"/>
          </w:tcPr>
          <w:p w14:paraId="1CDA4F30" w14:textId="77777777" w:rsidR="00EF20C1" w:rsidRPr="00A15571" w:rsidRDefault="00EF20C1" w:rsidP="00432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50" w:type="dxa"/>
          </w:tcPr>
          <w:p w14:paraId="7E1CB774" w14:textId="77777777" w:rsidR="00EF20C1" w:rsidRPr="007C518F" w:rsidRDefault="00EF20C1" w:rsidP="00432B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685" w:type="dxa"/>
          </w:tcPr>
          <w:p w14:paraId="2EB6E73C" w14:textId="77777777" w:rsidR="00EF20C1" w:rsidRPr="00C801E4" w:rsidRDefault="00EF20C1" w:rsidP="00432B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20C1" w:rsidRPr="00971C13" w14:paraId="0C5ED67F" w14:textId="77777777" w:rsidTr="00432BDD">
        <w:tc>
          <w:tcPr>
            <w:tcW w:w="0" w:type="auto"/>
          </w:tcPr>
          <w:p w14:paraId="3DCBC868" w14:textId="77777777" w:rsidR="00EF20C1" w:rsidRPr="00B64336" w:rsidRDefault="00EF20C1" w:rsidP="00432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4DD412F9" w14:textId="77777777" w:rsidR="00EF20C1" w:rsidRDefault="00EF20C1" w:rsidP="00432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BE8C873" w14:textId="77777777" w:rsidR="00EF20C1" w:rsidRPr="00C801E4" w:rsidRDefault="00EF20C1" w:rsidP="00432BD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20C1" w:rsidRPr="00971C13" w14:paraId="434EFD32" w14:textId="77777777" w:rsidTr="00432BDD">
        <w:tc>
          <w:tcPr>
            <w:tcW w:w="0" w:type="auto"/>
          </w:tcPr>
          <w:p w14:paraId="2D577D23" w14:textId="77777777" w:rsidR="00EF20C1" w:rsidRPr="00B64336" w:rsidRDefault="00EF20C1" w:rsidP="00432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106867A2" w14:textId="77777777" w:rsidR="00EF20C1" w:rsidRDefault="00EF20C1" w:rsidP="00432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05C6302" w14:textId="77777777" w:rsidR="00EF20C1" w:rsidRPr="00971C13" w:rsidRDefault="00EF20C1" w:rsidP="00432BD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20C1" w:rsidRPr="00971C13" w14:paraId="4C0559AC" w14:textId="77777777" w:rsidTr="00432BDD">
        <w:tc>
          <w:tcPr>
            <w:tcW w:w="0" w:type="auto"/>
          </w:tcPr>
          <w:p w14:paraId="48544D37" w14:textId="77777777" w:rsidR="00EF20C1" w:rsidRPr="00B64336" w:rsidRDefault="00EF20C1" w:rsidP="00432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65231FF4" w14:textId="77777777" w:rsidR="00EF20C1" w:rsidRDefault="00EF20C1" w:rsidP="00432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F8DBFD7" w14:textId="77777777" w:rsidR="00EF20C1" w:rsidRPr="00C801E4" w:rsidRDefault="00EF20C1" w:rsidP="00432B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44DE8AA" w14:textId="77777777" w:rsidR="00EF20C1" w:rsidRDefault="00EF20C1" w:rsidP="00EF2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378AE" w14:textId="77777777" w:rsidR="00EF20C1" w:rsidRDefault="00EF20C1" w:rsidP="00EF2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998A86" w14:textId="77777777" w:rsidR="00EF20C1" w:rsidRPr="00821ECC" w:rsidRDefault="00EF20C1" w:rsidP="00EF2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A15571">
        <w:rPr>
          <w:rFonts w:ascii="Times New Roman" w:eastAsia="Calibri" w:hAnsi="Times New Roman" w:cs="Times New Roman"/>
          <w:sz w:val="28"/>
          <w:szCs w:val="28"/>
          <w:highlight w:val="yellow"/>
        </w:rPr>
        <w:t>(указать наименование кафедры)</w:t>
      </w:r>
      <w:r w:rsidRPr="00821EC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3D63EBF4" w14:textId="77777777" w:rsidR="00EF20C1" w:rsidRPr="00821ECC" w:rsidRDefault="00EF20C1" w:rsidP="00EF2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ECC">
        <w:rPr>
          <w:rFonts w:ascii="Times New Roman" w:eastAsia="Calibri" w:hAnsi="Times New Roman" w:cs="Times New Roman"/>
          <w:sz w:val="28"/>
          <w:szCs w:val="28"/>
        </w:rPr>
        <w:t>докт</w:t>
      </w:r>
      <w:r>
        <w:rPr>
          <w:rFonts w:ascii="Times New Roman" w:eastAsia="Calibri" w:hAnsi="Times New Roman" w:cs="Times New Roman"/>
          <w:sz w:val="28"/>
          <w:szCs w:val="28"/>
        </w:rPr>
        <w:t>ор</w:t>
      </w:r>
      <w:r w:rsidRPr="00821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35B7">
        <w:rPr>
          <w:rFonts w:ascii="Times New Roman" w:eastAsia="Calibri" w:hAnsi="Times New Roman" w:cs="Times New Roman"/>
          <w:sz w:val="28"/>
          <w:szCs w:val="28"/>
          <w:highlight w:val="yellow"/>
        </w:rPr>
        <w:t>…</w:t>
      </w:r>
      <w:r w:rsidRPr="00821ECC">
        <w:rPr>
          <w:rFonts w:ascii="Times New Roman" w:eastAsia="Calibri" w:hAnsi="Times New Roman" w:cs="Times New Roman"/>
          <w:sz w:val="28"/>
          <w:szCs w:val="28"/>
        </w:rPr>
        <w:t xml:space="preserve"> наук, </w:t>
      </w:r>
      <w:r w:rsidRPr="004735B7">
        <w:rPr>
          <w:rFonts w:ascii="Times New Roman" w:eastAsia="Calibri" w:hAnsi="Times New Roman" w:cs="Times New Roman"/>
          <w:sz w:val="28"/>
          <w:szCs w:val="28"/>
          <w:highlight w:val="yellow"/>
        </w:rPr>
        <w:t>профессор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ФИО</w:t>
      </w:r>
    </w:p>
    <w:p w14:paraId="3D5FCF1A" w14:textId="77777777" w:rsidR="00EF20C1" w:rsidRPr="007C518F" w:rsidRDefault="00EF20C1" w:rsidP="00EF2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98DBA9" w14:textId="77777777" w:rsidR="00EF20C1" w:rsidRPr="007C518F" w:rsidRDefault="00EF20C1" w:rsidP="00EF2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8F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совета,</w:t>
      </w:r>
    </w:p>
    <w:p w14:paraId="3DF8697E" w14:textId="462F933F" w:rsidR="007B71D4" w:rsidRDefault="00EF20C1" w:rsidP="00EF20C1">
      <w:r>
        <w:rPr>
          <w:rFonts w:ascii="Times New Roman" w:eastAsia="Calibri" w:hAnsi="Times New Roman" w:cs="Times New Roman"/>
          <w:sz w:val="28"/>
          <w:szCs w:val="28"/>
        </w:rPr>
        <w:t>доктор исторических наук,</w:t>
      </w:r>
      <w:r w:rsidRPr="007C518F">
        <w:rPr>
          <w:rFonts w:ascii="Times New Roman" w:eastAsia="Calibri" w:hAnsi="Times New Roman" w:cs="Times New Roman"/>
          <w:sz w:val="28"/>
          <w:szCs w:val="28"/>
        </w:rPr>
        <w:t xml:space="preserve"> профессор </w:t>
      </w:r>
      <w:r w:rsidRPr="007C518F">
        <w:rPr>
          <w:rFonts w:ascii="Times New Roman" w:eastAsia="Calibri" w:hAnsi="Times New Roman" w:cs="Times New Roman"/>
          <w:sz w:val="28"/>
          <w:szCs w:val="28"/>
        </w:rPr>
        <w:tab/>
      </w:r>
      <w:r w:rsidRPr="007C51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К</w:t>
      </w:r>
      <w:r w:rsidRPr="007C518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C51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Курылев</w:t>
      </w:r>
    </w:p>
    <w:sectPr w:rsidR="007B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C1"/>
    <w:rsid w:val="007B71D4"/>
    <w:rsid w:val="00E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BEDD"/>
  <w15:chartTrackingRefBased/>
  <w15:docId w15:val="{BC1B1768-F5D6-43FB-8BD2-FABB125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Анастасия Артемовна</dc:creator>
  <cp:keywords/>
  <dc:description/>
  <cp:lastModifiedBy>Маркина Анастасия Артемовна</cp:lastModifiedBy>
  <cp:revision>1</cp:revision>
  <dcterms:created xsi:type="dcterms:W3CDTF">2026-05-06T13:54:00Z</dcterms:created>
  <dcterms:modified xsi:type="dcterms:W3CDTF">2026-05-06T13:55:00Z</dcterms:modified>
</cp:coreProperties>
</file>