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26B4C" w14:textId="77777777" w:rsidR="00E00FBF" w:rsidRDefault="0067773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«</w:t>
      </w:r>
      <w:r>
        <w:rPr>
          <w:i/>
          <w:color w:val="000000"/>
          <w:sz w:val="22"/>
          <w:szCs w:val="22"/>
        </w:rPr>
        <w:t>Утверждаю»</w:t>
      </w:r>
    </w:p>
    <w:p w14:paraId="442B0AFD" w14:textId="77777777" w:rsidR="00E00FBF" w:rsidRDefault="00E00F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42517795" w14:textId="77777777" w:rsidR="00E00FBF" w:rsidRDefault="0067773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                                               </w:t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  <w:t xml:space="preserve"> Ректор РУДН</w:t>
      </w:r>
    </w:p>
    <w:p w14:paraId="4A6569A4" w14:textId="77777777" w:rsidR="00E00FBF" w:rsidRDefault="0067773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О.А. Ястребов</w:t>
      </w:r>
    </w:p>
    <w:p w14:paraId="2F92A29A" w14:textId="77777777" w:rsidR="00E00FBF" w:rsidRDefault="006777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gramStart"/>
      <w:r>
        <w:rPr>
          <w:i/>
          <w:color w:val="000000"/>
          <w:sz w:val="22"/>
          <w:szCs w:val="22"/>
        </w:rPr>
        <w:t>« _</w:t>
      </w:r>
      <w:proofErr w:type="gramEnd"/>
      <w:r>
        <w:rPr>
          <w:i/>
          <w:color w:val="000000"/>
          <w:sz w:val="22"/>
          <w:szCs w:val="22"/>
        </w:rPr>
        <w:t xml:space="preserve">__» _______________20__ года </w:t>
      </w:r>
    </w:p>
    <w:p w14:paraId="2774C89C" w14:textId="77777777" w:rsidR="00E00FBF" w:rsidRDefault="00E00F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4640DA45" w14:textId="77777777" w:rsidR="00E00FBF" w:rsidRDefault="00E00FB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41025B7D" w14:textId="77777777" w:rsidR="00E00FBF" w:rsidRDefault="00E00FB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127C9CC2" w14:textId="77777777" w:rsidR="00E00FBF" w:rsidRDefault="00E00FB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519689DB" w14:textId="77777777" w:rsidR="00E00FBF" w:rsidRDefault="00E00FB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1733660F" w14:textId="77777777" w:rsidR="00E00FBF" w:rsidRDefault="00E00FB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58060C" w14:textId="69496F72" w:rsidR="00E00FBF" w:rsidRPr="00DB297F" w:rsidRDefault="00DB297F" w:rsidP="008A4D05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DB297F">
        <w:rPr>
          <w:b/>
          <w:color w:val="000000"/>
          <w:sz w:val="22"/>
          <w:szCs w:val="22"/>
        </w:rPr>
        <w:t>План развития кафедры</w:t>
      </w:r>
      <w:r w:rsidR="0067773F" w:rsidRPr="00DB297F">
        <w:rPr>
          <w:b/>
          <w:sz w:val="22"/>
          <w:szCs w:val="22"/>
        </w:rPr>
        <w:t xml:space="preserve"> </w:t>
      </w:r>
      <w:r w:rsidR="008A4D05" w:rsidRPr="00DB297F">
        <w:rPr>
          <w:b/>
          <w:sz w:val="22"/>
          <w:szCs w:val="22"/>
        </w:rPr>
        <w:t>финансов и кредита</w:t>
      </w:r>
    </w:p>
    <w:p w14:paraId="1EECE19D" w14:textId="068AC89D" w:rsidR="00E00FBF" w:rsidRPr="00DB297F" w:rsidRDefault="00DB297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DB297F">
        <w:rPr>
          <w:b/>
          <w:sz w:val="22"/>
          <w:szCs w:val="22"/>
        </w:rPr>
        <w:t>Д.э.н</w:t>
      </w:r>
      <w:r>
        <w:rPr>
          <w:b/>
          <w:sz w:val="22"/>
          <w:szCs w:val="22"/>
        </w:rPr>
        <w:t>.</w:t>
      </w:r>
      <w:r w:rsidRPr="00DB297F">
        <w:rPr>
          <w:b/>
          <w:sz w:val="22"/>
          <w:szCs w:val="22"/>
        </w:rPr>
        <w:t>, доцента</w:t>
      </w:r>
      <w:r w:rsidR="00AD6FB0" w:rsidRPr="00DB297F">
        <w:rPr>
          <w:b/>
          <w:sz w:val="22"/>
          <w:szCs w:val="22"/>
        </w:rPr>
        <w:t xml:space="preserve"> </w:t>
      </w:r>
      <w:proofErr w:type="spellStart"/>
      <w:r w:rsidRPr="00DB297F">
        <w:rPr>
          <w:b/>
          <w:sz w:val="22"/>
          <w:szCs w:val="22"/>
        </w:rPr>
        <w:t>Динец</w:t>
      </w:r>
      <w:proofErr w:type="spellEnd"/>
      <w:r w:rsidRPr="00DB297F">
        <w:rPr>
          <w:b/>
          <w:sz w:val="22"/>
          <w:szCs w:val="22"/>
        </w:rPr>
        <w:t xml:space="preserve"> Дарьи Александровны</w:t>
      </w:r>
    </w:p>
    <w:p w14:paraId="00980334" w14:textId="22E79E98" w:rsidR="00E00FBF" w:rsidRPr="00DB297F" w:rsidRDefault="00DB297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DB297F">
        <w:rPr>
          <w:b/>
          <w:color w:val="000000"/>
          <w:sz w:val="22"/>
          <w:szCs w:val="22"/>
        </w:rPr>
        <w:t>на</w:t>
      </w:r>
      <w:r w:rsidR="0067773F" w:rsidRPr="00DB297F">
        <w:rPr>
          <w:b/>
          <w:color w:val="000000"/>
          <w:sz w:val="22"/>
          <w:szCs w:val="22"/>
        </w:rPr>
        <w:t xml:space="preserve"> период с 20</w:t>
      </w:r>
      <w:r w:rsidR="00DF5211" w:rsidRPr="00DB297F">
        <w:rPr>
          <w:b/>
          <w:sz w:val="22"/>
          <w:szCs w:val="22"/>
        </w:rPr>
        <w:t>2</w:t>
      </w:r>
      <w:r w:rsidRPr="00DB297F">
        <w:rPr>
          <w:b/>
          <w:sz w:val="22"/>
          <w:szCs w:val="22"/>
        </w:rPr>
        <w:t>4</w:t>
      </w:r>
      <w:r w:rsidR="0067773F" w:rsidRPr="00DB297F">
        <w:rPr>
          <w:b/>
          <w:color w:val="000000"/>
          <w:sz w:val="22"/>
          <w:szCs w:val="22"/>
        </w:rPr>
        <w:t xml:space="preserve"> по 20</w:t>
      </w:r>
      <w:r w:rsidR="0067773F" w:rsidRPr="00DB297F">
        <w:rPr>
          <w:b/>
          <w:sz w:val="22"/>
          <w:szCs w:val="22"/>
        </w:rPr>
        <w:t>2</w:t>
      </w:r>
      <w:r w:rsidRPr="00DB297F">
        <w:rPr>
          <w:b/>
          <w:sz w:val="22"/>
          <w:szCs w:val="22"/>
        </w:rPr>
        <w:t>8</w:t>
      </w:r>
      <w:r w:rsidR="00DF788A" w:rsidRPr="00DB297F">
        <w:rPr>
          <w:b/>
          <w:sz w:val="22"/>
          <w:szCs w:val="22"/>
        </w:rPr>
        <w:t xml:space="preserve"> </w:t>
      </w:r>
      <w:r w:rsidR="0067773F" w:rsidRPr="00DB297F">
        <w:rPr>
          <w:b/>
          <w:color w:val="000000"/>
          <w:sz w:val="22"/>
          <w:szCs w:val="22"/>
        </w:rPr>
        <w:t>годы</w:t>
      </w:r>
    </w:p>
    <w:p w14:paraId="6B8720AC" w14:textId="153EE044" w:rsidR="00E00FBF" w:rsidRDefault="0067773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 w:rsidRPr="00DB297F">
        <w:rPr>
          <w:b/>
        </w:rPr>
        <w:br w:type="page"/>
      </w:r>
      <w:r>
        <w:rPr>
          <w:color w:val="000000"/>
          <w:sz w:val="22"/>
          <w:szCs w:val="22"/>
        </w:rPr>
        <w:lastRenderedPageBreak/>
        <w:t>Кафедра является выпускающей</w:t>
      </w:r>
    </w:p>
    <w:p w14:paraId="39FD5441" w14:textId="77777777" w:rsidR="00E00FBF" w:rsidRDefault="0067773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(выбрать вариант)</w:t>
      </w:r>
      <w:r>
        <w:rPr>
          <w:i/>
          <w:color w:val="000000"/>
          <w:sz w:val="22"/>
          <w:szCs w:val="22"/>
        </w:rPr>
        <w:tab/>
      </w:r>
    </w:p>
    <w:p w14:paraId="46961F80" w14:textId="77777777" w:rsidR="00E00FBF" w:rsidRDefault="0067773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*Условные обозначения:</w:t>
      </w:r>
    </w:p>
    <w:p w14:paraId="08433BD5" w14:textId="318E2FA7" w:rsidR="00E00FBF" w:rsidRDefault="0067773F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ПГОД – указывается значение по итогам последнего календарного года</w:t>
      </w:r>
      <w:r w:rsidR="00DB0983">
        <w:rPr>
          <w:b/>
          <w:color w:val="FF0000"/>
          <w:sz w:val="22"/>
          <w:szCs w:val="22"/>
        </w:rPr>
        <w:t xml:space="preserve"> </w:t>
      </w:r>
    </w:p>
    <w:p w14:paraId="165B150D" w14:textId="77777777" w:rsidR="00E00FBF" w:rsidRDefault="0067773F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СУММ – указывается суммарное значение за последний срок избрания заведующего кафедрой/директора учебного департамента</w:t>
      </w:r>
    </w:p>
    <w:p w14:paraId="3F434FD1" w14:textId="77777777" w:rsidR="00E00FBF" w:rsidRDefault="006777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СРЕД – указывается среднее значение за последний срок избрания заведующего кафедрой/директора учебного департамента</w:t>
      </w:r>
    </w:p>
    <w:p w14:paraId="1459D254" w14:textId="77777777" w:rsidR="00E00FBF" w:rsidRDefault="0067773F">
      <w:pPr>
        <w:pBdr>
          <w:top w:val="nil"/>
          <w:left w:val="nil"/>
          <w:bottom w:val="nil"/>
          <w:right w:val="nil"/>
          <w:between w:val="nil"/>
        </w:pBdr>
        <w:tabs>
          <w:tab w:val="left" w:pos="10783"/>
        </w:tabs>
        <w:jc w:val="both"/>
        <w:rPr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>
        <w:rPr>
          <w:b/>
          <w:color w:val="FF0000"/>
          <w:sz w:val="22"/>
          <w:szCs w:val="22"/>
        </w:rPr>
        <w:tab/>
      </w:r>
    </w:p>
    <w:p w14:paraId="54E6AC58" w14:textId="77777777" w:rsidR="00E00FBF" w:rsidRDefault="00E00F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tbl>
      <w:tblPr>
        <w:tblStyle w:val="a5"/>
        <w:tblW w:w="6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670"/>
      </w:tblGrid>
      <w:tr w:rsidR="00E00FBF" w14:paraId="34886176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06E7EEA" w14:textId="77777777" w:rsidR="00E00FBF" w:rsidRDefault="00677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07B3C6" w14:textId="77777777" w:rsidR="00E00FBF" w:rsidRDefault="00677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ячейки, выделенные серым цветом, не заполняются</w:t>
            </w:r>
          </w:p>
        </w:tc>
      </w:tr>
    </w:tbl>
    <w:p w14:paraId="6F0FBDFC" w14:textId="77777777" w:rsidR="00E00FBF" w:rsidRDefault="00E00F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tbl>
      <w:tblPr>
        <w:tblStyle w:val="a6"/>
        <w:tblW w:w="151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1275"/>
        <w:gridCol w:w="1560"/>
        <w:gridCol w:w="992"/>
        <w:gridCol w:w="1276"/>
        <w:gridCol w:w="907"/>
        <w:gridCol w:w="907"/>
        <w:gridCol w:w="907"/>
        <w:gridCol w:w="907"/>
        <w:gridCol w:w="908"/>
      </w:tblGrid>
      <w:tr w:rsidR="00DB297F" w14:paraId="2F1F39EB" w14:textId="6CB647D6" w:rsidTr="00DB297F">
        <w:trPr>
          <w:trHeight w:val="64"/>
          <w:jc w:val="center"/>
        </w:trPr>
        <w:tc>
          <w:tcPr>
            <w:tcW w:w="5524" w:type="dxa"/>
            <w:vMerge w:val="restart"/>
            <w:vAlign w:val="center"/>
          </w:tcPr>
          <w:p w14:paraId="49F86FBF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275" w:type="dxa"/>
            <w:vMerge w:val="restart"/>
            <w:tcBorders>
              <w:right w:val="single" w:sz="4" w:space="0" w:color="000000"/>
            </w:tcBorders>
            <w:vAlign w:val="center"/>
          </w:tcPr>
          <w:p w14:paraId="5AE3CE53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6F1B1E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Методика расчета</w:t>
            </w:r>
          </w:p>
          <w:p w14:paraId="71704D59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(ПГОД, СУММ, СРЕД, СОСТ)*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</w:tcBorders>
            <w:vAlign w:val="center"/>
          </w:tcPr>
          <w:p w14:paraId="7C544E7B" w14:textId="77777777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36" w:type="dxa"/>
            <w:gridSpan w:val="5"/>
            <w:tcBorders>
              <w:left w:val="single" w:sz="4" w:space="0" w:color="000000"/>
            </w:tcBorders>
            <w:vAlign w:val="center"/>
          </w:tcPr>
          <w:p w14:paraId="27EED36E" w14:textId="2D5122FA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Плановые значения показателей</w:t>
            </w:r>
          </w:p>
        </w:tc>
      </w:tr>
      <w:tr w:rsidR="00DB297F" w14:paraId="1AA06674" w14:textId="1031F203" w:rsidTr="00DB297F">
        <w:trPr>
          <w:trHeight w:val="64"/>
          <w:jc w:val="center"/>
        </w:trPr>
        <w:tc>
          <w:tcPr>
            <w:tcW w:w="5524" w:type="dxa"/>
            <w:vMerge/>
            <w:vAlign w:val="center"/>
          </w:tcPr>
          <w:p w14:paraId="5BFDB832" w14:textId="77777777" w:rsidR="00DB297F" w:rsidRDefault="00DB2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vAlign w:val="center"/>
          </w:tcPr>
          <w:p w14:paraId="2F904F79" w14:textId="77777777" w:rsidR="00DB297F" w:rsidRDefault="00DB2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45B1B8" w14:textId="77777777" w:rsidR="00DB297F" w:rsidRDefault="00DB2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14:paraId="62BFB4BC" w14:textId="77777777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14:paraId="6F8588C7" w14:textId="77777777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07" w:type="dxa"/>
            <w:tcBorders>
              <w:left w:val="single" w:sz="4" w:space="0" w:color="000000"/>
            </w:tcBorders>
            <w:vAlign w:val="center"/>
          </w:tcPr>
          <w:p w14:paraId="63292652" w14:textId="6498B7AF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07" w:type="dxa"/>
            <w:tcBorders>
              <w:left w:val="single" w:sz="4" w:space="0" w:color="000000"/>
            </w:tcBorders>
            <w:vAlign w:val="center"/>
          </w:tcPr>
          <w:p w14:paraId="794EC659" w14:textId="05CD46BC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07" w:type="dxa"/>
            <w:tcBorders>
              <w:left w:val="single" w:sz="4" w:space="0" w:color="000000"/>
            </w:tcBorders>
            <w:vAlign w:val="center"/>
          </w:tcPr>
          <w:p w14:paraId="1017C2FB" w14:textId="1F5710E0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907" w:type="dxa"/>
            <w:tcBorders>
              <w:left w:val="single" w:sz="4" w:space="0" w:color="000000"/>
            </w:tcBorders>
            <w:vAlign w:val="center"/>
          </w:tcPr>
          <w:p w14:paraId="333D3855" w14:textId="0FA1027F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908" w:type="dxa"/>
            <w:tcBorders>
              <w:left w:val="single" w:sz="4" w:space="0" w:color="000000"/>
            </w:tcBorders>
            <w:vAlign w:val="center"/>
          </w:tcPr>
          <w:p w14:paraId="671E28C4" w14:textId="5E51859A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2028</w:t>
            </w:r>
          </w:p>
        </w:tc>
      </w:tr>
      <w:tr w:rsidR="00DB297F" w14:paraId="6D7E32D5" w14:textId="0B0ED294" w:rsidTr="00DB297F">
        <w:trPr>
          <w:trHeight w:val="1012"/>
          <w:jc w:val="center"/>
        </w:trPr>
        <w:tc>
          <w:tcPr>
            <w:tcW w:w="5524" w:type="dxa"/>
            <w:shd w:val="clear" w:color="auto" w:fill="BFBFBF"/>
            <w:vAlign w:val="center"/>
          </w:tcPr>
          <w:p w14:paraId="16871F0C" w14:textId="77777777" w:rsidR="00DB297F" w:rsidRDefault="00DB297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14:paraId="58BEDDF5" w14:textId="77777777" w:rsidR="00DB297F" w:rsidRDefault="00DB297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Состояние учебной работы в БУП </w:t>
            </w:r>
            <w:r>
              <w:rPr>
                <w:b/>
                <w:color w:val="000000"/>
                <w:sz w:val="22"/>
                <w:szCs w:val="22"/>
              </w:rPr>
              <w:tab/>
            </w:r>
          </w:p>
          <w:p w14:paraId="2D55EE99" w14:textId="77777777" w:rsidR="00DB297F" w:rsidRDefault="00DB297F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 ППС БУП: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54AF4151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6269A32E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68" w:type="dxa"/>
            <w:gridSpan w:val="2"/>
            <w:shd w:val="clear" w:color="auto" w:fill="BFBFBF"/>
            <w:vAlign w:val="center"/>
          </w:tcPr>
          <w:p w14:paraId="09A604FD" w14:textId="77777777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07" w:type="dxa"/>
            <w:shd w:val="clear" w:color="auto" w:fill="BFBFBF"/>
            <w:vAlign w:val="center"/>
          </w:tcPr>
          <w:p w14:paraId="489593F7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BFBFBF"/>
            <w:vAlign w:val="center"/>
          </w:tcPr>
          <w:p w14:paraId="7CFCB368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BFBFBF"/>
            <w:vAlign w:val="center"/>
          </w:tcPr>
          <w:p w14:paraId="61732CF1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BFBFBF"/>
            <w:vAlign w:val="center"/>
          </w:tcPr>
          <w:p w14:paraId="74C1FEC8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shd w:val="clear" w:color="auto" w:fill="BFBFBF"/>
            <w:vAlign w:val="center"/>
          </w:tcPr>
          <w:p w14:paraId="52B13668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DB297F" w14:paraId="4D7F60C1" w14:textId="738107EC" w:rsidTr="00DB297F">
        <w:trPr>
          <w:trHeight w:val="255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1D70FB22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127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25F149B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4A63C33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14:paraId="58604BB7" w14:textId="766C291C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14:paraId="0145877F" w14:textId="25FC3546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07" w:type="dxa"/>
            <w:tcBorders>
              <w:left w:val="single" w:sz="4" w:space="0" w:color="000000"/>
            </w:tcBorders>
            <w:vAlign w:val="center"/>
          </w:tcPr>
          <w:p w14:paraId="7BA65F77" w14:textId="04781302" w:rsidR="00DB297F" w:rsidRDefault="00EB5464" w:rsidP="00EB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6433F">
              <w:rPr>
                <w:sz w:val="22"/>
                <w:szCs w:val="22"/>
              </w:rPr>
              <w:t>7</w:t>
            </w:r>
          </w:p>
        </w:tc>
        <w:tc>
          <w:tcPr>
            <w:tcW w:w="907" w:type="dxa"/>
            <w:tcBorders>
              <w:left w:val="single" w:sz="4" w:space="0" w:color="000000"/>
            </w:tcBorders>
            <w:vAlign w:val="center"/>
          </w:tcPr>
          <w:p w14:paraId="73535514" w14:textId="43C7638F" w:rsidR="00DB297F" w:rsidRDefault="00EB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07" w:type="dxa"/>
            <w:tcBorders>
              <w:left w:val="single" w:sz="4" w:space="0" w:color="000000"/>
            </w:tcBorders>
            <w:vAlign w:val="center"/>
          </w:tcPr>
          <w:p w14:paraId="212281DD" w14:textId="5A3EF837" w:rsidR="00DB297F" w:rsidRDefault="00464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07" w:type="dxa"/>
            <w:tcBorders>
              <w:left w:val="single" w:sz="4" w:space="0" w:color="000000"/>
            </w:tcBorders>
            <w:vAlign w:val="center"/>
          </w:tcPr>
          <w:p w14:paraId="3EC14E81" w14:textId="6845CB6F" w:rsidR="00DB297F" w:rsidRDefault="00464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08" w:type="dxa"/>
            <w:tcBorders>
              <w:left w:val="single" w:sz="4" w:space="0" w:color="000000"/>
            </w:tcBorders>
            <w:vAlign w:val="center"/>
          </w:tcPr>
          <w:p w14:paraId="3819E843" w14:textId="67A8692C" w:rsidR="00DB297F" w:rsidRDefault="00464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DB297F" w14:paraId="4E7561B0" w14:textId="54F0322C" w:rsidTr="00DB297F">
        <w:trPr>
          <w:trHeight w:val="64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2AAFB95C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66D1D1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BDD6EE"/>
            <w:vAlign w:val="center"/>
          </w:tcPr>
          <w:p w14:paraId="2D8C1F23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73933DE1" w14:textId="696AB608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72B9DB78" w14:textId="68189E92" w:rsidR="00DB297F" w:rsidRPr="00522586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907" w:type="dxa"/>
            <w:vAlign w:val="center"/>
          </w:tcPr>
          <w:p w14:paraId="538A2DE1" w14:textId="34616F62" w:rsidR="00DB297F" w:rsidRDefault="00464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07" w:type="dxa"/>
            <w:vAlign w:val="center"/>
          </w:tcPr>
          <w:p w14:paraId="4DCEC3B7" w14:textId="45BA323E" w:rsidR="00DB297F" w:rsidRDefault="00EB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vAlign w:val="center"/>
          </w:tcPr>
          <w:p w14:paraId="04AD7A91" w14:textId="653F1A21" w:rsidR="00DB297F" w:rsidRDefault="00EB5464" w:rsidP="00EB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07" w:type="dxa"/>
            <w:vAlign w:val="center"/>
          </w:tcPr>
          <w:p w14:paraId="6917756F" w14:textId="67CF9FA3" w:rsidR="00DB297F" w:rsidRDefault="00EB5464" w:rsidP="00464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6433F">
              <w:rPr>
                <w:sz w:val="22"/>
                <w:szCs w:val="22"/>
              </w:rPr>
              <w:t>5</w:t>
            </w:r>
          </w:p>
        </w:tc>
        <w:tc>
          <w:tcPr>
            <w:tcW w:w="908" w:type="dxa"/>
            <w:vAlign w:val="center"/>
          </w:tcPr>
          <w:p w14:paraId="1DC1A80A" w14:textId="7C740A8B" w:rsidR="00DB297F" w:rsidRDefault="00EB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B297F" w14:paraId="375D5260" w14:textId="29584A3F" w:rsidTr="00DB297F">
        <w:trPr>
          <w:trHeight w:val="274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08317402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3C26BF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60" w:type="dxa"/>
            <w:shd w:val="clear" w:color="auto" w:fill="BDD6EE"/>
            <w:vAlign w:val="center"/>
          </w:tcPr>
          <w:p w14:paraId="5AA76C2A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63ED6DFC" w14:textId="5FBC2A52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11DB63B3" w14:textId="1E7243F8" w:rsidR="00DB297F" w:rsidRPr="00522586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19,28</w:t>
            </w:r>
          </w:p>
        </w:tc>
        <w:tc>
          <w:tcPr>
            <w:tcW w:w="907" w:type="dxa"/>
            <w:vAlign w:val="center"/>
          </w:tcPr>
          <w:p w14:paraId="1629B4D3" w14:textId="42339FBC" w:rsidR="00DB297F" w:rsidRDefault="00EB5464" w:rsidP="0025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19,28</w:t>
            </w:r>
          </w:p>
        </w:tc>
        <w:tc>
          <w:tcPr>
            <w:tcW w:w="907" w:type="dxa"/>
            <w:vAlign w:val="center"/>
          </w:tcPr>
          <w:p w14:paraId="2F1EB0EF" w14:textId="2DEAF380" w:rsidR="00DB297F" w:rsidRDefault="00EB5464" w:rsidP="0025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19,28</w:t>
            </w:r>
          </w:p>
        </w:tc>
        <w:tc>
          <w:tcPr>
            <w:tcW w:w="907" w:type="dxa"/>
            <w:vAlign w:val="center"/>
          </w:tcPr>
          <w:p w14:paraId="587466BC" w14:textId="36AAA78E" w:rsidR="00DB297F" w:rsidRDefault="00EB5464" w:rsidP="0025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19,28</w:t>
            </w:r>
          </w:p>
        </w:tc>
        <w:tc>
          <w:tcPr>
            <w:tcW w:w="907" w:type="dxa"/>
            <w:vAlign w:val="center"/>
          </w:tcPr>
          <w:p w14:paraId="78474009" w14:textId="2C454689" w:rsidR="00DB297F" w:rsidRDefault="00EB5464" w:rsidP="0025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19,28</w:t>
            </w:r>
          </w:p>
        </w:tc>
        <w:tc>
          <w:tcPr>
            <w:tcW w:w="908" w:type="dxa"/>
            <w:vAlign w:val="center"/>
          </w:tcPr>
          <w:p w14:paraId="3B2518B8" w14:textId="4CD23ECF" w:rsidR="00DB297F" w:rsidRDefault="00EB5464" w:rsidP="0025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19,28</w:t>
            </w:r>
          </w:p>
        </w:tc>
      </w:tr>
      <w:tr w:rsidR="00DB297F" w14:paraId="083ADEAA" w14:textId="19322FC6" w:rsidTr="00DB297F">
        <w:trPr>
          <w:trHeight w:val="343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122DF7A8" w14:textId="77777777" w:rsidR="00DB297F" w:rsidRDefault="00DB297F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Общий объем учебной нагрузки по БУП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82A627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ак</w:t>
            </w:r>
            <w:proofErr w:type="spellEnd"/>
            <w:r>
              <w:rPr>
                <w:color w:val="000000"/>
                <w:sz w:val="22"/>
                <w:szCs w:val="22"/>
              </w:rPr>
              <w:t>. час.</w:t>
            </w:r>
          </w:p>
        </w:tc>
        <w:tc>
          <w:tcPr>
            <w:tcW w:w="1560" w:type="dxa"/>
            <w:shd w:val="clear" w:color="auto" w:fill="BDD6EE"/>
            <w:vAlign w:val="center"/>
          </w:tcPr>
          <w:p w14:paraId="172CC989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2C3C5C6B" w14:textId="1B14F934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22B251EF" w14:textId="095E1C9F" w:rsidR="00DB297F" w:rsidRPr="00522586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14805,9</w:t>
            </w:r>
          </w:p>
        </w:tc>
        <w:tc>
          <w:tcPr>
            <w:tcW w:w="907" w:type="dxa"/>
            <w:vAlign w:val="center"/>
          </w:tcPr>
          <w:p w14:paraId="0A926652" w14:textId="5749A512" w:rsidR="00DB297F" w:rsidRDefault="00EB5464" w:rsidP="0025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907" w:type="dxa"/>
            <w:vAlign w:val="center"/>
          </w:tcPr>
          <w:p w14:paraId="2AC22CD2" w14:textId="42175C64" w:rsidR="00DB297F" w:rsidRDefault="00EB5464" w:rsidP="0025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907" w:type="dxa"/>
            <w:vAlign w:val="center"/>
          </w:tcPr>
          <w:p w14:paraId="0EEAF93B" w14:textId="54BE9912" w:rsidR="00DB297F" w:rsidRDefault="00EB5464" w:rsidP="0025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907" w:type="dxa"/>
            <w:vAlign w:val="center"/>
          </w:tcPr>
          <w:p w14:paraId="57F0C8FB" w14:textId="6698D7B0" w:rsidR="00DB297F" w:rsidRDefault="00EB5464" w:rsidP="0025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908" w:type="dxa"/>
            <w:vAlign w:val="center"/>
          </w:tcPr>
          <w:p w14:paraId="355F8C1B" w14:textId="05FC3E68" w:rsidR="00DB297F" w:rsidRDefault="00EB5464" w:rsidP="0025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15000</w:t>
            </w:r>
          </w:p>
        </w:tc>
      </w:tr>
      <w:tr w:rsidR="00DB297F" w14:paraId="130FD194" w14:textId="2D8EC519" w:rsidTr="00DB297F">
        <w:trPr>
          <w:trHeight w:val="221"/>
          <w:jc w:val="center"/>
        </w:trPr>
        <w:tc>
          <w:tcPr>
            <w:tcW w:w="5524" w:type="dxa"/>
            <w:shd w:val="clear" w:color="auto" w:fill="BFBFBF"/>
            <w:vAlign w:val="center"/>
          </w:tcPr>
          <w:p w14:paraId="557CD807" w14:textId="77777777" w:rsidR="00DB297F" w:rsidRDefault="00DB297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1786E31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60" w:type="dxa"/>
            <w:shd w:val="clear" w:color="auto" w:fill="BDD6EE"/>
            <w:vAlign w:val="center"/>
          </w:tcPr>
          <w:p w14:paraId="74282BFC" w14:textId="77777777" w:rsidR="00DB297F" w:rsidRDefault="00DB297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42C48C0" w14:textId="4347FE0B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EFBE4C" w14:textId="2719F6FE" w:rsidR="00DB297F" w:rsidRPr="00522586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24244AF2" w14:textId="77777777" w:rsidR="00DB297F" w:rsidRPr="00522586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4DF7C8CA" w14:textId="77777777" w:rsidR="00DB297F" w:rsidRPr="00522586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1E49C2DE" w14:textId="77777777" w:rsidR="00DB297F" w:rsidRPr="00522586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02549443" w14:textId="77777777" w:rsidR="00DB297F" w:rsidRPr="00522586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592C0907" w14:textId="77777777" w:rsidR="00DB297F" w:rsidRPr="00522586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B297F" w14:paraId="644D8D78" w14:textId="09632D2F" w:rsidTr="00DB297F">
        <w:trPr>
          <w:trHeight w:val="242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60E7E924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учебники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E7E3C5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60" w:type="dxa"/>
            <w:shd w:val="clear" w:color="auto" w:fill="BDD6EE"/>
            <w:vAlign w:val="center"/>
          </w:tcPr>
          <w:p w14:paraId="4A19C04D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2" w:type="dxa"/>
            <w:vAlign w:val="center"/>
          </w:tcPr>
          <w:p w14:paraId="58F32B9A" w14:textId="77777777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DCA6CA" w14:textId="57ED7B0C" w:rsidR="00DB297F" w:rsidRPr="00522586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7" w:type="dxa"/>
            <w:vAlign w:val="center"/>
          </w:tcPr>
          <w:p w14:paraId="271364ED" w14:textId="38F2D434" w:rsidR="00DB297F" w:rsidRDefault="00EB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7" w:type="dxa"/>
            <w:vAlign w:val="center"/>
          </w:tcPr>
          <w:p w14:paraId="41C3C264" w14:textId="19C813E2" w:rsidR="00DB297F" w:rsidRDefault="0014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7" w:type="dxa"/>
            <w:vAlign w:val="center"/>
          </w:tcPr>
          <w:p w14:paraId="49C32FC2" w14:textId="05611B10" w:rsidR="00DB297F" w:rsidRDefault="0014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7" w:type="dxa"/>
            <w:vAlign w:val="center"/>
          </w:tcPr>
          <w:p w14:paraId="01578111" w14:textId="3C7170D0" w:rsidR="00DB297F" w:rsidRDefault="0014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8" w:type="dxa"/>
            <w:vAlign w:val="center"/>
          </w:tcPr>
          <w:p w14:paraId="3CC91D2C" w14:textId="208D0A60" w:rsidR="00DB297F" w:rsidRDefault="0014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B297F" w14:paraId="5FE0F3F8" w14:textId="0A70E433" w:rsidTr="00DB297F">
        <w:trPr>
          <w:trHeight w:val="242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0E392537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учебно-методические пособия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5562AE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60" w:type="dxa"/>
            <w:shd w:val="clear" w:color="auto" w:fill="BDD6EE"/>
            <w:vAlign w:val="center"/>
          </w:tcPr>
          <w:p w14:paraId="03B793CB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2" w:type="dxa"/>
            <w:vAlign w:val="center"/>
          </w:tcPr>
          <w:p w14:paraId="34AD7969" w14:textId="77777777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17807D" w14:textId="4C9667C8" w:rsidR="00DB297F" w:rsidRPr="00522586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7" w:type="dxa"/>
            <w:vAlign w:val="center"/>
          </w:tcPr>
          <w:p w14:paraId="4150FBE2" w14:textId="31938CEF" w:rsidR="00DB297F" w:rsidRDefault="00EB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7" w:type="dxa"/>
            <w:vAlign w:val="center"/>
          </w:tcPr>
          <w:p w14:paraId="7E6841B3" w14:textId="226D572A" w:rsidR="00DB297F" w:rsidRDefault="0014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7" w:type="dxa"/>
            <w:vAlign w:val="center"/>
          </w:tcPr>
          <w:p w14:paraId="49D27B21" w14:textId="71527F5D" w:rsidR="00DB297F" w:rsidRDefault="0014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7" w:type="dxa"/>
            <w:vAlign w:val="center"/>
          </w:tcPr>
          <w:p w14:paraId="1765B419" w14:textId="16B91D2E" w:rsidR="00DB297F" w:rsidRDefault="0014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8" w:type="dxa"/>
            <w:vAlign w:val="center"/>
          </w:tcPr>
          <w:p w14:paraId="27EF2962" w14:textId="7E8B9FB8" w:rsidR="00DB297F" w:rsidRDefault="0014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DB297F" w14:paraId="26C3E302" w14:textId="1D135890" w:rsidTr="00DB297F">
        <w:trPr>
          <w:trHeight w:val="242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53FC4CA8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электронные учебники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15A186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60" w:type="dxa"/>
            <w:shd w:val="clear" w:color="auto" w:fill="BDD6EE"/>
            <w:vAlign w:val="center"/>
          </w:tcPr>
          <w:p w14:paraId="05E25904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2" w:type="dxa"/>
            <w:vAlign w:val="center"/>
          </w:tcPr>
          <w:p w14:paraId="577D9EEE" w14:textId="77777777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0946FE4F" w14:textId="77777777" w:rsidR="00DB297F" w:rsidRPr="00522586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522586"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3EBF19AD" w14:textId="0B62F0DB" w:rsidR="00DB297F" w:rsidRPr="00522586" w:rsidRDefault="00EB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vAlign w:val="center"/>
          </w:tcPr>
          <w:p w14:paraId="1AE50018" w14:textId="6DBEB0FC" w:rsidR="00DB297F" w:rsidRPr="00522586" w:rsidRDefault="00EB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vAlign w:val="center"/>
          </w:tcPr>
          <w:p w14:paraId="3469AD9A" w14:textId="4798B2ED" w:rsidR="00DB297F" w:rsidRPr="00522586" w:rsidRDefault="00EB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vAlign w:val="center"/>
          </w:tcPr>
          <w:p w14:paraId="2224D95B" w14:textId="4814FFD8" w:rsidR="00DB297F" w:rsidRPr="00522586" w:rsidRDefault="00EB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8" w:type="dxa"/>
            <w:vAlign w:val="center"/>
          </w:tcPr>
          <w:p w14:paraId="0A395C7D" w14:textId="68A7E1D3" w:rsidR="00DB297F" w:rsidRPr="00522586" w:rsidRDefault="00EB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B297F" w14:paraId="44ACF1B4" w14:textId="559DE886" w:rsidTr="00DB297F">
        <w:trPr>
          <w:trHeight w:val="242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43E88331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МООС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FDC2DF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60" w:type="dxa"/>
            <w:shd w:val="clear" w:color="auto" w:fill="BDD6EE"/>
            <w:vAlign w:val="center"/>
          </w:tcPr>
          <w:p w14:paraId="2729B736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2" w:type="dxa"/>
            <w:vAlign w:val="center"/>
          </w:tcPr>
          <w:p w14:paraId="06665010" w14:textId="77777777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1E1A2731" w14:textId="6E7F223A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vAlign w:val="center"/>
          </w:tcPr>
          <w:p w14:paraId="37F319B3" w14:textId="0B8F4C20" w:rsidR="00DB297F" w:rsidRDefault="00EB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vAlign w:val="center"/>
          </w:tcPr>
          <w:p w14:paraId="0BFAC17C" w14:textId="13680D64" w:rsidR="00DB297F" w:rsidRDefault="00EB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vAlign w:val="center"/>
          </w:tcPr>
          <w:p w14:paraId="0B7F5A0A" w14:textId="19D67DC9" w:rsidR="00DB297F" w:rsidRDefault="00EB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vAlign w:val="center"/>
          </w:tcPr>
          <w:p w14:paraId="49267B16" w14:textId="54A4544C" w:rsidR="00DB297F" w:rsidRDefault="00EB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8" w:type="dxa"/>
            <w:vAlign w:val="center"/>
          </w:tcPr>
          <w:p w14:paraId="25EE309A" w14:textId="3F42BE01" w:rsidR="00DB297F" w:rsidRDefault="00EB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B297F" w14:paraId="7EA6DD5C" w14:textId="3DCB4835" w:rsidTr="00DB297F">
        <w:trPr>
          <w:trHeight w:val="184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39C1706A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ЭУК в ТУИС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026D2C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60" w:type="dxa"/>
            <w:shd w:val="clear" w:color="auto" w:fill="BDD6EE"/>
            <w:vAlign w:val="center"/>
          </w:tcPr>
          <w:p w14:paraId="71230294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2" w:type="dxa"/>
            <w:vAlign w:val="center"/>
          </w:tcPr>
          <w:p w14:paraId="6726E08C" w14:textId="77777777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59815391" w14:textId="77777777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69763EB3" w14:textId="7E7FF065" w:rsidR="00DB297F" w:rsidRDefault="00EB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vAlign w:val="center"/>
          </w:tcPr>
          <w:p w14:paraId="22CBA900" w14:textId="0D365033" w:rsidR="00DB297F" w:rsidRDefault="00EB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vAlign w:val="center"/>
          </w:tcPr>
          <w:p w14:paraId="3DED6CD3" w14:textId="77AF7197" w:rsidR="00DB297F" w:rsidRDefault="00EB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vAlign w:val="center"/>
          </w:tcPr>
          <w:p w14:paraId="70491B2C" w14:textId="20A5AF7C" w:rsidR="00DB297F" w:rsidRDefault="00EB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8" w:type="dxa"/>
            <w:vAlign w:val="center"/>
          </w:tcPr>
          <w:p w14:paraId="3A9DDEF0" w14:textId="0F49E4D1" w:rsidR="00DB297F" w:rsidRDefault="00EB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B297F" w14:paraId="274024B5" w14:textId="557E742E" w:rsidTr="00DB297F">
        <w:trPr>
          <w:trHeight w:val="460"/>
          <w:jc w:val="center"/>
        </w:trPr>
        <w:tc>
          <w:tcPr>
            <w:tcW w:w="5524" w:type="dxa"/>
            <w:shd w:val="clear" w:color="auto" w:fill="BFBFBF"/>
            <w:vAlign w:val="center"/>
          </w:tcPr>
          <w:p w14:paraId="62870968" w14:textId="77777777" w:rsidR="00DB297F" w:rsidRDefault="00DB297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Кадровый состав БУП:</w:t>
            </w:r>
            <w:r>
              <w:rPr>
                <w:b/>
                <w:color w:val="000000"/>
                <w:sz w:val="22"/>
                <w:szCs w:val="22"/>
              </w:rPr>
              <w:tab/>
            </w:r>
          </w:p>
          <w:p w14:paraId="7180C5B4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 ППС БУП: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742D6BF2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D930FF0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68" w:type="dxa"/>
            <w:gridSpan w:val="2"/>
            <w:shd w:val="clear" w:color="auto" w:fill="BFBFBF"/>
            <w:vAlign w:val="center"/>
          </w:tcPr>
          <w:p w14:paraId="5DD728C0" w14:textId="2563F72D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07" w:type="dxa"/>
            <w:shd w:val="clear" w:color="auto" w:fill="BFBFBF"/>
            <w:vAlign w:val="center"/>
          </w:tcPr>
          <w:p w14:paraId="3A45E318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BFBFBF"/>
            <w:vAlign w:val="center"/>
          </w:tcPr>
          <w:p w14:paraId="1659ADBA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BFBFBF"/>
            <w:vAlign w:val="center"/>
          </w:tcPr>
          <w:p w14:paraId="122001B9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BFBFBF"/>
            <w:vAlign w:val="center"/>
          </w:tcPr>
          <w:p w14:paraId="1F4B82E1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shd w:val="clear" w:color="auto" w:fill="BFBFBF"/>
            <w:vAlign w:val="center"/>
          </w:tcPr>
          <w:p w14:paraId="6F3BDE20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DB297F" w14:paraId="7AFF54E2" w14:textId="66C57486" w:rsidTr="00DB297F">
        <w:trPr>
          <w:trHeight w:val="207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62CD0AF8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Профессора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2AB66A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60" w:type="dxa"/>
            <w:shd w:val="clear" w:color="auto" w:fill="BDD6EE"/>
            <w:vAlign w:val="center"/>
          </w:tcPr>
          <w:p w14:paraId="54A4F70B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57A6489F" w14:textId="06AC1F5D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213CDD9F" w14:textId="5F63A8F5" w:rsidR="00DB297F" w:rsidRPr="00FF0D17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0FF0D17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07" w:type="dxa"/>
            <w:vAlign w:val="center"/>
          </w:tcPr>
          <w:p w14:paraId="15D477C4" w14:textId="430450EA" w:rsidR="00DB297F" w:rsidRPr="00FF0D17" w:rsidRDefault="00EB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07" w:type="dxa"/>
            <w:vAlign w:val="center"/>
          </w:tcPr>
          <w:p w14:paraId="554F3C8B" w14:textId="654982A5" w:rsidR="00DB297F" w:rsidRPr="00FF0D17" w:rsidRDefault="00EB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07" w:type="dxa"/>
            <w:vAlign w:val="center"/>
          </w:tcPr>
          <w:p w14:paraId="1365D421" w14:textId="59117843" w:rsidR="00DB297F" w:rsidRPr="00FF0D17" w:rsidRDefault="00EB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07" w:type="dxa"/>
            <w:vAlign w:val="center"/>
          </w:tcPr>
          <w:p w14:paraId="302508FD" w14:textId="35CAD407" w:rsidR="00DB297F" w:rsidRPr="00FF0D17" w:rsidRDefault="00EB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08" w:type="dxa"/>
            <w:vAlign w:val="center"/>
          </w:tcPr>
          <w:p w14:paraId="40141F1B" w14:textId="26EEB635" w:rsidR="00DB297F" w:rsidRPr="00FF0D17" w:rsidRDefault="00EB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DB297F" w14:paraId="17AF52FC" w14:textId="5EFA3443" w:rsidTr="00DB297F">
        <w:trPr>
          <w:trHeight w:val="265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30685FAF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Доценты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2B8089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60" w:type="dxa"/>
            <w:shd w:val="clear" w:color="auto" w:fill="BDD6EE"/>
            <w:vAlign w:val="center"/>
          </w:tcPr>
          <w:p w14:paraId="32EED7F2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0FDF2008" w14:textId="567C66DA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7DDC8076" w14:textId="0D55AA61" w:rsidR="00DB297F" w:rsidRPr="00FF0D17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0FF0D17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07" w:type="dxa"/>
            <w:vAlign w:val="center"/>
          </w:tcPr>
          <w:p w14:paraId="00212563" w14:textId="2974CB14" w:rsidR="00DB297F" w:rsidRPr="00FF0D17" w:rsidRDefault="00464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07" w:type="dxa"/>
            <w:vAlign w:val="center"/>
          </w:tcPr>
          <w:p w14:paraId="37862611" w14:textId="7A554BDC" w:rsidR="00DB297F" w:rsidRPr="00FF0D17" w:rsidRDefault="00EB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07" w:type="dxa"/>
            <w:vAlign w:val="center"/>
          </w:tcPr>
          <w:p w14:paraId="24B37DF0" w14:textId="473F2022" w:rsidR="00DB297F" w:rsidRPr="00FF0D17" w:rsidRDefault="00EB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07" w:type="dxa"/>
            <w:vAlign w:val="center"/>
          </w:tcPr>
          <w:p w14:paraId="1DADC2C8" w14:textId="6037A402" w:rsidR="00DB297F" w:rsidRPr="00FF0D17" w:rsidRDefault="00EB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908" w:type="dxa"/>
            <w:vAlign w:val="center"/>
          </w:tcPr>
          <w:p w14:paraId="3FB3C5EE" w14:textId="48FBD43C" w:rsidR="00DB297F" w:rsidRPr="00FF0D17" w:rsidRDefault="00EB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DB297F" w14:paraId="28269D23" w14:textId="6EBD2243" w:rsidTr="00DB297F">
        <w:trPr>
          <w:trHeight w:val="265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3C0F576D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Старшие преподаватели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99CE2F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60" w:type="dxa"/>
            <w:shd w:val="clear" w:color="auto" w:fill="BDD6EE"/>
            <w:vAlign w:val="center"/>
          </w:tcPr>
          <w:p w14:paraId="2E87B5E5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2759DD59" w14:textId="14FC35B2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3D8D59ED" w14:textId="5B9FB8A8" w:rsidR="00DB297F" w:rsidRPr="00FF0D17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0FF0D17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390D843E" w14:textId="77777777" w:rsidR="00DB297F" w:rsidRPr="00FF0D17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337662C9" w14:textId="77777777" w:rsidR="00DB297F" w:rsidRPr="00FF0D17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4E7F58D3" w14:textId="77777777" w:rsidR="00DB297F" w:rsidRPr="00FF0D17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278D20CE" w14:textId="77777777" w:rsidR="00DB297F" w:rsidRPr="00FF0D17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68D84645" w14:textId="77777777" w:rsidR="00DB297F" w:rsidRPr="00FF0D17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B297F" w14:paraId="75A29F9D" w14:textId="4C0CAE7D" w:rsidTr="00DB297F">
        <w:trPr>
          <w:trHeight w:val="265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6C670514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Ассистенты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3AC767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60" w:type="dxa"/>
            <w:shd w:val="clear" w:color="auto" w:fill="BDD6EE"/>
            <w:vAlign w:val="center"/>
          </w:tcPr>
          <w:p w14:paraId="35008D11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71308610" w14:textId="0961ECC5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6D93F930" w14:textId="4A393492" w:rsidR="00DB297F" w:rsidRPr="00FF0D17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0FF0D1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07" w:type="dxa"/>
            <w:vAlign w:val="center"/>
          </w:tcPr>
          <w:p w14:paraId="79B6ADBC" w14:textId="7C493892" w:rsidR="00DB297F" w:rsidRPr="00FF0D17" w:rsidRDefault="00EB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07" w:type="dxa"/>
            <w:vAlign w:val="center"/>
          </w:tcPr>
          <w:p w14:paraId="42F8C0DC" w14:textId="53343A7F" w:rsidR="00DB297F" w:rsidRPr="00FF0D17" w:rsidRDefault="00EB5464" w:rsidP="00EB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5</w:t>
            </w:r>
          </w:p>
        </w:tc>
        <w:tc>
          <w:tcPr>
            <w:tcW w:w="907" w:type="dxa"/>
            <w:vAlign w:val="center"/>
          </w:tcPr>
          <w:p w14:paraId="606D7611" w14:textId="1FA0E97A" w:rsidR="00DB297F" w:rsidRPr="00FF0D17" w:rsidRDefault="00EB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07" w:type="dxa"/>
            <w:vAlign w:val="center"/>
          </w:tcPr>
          <w:p w14:paraId="10B650D9" w14:textId="0A78E770" w:rsidR="00DB297F" w:rsidRPr="00FF0D17" w:rsidRDefault="00EB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08" w:type="dxa"/>
            <w:vAlign w:val="center"/>
          </w:tcPr>
          <w:p w14:paraId="1D8EE10E" w14:textId="14C62F64" w:rsidR="00DB297F" w:rsidRPr="00FF0D17" w:rsidRDefault="00EB5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DB297F" w14:paraId="64CBEC73" w14:textId="0D5CA24B" w:rsidTr="00DB297F">
        <w:trPr>
          <w:trHeight w:val="265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7AD23E65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3.2 </w:t>
            </w:r>
            <w:proofErr w:type="spellStart"/>
            <w:r>
              <w:rPr>
                <w:color w:val="000000"/>
                <w:sz w:val="22"/>
                <w:szCs w:val="22"/>
              </w:rPr>
              <w:t>Остепененность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(% к.н. и </w:t>
            </w:r>
            <w:proofErr w:type="spellStart"/>
            <w:r>
              <w:rPr>
                <w:color w:val="000000"/>
                <w:sz w:val="22"/>
                <w:szCs w:val="22"/>
              </w:rPr>
              <w:t>д.н</w:t>
            </w:r>
            <w:proofErr w:type="spellEnd"/>
            <w:r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B0AC57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560" w:type="dxa"/>
            <w:shd w:val="clear" w:color="auto" w:fill="BDD6EE"/>
            <w:vAlign w:val="center"/>
          </w:tcPr>
          <w:p w14:paraId="0AD064FE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77BF2096" w14:textId="7C0D6C40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7A522328" w14:textId="336E8CD7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07" w:type="dxa"/>
            <w:vAlign w:val="center"/>
          </w:tcPr>
          <w:p w14:paraId="159BBE7F" w14:textId="6CBE1EEB" w:rsidR="00DB297F" w:rsidRDefault="0046433F" w:rsidP="005A2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907" w:type="dxa"/>
            <w:vAlign w:val="center"/>
          </w:tcPr>
          <w:p w14:paraId="408252EE" w14:textId="2E0ED14B" w:rsidR="00DB297F" w:rsidRDefault="0046433F" w:rsidP="0014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1468E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07" w:type="dxa"/>
            <w:vAlign w:val="center"/>
          </w:tcPr>
          <w:p w14:paraId="4B79C0DD" w14:textId="7CB9B728" w:rsidR="00DB297F" w:rsidRDefault="0046433F" w:rsidP="0014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1468E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07" w:type="dxa"/>
            <w:vAlign w:val="center"/>
          </w:tcPr>
          <w:p w14:paraId="1B8EB368" w14:textId="5794CB7F" w:rsidR="00DB297F" w:rsidRDefault="0046433F" w:rsidP="0014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1468E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08" w:type="dxa"/>
            <w:vAlign w:val="center"/>
          </w:tcPr>
          <w:p w14:paraId="35CAC04F" w14:textId="47F5B96B" w:rsidR="00DB297F" w:rsidRDefault="0046433F" w:rsidP="0014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1468E4">
              <w:rPr>
                <w:color w:val="000000"/>
                <w:sz w:val="22"/>
                <w:szCs w:val="22"/>
              </w:rPr>
              <w:t>8</w:t>
            </w:r>
          </w:p>
        </w:tc>
      </w:tr>
      <w:tr w:rsidR="00DB297F" w14:paraId="430ABC32" w14:textId="3E405EDB" w:rsidTr="00DB297F">
        <w:trPr>
          <w:trHeight w:val="265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7E3AE339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3.2 Количество преподавателей, защитивших диссертации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2BEDAE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60" w:type="dxa"/>
            <w:shd w:val="clear" w:color="auto" w:fill="BDD6EE"/>
            <w:vAlign w:val="center"/>
          </w:tcPr>
          <w:p w14:paraId="1449FC50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75614334" w14:textId="2E25B05B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2F5C204C" w14:textId="7498230F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604BF216" w14:textId="48410809" w:rsidR="00DB297F" w:rsidRDefault="00464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7" w:type="dxa"/>
            <w:vAlign w:val="center"/>
          </w:tcPr>
          <w:p w14:paraId="38CE016C" w14:textId="01DE157E" w:rsidR="00DB297F" w:rsidRDefault="00464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7" w:type="dxa"/>
            <w:vAlign w:val="center"/>
          </w:tcPr>
          <w:p w14:paraId="3211FF20" w14:textId="3FEB3C8B" w:rsidR="00DB297F" w:rsidRDefault="00464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7" w:type="dxa"/>
            <w:vAlign w:val="center"/>
          </w:tcPr>
          <w:p w14:paraId="30F78A90" w14:textId="3E7E7C10" w:rsidR="00DB297F" w:rsidRDefault="00464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8" w:type="dxa"/>
            <w:vAlign w:val="center"/>
          </w:tcPr>
          <w:p w14:paraId="4683CE53" w14:textId="156A3AF2" w:rsidR="00DB297F" w:rsidRDefault="00464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B297F" w14:paraId="4F9E9269" w14:textId="498F2D07" w:rsidTr="00DB297F">
        <w:trPr>
          <w:trHeight w:val="265"/>
          <w:jc w:val="center"/>
        </w:trPr>
        <w:tc>
          <w:tcPr>
            <w:tcW w:w="5524" w:type="dxa"/>
            <w:shd w:val="clear" w:color="auto" w:fill="BFBFBF"/>
            <w:vAlign w:val="center"/>
          </w:tcPr>
          <w:p w14:paraId="0DE29A1E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 Вид занятости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493F1D1B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154C7518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68" w:type="dxa"/>
            <w:gridSpan w:val="2"/>
            <w:shd w:val="clear" w:color="auto" w:fill="BFBFBF"/>
            <w:vAlign w:val="center"/>
          </w:tcPr>
          <w:p w14:paraId="3134DCDB" w14:textId="4A3E59C2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07" w:type="dxa"/>
            <w:shd w:val="clear" w:color="auto" w:fill="BFBFBF"/>
            <w:vAlign w:val="center"/>
          </w:tcPr>
          <w:p w14:paraId="10B67159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BFBFBF"/>
            <w:vAlign w:val="center"/>
          </w:tcPr>
          <w:p w14:paraId="33F7B25E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BFBFBF"/>
            <w:vAlign w:val="center"/>
          </w:tcPr>
          <w:p w14:paraId="6A4A04D0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BFBFBF"/>
            <w:vAlign w:val="center"/>
          </w:tcPr>
          <w:p w14:paraId="3C8D752F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shd w:val="clear" w:color="auto" w:fill="BFBFBF"/>
            <w:vAlign w:val="center"/>
          </w:tcPr>
          <w:p w14:paraId="14BF4E72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DB297F" w14:paraId="4A93DCDF" w14:textId="0A312A48" w:rsidTr="00DB297F">
        <w:trPr>
          <w:trHeight w:val="265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11639D97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3.3.1 основное место работы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A15C5C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60" w:type="dxa"/>
            <w:shd w:val="clear" w:color="auto" w:fill="BDD6EE"/>
            <w:vAlign w:val="center"/>
          </w:tcPr>
          <w:p w14:paraId="0A60F93C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45463509" w14:textId="40C06519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316D63A0" w14:textId="2ACDC342" w:rsidR="00DB297F" w:rsidRPr="008A4D05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 w:rsidRPr="008A4D05"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vAlign w:val="center"/>
          </w:tcPr>
          <w:p w14:paraId="70FED0BB" w14:textId="45670061" w:rsidR="00DB297F" w:rsidRPr="008A4D05" w:rsidRDefault="0046433F" w:rsidP="002F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vAlign w:val="center"/>
          </w:tcPr>
          <w:p w14:paraId="6C631BB4" w14:textId="0AD0A7C1" w:rsidR="00DB297F" w:rsidRPr="008A4D05" w:rsidRDefault="0046433F" w:rsidP="002F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7" w:type="dxa"/>
            <w:vAlign w:val="center"/>
          </w:tcPr>
          <w:p w14:paraId="1B6A0DBE" w14:textId="4B5BB91C" w:rsidR="00DB297F" w:rsidRPr="008A4D05" w:rsidRDefault="0046433F" w:rsidP="002F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07" w:type="dxa"/>
            <w:vAlign w:val="center"/>
          </w:tcPr>
          <w:p w14:paraId="2B65CBAA" w14:textId="76B4922C" w:rsidR="00DB297F" w:rsidRPr="008A4D05" w:rsidRDefault="0046433F" w:rsidP="002F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08" w:type="dxa"/>
            <w:vAlign w:val="center"/>
          </w:tcPr>
          <w:p w14:paraId="1B2FCED8" w14:textId="2D3FDD0F" w:rsidR="00DB297F" w:rsidRPr="008A4D05" w:rsidRDefault="0046433F" w:rsidP="002F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DB297F" w14:paraId="7EAD4766" w14:textId="141F0146" w:rsidTr="00DB297F">
        <w:trPr>
          <w:trHeight w:val="196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258D2683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3.3.2 внутреннее совместительство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0B3EB7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60" w:type="dxa"/>
            <w:shd w:val="clear" w:color="auto" w:fill="BDD6EE"/>
            <w:vAlign w:val="center"/>
          </w:tcPr>
          <w:p w14:paraId="5171C520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14A443E1" w14:textId="22BB3C2B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7CCCCDC0" w14:textId="45A585D4" w:rsidR="00DB297F" w:rsidRPr="008A4D05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 w:rsidRPr="008A4D05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vAlign w:val="center"/>
          </w:tcPr>
          <w:p w14:paraId="14E96C36" w14:textId="0A5B4FFD" w:rsidR="00DB297F" w:rsidRPr="008A4D05" w:rsidRDefault="00464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vAlign w:val="center"/>
          </w:tcPr>
          <w:p w14:paraId="4CEBF42E" w14:textId="52C24CFD" w:rsidR="00DB297F" w:rsidRPr="008A4D05" w:rsidRDefault="00464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vAlign w:val="center"/>
          </w:tcPr>
          <w:p w14:paraId="1D31D1E1" w14:textId="03E5B223" w:rsidR="00DB297F" w:rsidRPr="008A4D05" w:rsidRDefault="00464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vAlign w:val="center"/>
          </w:tcPr>
          <w:p w14:paraId="535075BE" w14:textId="47B826C6" w:rsidR="00DB297F" w:rsidRPr="008A4D05" w:rsidRDefault="00464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8" w:type="dxa"/>
            <w:vAlign w:val="center"/>
          </w:tcPr>
          <w:p w14:paraId="048094E1" w14:textId="399550BA" w:rsidR="00DB297F" w:rsidRPr="008A4D05" w:rsidRDefault="00464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B297F" w14:paraId="6DCF7C6A" w14:textId="53DC22ED" w:rsidTr="00DB297F">
        <w:trPr>
          <w:trHeight w:val="219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58991B13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3.3.3 внешнее совместительство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B08E09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60" w:type="dxa"/>
            <w:shd w:val="clear" w:color="auto" w:fill="BDD6EE"/>
            <w:vAlign w:val="center"/>
          </w:tcPr>
          <w:p w14:paraId="0445927D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7C11871E" w14:textId="0F4F410C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47799591" w14:textId="0CB8CD73" w:rsidR="00DB297F" w:rsidRPr="008A4D05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 w:rsidRPr="008A4D05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vAlign w:val="center"/>
          </w:tcPr>
          <w:p w14:paraId="5B0FBD68" w14:textId="6C185EC5" w:rsidR="00DB297F" w:rsidRPr="008A4D05" w:rsidRDefault="00464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vAlign w:val="center"/>
          </w:tcPr>
          <w:p w14:paraId="023C402B" w14:textId="51A6BB6D" w:rsidR="00DB297F" w:rsidRPr="008A4D05" w:rsidRDefault="00464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vAlign w:val="center"/>
          </w:tcPr>
          <w:p w14:paraId="0132882C" w14:textId="0D44CA18" w:rsidR="00DB297F" w:rsidRPr="008A4D05" w:rsidRDefault="00464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vAlign w:val="center"/>
          </w:tcPr>
          <w:p w14:paraId="36991A94" w14:textId="660A293B" w:rsidR="00DB297F" w:rsidRPr="008A4D05" w:rsidRDefault="00464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8" w:type="dxa"/>
            <w:vAlign w:val="center"/>
          </w:tcPr>
          <w:p w14:paraId="3F34B7DD" w14:textId="22DB1EA9" w:rsidR="00DB297F" w:rsidRPr="008A4D05" w:rsidRDefault="00464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B297F" w14:paraId="7C7E83C4" w14:textId="647E63FD" w:rsidTr="00DB297F">
        <w:trPr>
          <w:trHeight w:val="299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4BE4E0C6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8FE5EC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60" w:type="dxa"/>
            <w:shd w:val="clear" w:color="auto" w:fill="BDD6EE"/>
            <w:vAlign w:val="center"/>
          </w:tcPr>
          <w:p w14:paraId="797447FA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7CFA3954" w14:textId="77777777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7640EE" w14:textId="469E795F" w:rsidR="00DB297F" w:rsidRPr="008A4D05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 w:rsidRPr="008A4D05"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5191B27F" w14:textId="77777777" w:rsidR="00DB297F" w:rsidRPr="008A4D05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4508A225" w14:textId="77777777" w:rsidR="00DB297F" w:rsidRPr="008A4D05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07BEABDE" w14:textId="77777777" w:rsidR="00DB297F" w:rsidRPr="008A4D05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7649413C" w14:textId="77777777" w:rsidR="00DB297F" w:rsidRPr="008A4D05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5FCEBE6B" w14:textId="48000EA0" w:rsidR="00DB297F" w:rsidRPr="008A4D05" w:rsidRDefault="00464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B297F" w14:paraId="1FA62BD9" w14:textId="196C0316" w:rsidTr="00DB297F">
        <w:trPr>
          <w:trHeight w:val="285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1C91F6EF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из них из организаций (практики)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BAE4B3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60" w:type="dxa"/>
            <w:shd w:val="clear" w:color="auto" w:fill="BDD6EE"/>
            <w:vAlign w:val="center"/>
          </w:tcPr>
          <w:p w14:paraId="6AE47181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58E350D5" w14:textId="77777777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A0D5AB" w14:textId="5930B876" w:rsidR="00DB297F" w:rsidRPr="008A4D05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 w:rsidRPr="008A4D05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vAlign w:val="center"/>
          </w:tcPr>
          <w:p w14:paraId="1CD8F207" w14:textId="2546E94D" w:rsidR="00DB297F" w:rsidRPr="008A4D05" w:rsidRDefault="0046433F" w:rsidP="00842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vAlign w:val="center"/>
          </w:tcPr>
          <w:p w14:paraId="1CA144C8" w14:textId="2C70EE70" w:rsidR="00DB297F" w:rsidRPr="008A4D05" w:rsidRDefault="0046433F" w:rsidP="00842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vAlign w:val="center"/>
          </w:tcPr>
          <w:p w14:paraId="3D413472" w14:textId="037812C3" w:rsidR="00DB297F" w:rsidRPr="008A4D05" w:rsidRDefault="0046433F" w:rsidP="00842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vAlign w:val="center"/>
          </w:tcPr>
          <w:p w14:paraId="2A6A134C" w14:textId="30746EAD" w:rsidR="00DB297F" w:rsidRPr="008A4D05" w:rsidRDefault="0046433F" w:rsidP="00842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8" w:type="dxa"/>
            <w:vAlign w:val="center"/>
          </w:tcPr>
          <w:p w14:paraId="5FBF3244" w14:textId="7DC6A049" w:rsidR="00DB297F" w:rsidRPr="008A4D05" w:rsidRDefault="0046433F" w:rsidP="00842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B297F" w14:paraId="32570C16" w14:textId="44F83B49" w:rsidTr="00DB297F">
        <w:trPr>
          <w:trHeight w:val="227"/>
          <w:jc w:val="center"/>
        </w:trPr>
        <w:tc>
          <w:tcPr>
            <w:tcW w:w="5524" w:type="dxa"/>
            <w:vAlign w:val="center"/>
          </w:tcPr>
          <w:p w14:paraId="44ECD7E8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3.4. Средний возраст ППС</w:t>
            </w:r>
          </w:p>
        </w:tc>
        <w:tc>
          <w:tcPr>
            <w:tcW w:w="1275" w:type="dxa"/>
            <w:vAlign w:val="center"/>
          </w:tcPr>
          <w:p w14:paraId="4D23C256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60" w:type="dxa"/>
            <w:vAlign w:val="center"/>
          </w:tcPr>
          <w:p w14:paraId="6FE33C06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992" w:type="dxa"/>
            <w:vAlign w:val="center"/>
          </w:tcPr>
          <w:p w14:paraId="7B82A9C3" w14:textId="77777777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5EB79A25" w14:textId="542675D5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907" w:type="dxa"/>
            <w:vAlign w:val="center"/>
          </w:tcPr>
          <w:p w14:paraId="59724924" w14:textId="2465FDEA" w:rsidR="00DB297F" w:rsidRDefault="0046433F" w:rsidP="0099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907" w:type="dxa"/>
            <w:vAlign w:val="center"/>
          </w:tcPr>
          <w:p w14:paraId="14854EAF" w14:textId="39C0EDEE" w:rsidR="00DB297F" w:rsidRDefault="0046433F" w:rsidP="0099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907" w:type="dxa"/>
            <w:vAlign w:val="center"/>
          </w:tcPr>
          <w:p w14:paraId="6E035669" w14:textId="47A6FCF5" w:rsidR="00DB297F" w:rsidRDefault="0046433F" w:rsidP="0099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07" w:type="dxa"/>
            <w:vAlign w:val="center"/>
          </w:tcPr>
          <w:p w14:paraId="564A2173" w14:textId="66C48FFB" w:rsidR="00DB297F" w:rsidRDefault="0046433F" w:rsidP="0099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08" w:type="dxa"/>
            <w:vAlign w:val="center"/>
          </w:tcPr>
          <w:p w14:paraId="02073E88" w14:textId="7E12FEE0" w:rsidR="00DB297F" w:rsidRDefault="0046433F" w:rsidP="0099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DB297F" w14:paraId="1DB32D8A" w14:textId="6AF6A72B" w:rsidTr="00DB297F">
        <w:trPr>
          <w:trHeight w:val="276"/>
          <w:jc w:val="center"/>
        </w:trPr>
        <w:tc>
          <w:tcPr>
            <w:tcW w:w="5524" w:type="dxa"/>
            <w:vAlign w:val="center"/>
          </w:tcPr>
          <w:p w14:paraId="507779BD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3.5 Численность иностранных граждан и российских граждан, имеющих степень </w:t>
            </w:r>
            <w:proofErr w:type="spellStart"/>
            <w:r>
              <w:rPr>
                <w:color w:val="000000"/>
                <w:sz w:val="22"/>
                <w:szCs w:val="22"/>
              </w:rPr>
              <w:t>PhD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 гражданско-правового характера, с весами, </w:t>
            </w:r>
            <w:r>
              <w:rPr>
                <w:sz w:val="22"/>
                <w:szCs w:val="22"/>
              </w:rPr>
              <w:t>определяющими</w:t>
            </w:r>
            <w:r>
              <w:rPr>
                <w:color w:val="000000"/>
                <w:sz w:val="22"/>
                <w:szCs w:val="22"/>
              </w:rPr>
              <w:t xml:space="preserve"> пропорционально занимаемым ставкам</w:t>
            </w:r>
          </w:p>
        </w:tc>
        <w:tc>
          <w:tcPr>
            <w:tcW w:w="1275" w:type="dxa"/>
            <w:vAlign w:val="center"/>
          </w:tcPr>
          <w:p w14:paraId="12862805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ССЧ</w:t>
            </w:r>
          </w:p>
        </w:tc>
        <w:tc>
          <w:tcPr>
            <w:tcW w:w="1560" w:type="dxa"/>
            <w:vAlign w:val="center"/>
          </w:tcPr>
          <w:p w14:paraId="3FBA11EC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992" w:type="dxa"/>
            <w:vAlign w:val="center"/>
          </w:tcPr>
          <w:p w14:paraId="604E56DC" w14:textId="77777777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386724BE" w14:textId="442134A5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vAlign w:val="center"/>
          </w:tcPr>
          <w:p w14:paraId="39E985EB" w14:textId="39C8D7BA" w:rsidR="00DB297F" w:rsidRDefault="00464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vAlign w:val="center"/>
          </w:tcPr>
          <w:p w14:paraId="77D224B4" w14:textId="6908DA40" w:rsidR="00DB297F" w:rsidRDefault="00464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vAlign w:val="center"/>
          </w:tcPr>
          <w:p w14:paraId="3A1BD3AB" w14:textId="13A9C7BB" w:rsidR="00DB297F" w:rsidRDefault="00464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vAlign w:val="center"/>
          </w:tcPr>
          <w:p w14:paraId="05AFC9DA" w14:textId="73601BC9" w:rsidR="00DB297F" w:rsidRDefault="00464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8" w:type="dxa"/>
            <w:vAlign w:val="center"/>
          </w:tcPr>
          <w:p w14:paraId="13780C92" w14:textId="4916D977" w:rsidR="00DB297F" w:rsidRDefault="00464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B297F" w14:paraId="229DA5B0" w14:textId="7F86EF76" w:rsidTr="00DB297F">
        <w:trPr>
          <w:trHeight w:val="276"/>
          <w:jc w:val="center"/>
        </w:trPr>
        <w:tc>
          <w:tcPr>
            <w:tcW w:w="5524" w:type="dxa"/>
            <w:vAlign w:val="center"/>
          </w:tcPr>
          <w:p w14:paraId="7DE6C7DE" w14:textId="77777777" w:rsidR="00DB297F" w:rsidRPr="001E4FF5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sz w:val="22"/>
                <w:szCs w:val="22"/>
              </w:rPr>
            </w:pPr>
            <w:r w:rsidRPr="001E4FF5">
              <w:rPr>
                <w:color w:val="000000"/>
                <w:sz w:val="22"/>
                <w:szCs w:val="22"/>
              </w:rPr>
              <w:t>3.6 Средняя численность молодых НПР.</w:t>
            </w:r>
            <w:r w:rsidRPr="001E4FF5">
              <w:rPr>
                <w:color w:val="000000"/>
                <w:sz w:val="22"/>
                <w:szCs w:val="22"/>
              </w:rPr>
              <w:br/>
              <w:t>(Молодые научно-педагогические работники – научно-педагогические работники, относящиеся к одной из следующих категорий:</w:t>
            </w:r>
            <w:r w:rsidRPr="001E4FF5">
              <w:rPr>
                <w:color w:val="000000"/>
                <w:sz w:val="22"/>
                <w:szCs w:val="22"/>
              </w:rPr>
              <w:br/>
              <w:t>- не имеющие ученой степени – до 30 лет включительно;</w:t>
            </w:r>
          </w:p>
          <w:p w14:paraId="198E8D75" w14:textId="77777777" w:rsidR="00DB297F" w:rsidRPr="001E4FF5" w:rsidRDefault="00DB297F" w:rsidP="00DB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1E4FF5">
              <w:rPr>
                <w:color w:val="000000"/>
                <w:sz w:val="22"/>
                <w:szCs w:val="22"/>
              </w:rPr>
              <w:t>- кандидаты наук – до 35 лет включительно;</w:t>
            </w:r>
            <w:r w:rsidRPr="001E4FF5">
              <w:rPr>
                <w:color w:val="000000"/>
                <w:sz w:val="22"/>
                <w:szCs w:val="22"/>
              </w:rPr>
              <w:br/>
              <w:t xml:space="preserve">- доктора наук и обладатели степени </w:t>
            </w:r>
            <w:proofErr w:type="spellStart"/>
            <w:r w:rsidRPr="001E4FF5">
              <w:rPr>
                <w:color w:val="000000"/>
                <w:sz w:val="22"/>
                <w:szCs w:val="22"/>
              </w:rPr>
              <w:t>PhD</w:t>
            </w:r>
            <w:proofErr w:type="spellEnd"/>
            <w:r w:rsidRPr="001E4FF5">
              <w:rPr>
                <w:color w:val="000000"/>
                <w:sz w:val="22"/>
                <w:szCs w:val="22"/>
              </w:rPr>
              <w:t xml:space="preserve"> зарубежных университетов и зарубежных научных организаций – до 40 лет включительно. Указывается сумма ССЧ по всем категориям)</w:t>
            </w:r>
          </w:p>
        </w:tc>
        <w:tc>
          <w:tcPr>
            <w:tcW w:w="1275" w:type="dxa"/>
            <w:vAlign w:val="center"/>
          </w:tcPr>
          <w:p w14:paraId="0CD57415" w14:textId="77777777" w:rsidR="00DB297F" w:rsidRPr="001E4FF5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1E4FF5">
              <w:rPr>
                <w:color w:val="000000"/>
                <w:sz w:val="22"/>
                <w:szCs w:val="22"/>
              </w:rPr>
              <w:t>ССЧ</w:t>
            </w:r>
          </w:p>
        </w:tc>
        <w:tc>
          <w:tcPr>
            <w:tcW w:w="1560" w:type="dxa"/>
            <w:vAlign w:val="center"/>
          </w:tcPr>
          <w:p w14:paraId="73D31468" w14:textId="77777777" w:rsidR="00DB297F" w:rsidRPr="001E4FF5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1E4FF5"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992" w:type="dxa"/>
            <w:vAlign w:val="center"/>
          </w:tcPr>
          <w:p w14:paraId="03C2BE44" w14:textId="77777777" w:rsidR="00DB297F" w:rsidRPr="001E4FF5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 w:rsidRPr="001E4FF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3BF7505A" w14:textId="52909C38" w:rsidR="00DB297F" w:rsidRPr="001E4FF5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 w:rsidRPr="001E4FF5">
              <w:rPr>
                <w:sz w:val="22"/>
                <w:szCs w:val="22"/>
              </w:rPr>
              <w:t>25%</w:t>
            </w:r>
          </w:p>
          <w:p w14:paraId="390A780D" w14:textId="77777777" w:rsidR="00DB297F" w:rsidRPr="001E4FF5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  <w:p w14:paraId="2EC88C68" w14:textId="77777777" w:rsidR="00DB297F" w:rsidRPr="001E4FF5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  <w:p w14:paraId="6A1897B3" w14:textId="77777777" w:rsidR="00DB297F" w:rsidRPr="001E4FF5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  <w:p w14:paraId="7FA03F7D" w14:textId="77777777" w:rsidR="00DB297F" w:rsidRPr="001E4FF5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  <w:p w14:paraId="6109DA24" w14:textId="57A35624" w:rsidR="00DB297F" w:rsidRPr="001E4FF5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1E4F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3A44F026" w14:textId="2E11D8A8" w:rsidR="00DB297F" w:rsidRPr="001E4FF5" w:rsidRDefault="0046433F" w:rsidP="0099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 w:rsidRPr="001E4FF5">
              <w:rPr>
                <w:sz w:val="22"/>
                <w:szCs w:val="22"/>
              </w:rPr>
              <w:t>31</w:t>
            </w:r>
          </w:p>
        </w:tc>
        <w:tc>
          <w:tcPr>
            <w:tcW w:w="907" w:type="dxa"/>
            <w:vAlign w:val="center"/>
          </w:tcPr>
          <w:p w14:paraId="7A992454" w14:textId="039436D8" w:rsidR="00DB297F" w:rsidRPr="001E4FF5" w:rsidRDefault="0046433F" w:rsidP="0099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 w:rsidRPr="001E4FF5">
              <w:rPr>
                <w:sz w:val="22"/>
                <w:szCs w:val="22"/>
              </w:rPr>
              <w:t>36</w:t>
            </w:r>
          </w:p>
        </w:tc>
        <w:tc>
          <w:tcPr>
            <w:tcW w:w="907" w:type="dxa"/>
            <w:vAlign w:val="center"/>
          </w:tcPr>
          <w:p w14:paraId="442C0146" w14:textId="30E821DD" w:rsidR="00DB297F" w:rsidRPr="001E4FF5" w:rsidRDefault="0046433F" w:rsidP="0099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 w:rsidRPr="001E4FF5">
              <w:rPr>
                <w:sz w:val="22"/>
                <w:szCs w:val="22"/>
              </w:rPr>
              <w:t>36</w:t>
            </w:r>
          </w:p>
        </w:tc>
        <w:tc>
          <w:tcPr>
            <w:tcW w:w="907" w:type="dxa"/>
            <w:vAlign w:val="center"/>
          </w:tcPr>
          <w:p w14:paraId="69E32778" w14:textId="2FC405DF" w:rsidR="00DB297F" w:rsidRPr="001E4FF5" w:rsidRDefault="0046433F" w:rsidP="0099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 w:rsidRPr="001E4FF5">
              <w:rPr>
                <w:sz w:val="22"/>
                <w:szCs w:val="22"/>
              </w:rPr>
              <w:t>36</w:t>
            </w:r>
          </w:p>
        </w:tc>
        <w:tc>
          <w:tcPr>
            <w:tcW w:w="908" w:type="dxa"/>
            <w:vAlign w:val="center"/>
          </w:tcPr>
          <w:p w14:paraId="769D8B6F" w14:textId="4BDE272E" w:rsidR="00DB297F" w:rsidRPr="001E4FF5" w:rsidRDefault="0046433F" w:rsidP="0099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 w:rsidRPr="001E4FF5">
              <w:rPr>
                <w:sz w:val="22"/>
                <w:szCs w:val="22"/>
              </w:rPr>
              <w:t>36</w:t>
            </w:r>
          </w:p>
        </w:tc>
      </w:tr>
      <w:tr w:rsidR="00DB297F" w14:paraId="4D28B3C7" w14:textId="14FB0E0C" w:rsidTr="00DB297F">
        <w:trPr>
          <w:trHeight w:val="276"/>
          <w:jc w:val="center"/>
        </w:trPr>
        <w:tc>
          <w:tcPr>
            <w:tcW w:w="5524" w:type="dxa"/>
            <w:vAlign w:val="center"/>
          </w:tcPr>
          <w:p w14:paraId="14EA07A3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3.7 Средняя численность молодых НПР, привлеченных в БУП, имеющих опыт работы не менее года в ведущих российских и иностранных вузах и/или в ведущих российских и иностранных научных организациях</w:t>
            </w:r>
          </w:p>
        </w:tc>
        <w:tc>
          <w:tcPr>
            <w:tcW w:w="1275" w:type="dxa"/>
            <w:vAlign w:val="center"/>
          </w:tcPr>
          <w:p w14:paraId="7133C29E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ССЧ</w:t>
            </w:r>
          </w:p>
        </w:tc>
        <w:tc>
          <w:tcPr>
            <w:tcW w:w="1560" w:type="dxa"/>
            <w:vAlign w:val="center"/>
          </w:tcPr>
          <w:p w14:paraId="69BE0F66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992" w:type="dxa"/>
            <w:vAlign w:val="center"/>
          </w:tcPr>
          <w:p w14:paraId="3B619A64" w14:textId="77777777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A6CBC1B" w14:textId="282E5125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9D1DD3D" w14:textId="1E8EDC8E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7" w:type="dxa"/>
            <w:vAlign w:val="center"/>
          </w:tcPr>
          <w:p w14:paraId="6758B4AA" w14:textId="2491DEEA" w:rsidR="00DB297F" w:rsidRDefault="0046433F" w:rsidP="00EC7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7" w:type="dxa"/>
            <w:vAlign w:val="center"/>
          </w:tcPr>
          <w:p w14:paraId="6A392CAA" w14:textId="0B216A43" w:rsidR="00DB297F" w:rsidRDefault="0046433F" w:rsidP="00EC7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7" w:type="dxa"/>
            <w:vAlign w:val="center"/>
          </w:tcPr>
          <w:p w14:paraId="2C8BE3D1" w14:textId="1BF6491C" w:rsidR="00DB297F" w:rsidRDefault="0046433F" w:rsidP="00EC7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7" w:type="dxa"/>
            <w:vAlign w:val="center"/>
          </w:tcPr>
          <w:p w14:paraId="7A21A7D6" w14:textId="525F768F" w:rsidR="00DB297F" w:rsidRDefault="0046433F" w:rsidP="00EC7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8" w:type="dxa"/>
            <w:vAlign w:val="center"/>
          </w:tcPr>
          <w:p w14:paraId="7E56AB69" w14:textId="33543F6A" w:rsidR="00DB297F" w:rsidRDefault="0046433F" w:rsidP="00EC7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B297F" w14:paraId="04615155" w14:textId="5DFADF2B" w:rsidTr="00DB297F">
        <w:trPr>
          <w:trHeight w:val="549"/>
          <w:jc w:val="center"/>
        </w:trPr>
        <w:tc>
          <w:tcPr>
            <w:tcW w:w="5524" w:type="dxa"/>
            <w:vAlign w:val="center"/>
          </w:tcPr>
          <w:p w14:paraId="2D85BB3A" w14:textId="77777777" w:rsidR="00DB297F" w:rsidRDefault="00DB297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Повышение квалификации преподавателей БУП:</w:t>
            </w:r>
          </w:p>
          <w:p w14:paraId="7E6C630D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 Всего:</w:t>
            </w:r>
          </w:p>
        </w:tc>
        <w:tc>
          <w:tcPr>
            <w:tcW w:w="1275" w:type="dxa"/>
            <w:vAlign w:val="center"/>
          </w:tcPr>
          <w:p w14:paraId="1F20F8C3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60" w:type="dxa"/>
            <w:vAlign w:val="center"/>
          </w:tcPr>
          <w:p w14:paraId="4EF4213D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2" w:type="dxa"/>
            <w:vAlign w:val="center"/>
          </w:tcPr>
          <w:p w14:paraId="06ABF72F" w14:textId="46C58A5E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E366745" w14:textId="67597D9F" w:rsidR="00DB297F" w:rsidRPr="00FF0D17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0FF0D17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907" w:type="dxa"/>
            <w:vAlign w:val="center"/>
          </w:tcPr>
          <w:p w14:paraId="16304E28" w14:textId="77777777" w:rsidR="00DB297F" w:rsidRPr="00FF0D17" w:rsidRDefault="00DB297F" w:rsidP="00236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1CA6E561" w14:textId="77777777" w:rsidR="00DB297F" w:rsidRPr="00FF0D17" w:rsidRDefault="00DB297F" w:rsidP="00236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239446F1" w14:textId="77777777" w:rsidR="00DB297F" w:rsidRPr="00FF0D17" w:rsidRDefault="00DB297F" w:rsidP="00236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002C68E8" w14:textId="77777777" w:rsidR="00DB297F" w:rsidRPr="00FF0D17" w:rsidRDefault="00DB297F" w:rsidP="00236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7C50508E" w14:textId="77777777" w:rsidR="00DB297F" w:rsidRPr="00FF0D17" w:rsidRDefault="00DB297F" w:rsidP="00236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B297F" w14:paraId="6C1128EE" w14:textId="302F52EB" w:rsidTr="00DB297F">
        <w:trPr>
          <w:trHeight w:val="81"/>
          <w:jc w:val="center"/>
        </w:trPr>
        <w:tc>
          <w:tcPr>
            <w:tcW w:w="5524" w:type="dxa"/>
            <w:vAlign w:val="center"/>
          </w:tcPr>
          <w:p w14:paraId="2479D7D0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4.1.1 по направлениям</w:t>
            </w:r>
          </w:p>
        </w:tc>
        <w:tc>
          <w:tcPr>
            <w:tcW w:w="1275" w:type="dxa"/>
            <w:vAlign w:val="center"/>
          </w:tcPr>
          <w:p w14:paraId="7159074C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14:paraId="7F79EC69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14:paraId="036F7774" w14:textId="77777777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664641A1" w14:textId="6BF07300" w:rsidR="00DB297F" w:rsidRPr="00FF0D17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0FF0D17">
              <w:rPr>
                <w:b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07" w:type="dxa"/>
            <w:vAlign w:val="center"/>
          </w:tcPr>
          <w:p w14:paraId="7FC6DAE3" w14:textId="77777777" w:rsidR="00DB297F" w:rsidRPr="00FF0D17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142907F4" w14:textId="77777777" w:rsidR="00DB297F" w:rsidRPr="00FF0D17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5DA08D6D" w14:textId="77777777" w:rsidR="00DB297F" w:rsidRPr="00FF0D17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0BCBBABD" w14:textId="77777777" w:rsidR="00DB297F" w:rsidRPr="00FF0D17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228CDA9D" w14:textId="77777777" w:rsidR="00DB297F" w:rsidRPr="00FF0D17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B297F" w14:paraId="01097085" w14:textId="10AB7954" w:rsidTr="00DB297F">
        <w:trPr>
          <w:trHeight w:val="219"/>
          <w:jc w:val="center"/>
        </w:trPr>
        <w:tc>
          <w:tcPr>
            <w:tcW w:w="5524" w:type="dxa"/>
            <w:vAlign w:val="center"/>
          </w:tcPr>
          <w:p w14:paraId="695C337C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 направлению профессиональной подготовки</w:t>
            </w:r>
          </w:p>
        </w:tc>
        <w:tc>
          <w:tcPr>
            <w:tcW w:w="1275" w:type="dxa"/>
            <w:vAlign w:val="center"/>
          </w:tcPr>
          <w:p w14:paraId="11301429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60" w:type="dxa"/>
            <w:vAlign w:val="center"/>
          </w:tcPr>
          <w:p w14:paraId="7C8222E3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2" w:type="dxa"/>
            <w:vAlign w:val="center"/>
          </w:tcPr>
          <w:p w14:paraId="27814EEF" w14:textId="77777777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26BDF307" w14:textId="56B4A6B2" w:rsidR="00DB297F" w:rsidRPr="00FF0D17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0FF0D17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907" w:type="dxa"/>
            <w:vAlign w:val="center"/>
          </w:tcPr>
          <w:p w14:paraId="3A9BD5D6" w14:textId="35072EE3" w:rsidR="00DB297F" w:rsidRPr="00FF0D17" w:rsidRDefault="0040194A" w:rsidP="00982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07" w:type="dxa"/>
            <w:vAlign w:val="center"/>
          </w:tcPr>
          <w:p w14:paraId="222BB230" w14:textId="2DCC92A0" w:rsidR="00DB297F" w:rsidRPr="00FF0D17" w:rsidRDefault="0040194A" w:rsidP="00982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07" w:type="dxa"/>
            <w:vAlign w:val="center"/>
          </w:tcPr>
          <w:p w14:paraId="0B06DDC4" w14:textId="5A97DB0A" w:rsidR="00DB297F" w:rsidRPr="00FF0D17" w:rsidRDefault="0040194A" w:rsidP="00982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07" w:type="dxa"/>
            <w:vAlign w:val="center"/>
          </w:tcPr>
          <w:p w14:paraId="016F0507" w14:textId="3FEE1B82" w:rsidR="00DB297F" w:rsidRPr="00FF0D17" w:rsidRDefault="0040194A" w:rsidP="00982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08" w:type="dxa"/>
            <w:vAlign w:val="center"/>
          </w:tcPr>
          <w:p w14:paraId="1D5A3926" w14:textId="6317D44E" w:rsidR="00DB297F" w:rsidRPr="00FF0D17" w:rsidRDefault="0040194A" w:rsidP="00982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DB297F" w14:paraId="740CED79" w14:textId="294F3209" w:rsidTr="00DB297F">
        <w:trPr>
          <w:trHeight w:val="219"/>
          <w:jc w:val="center"/>
        </w:trPr>
        <w:tc>
          <w:tcPr>
            <w:tcW w:w="5524" w:type="dxa"/>
            <w:vAlign w:val="center"/>
          </w:tcPr>
          <w:p w14:paraId="622E61C0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 педагогике</w:t>
            </w:r>
          </w:p>
        </w:tc>
        <w:tc>
          <w:tcPr>
            <w:tcW w:w="1275" w:type="dxa"/>
            <w:vAlign w:val="center"/>
          </w:tcPr>
          <w:p w14:paraId="2868EEE0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60" w:type="dxa"/>
            <w:vAlign w:val="center"/>
          </w:tcPr>
          <w:p w14:paraId="5CA0CA6F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2" w:type="dxa"/>
            <w:vAlign w:val="center"/>
          </w:tcPr>
          <w:p w14:paraId="1F82F3F8" w14:textId="77777777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7DD63D4B" w14:textId="3EB8C60A" w:rsidR="00DB297F" w:rsidRPr="00FF0D17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1FF1ED50" w14:textId="77777777" w:rsidR="00DB297F" w:rsidRPr="00FF0D17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4AB55046" w14:textId="77777777" w:rsidR="00DB297F" w:rsidRPr="00FF0D17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524C4F0A" w14:textId="77777777" w:rsidR="00DB297F" w:rsidRPr="00FF0D17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4C87B18E" w14:textId="77777777" w:rsidR="00DB297F" w:rsidRPr="00FF0D17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5E3F44D5" w14:textId="77777777" w:rsidR="00DB297F" w:rsidRPr="00FF0D17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B297F" w14:paraId="13ADA065" w14:textId="3C4076BF" w:rsidTr="00DB297F">
        <w:trPr>
          <w:trHeight w:val="219"/>
          <w:jc w:val="center"/>
        </w:trPr>
        <w:tc>
          <w:tcPr>
            <w:tcW w:w="5524" w:type="dxa"/>
            <w:vAlign w:val="center"/>
          </w:tcPr>
          <w:p w14:paraId="2EFF2402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 по информационно-коммуникативным технологиям</w:t>
            </w:r>
          </w:p>
        </w:tc>
        <w:tc>
          <w:tcPr>
            <w:tcW w:w="1275" w:type="dxa"/>
            <w:vAlign w:val="center"/>
          </w:tcPr>
          <w:p w14:paraId="0D152DAE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60" w:type="dxa"/>
            <w:vAlign w:val="center"/>
          </w:tcPr>
          <w:p w14:paraId="00863499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2" w:type="dxa"/>
            <w:vAlign w:val="center"/>
          </w:tcPr>
          <w:p w14:paraId="379C7087" w14:textId="77777777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0795C590" w14:textId="25CF277D" w:rsidR="00DB297F" w:rsidRPr="00FF0D17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0FF0D17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07" w:type="dxa"/>
            <w:vAlign w:val="center"/>
          </w:tcPr>
          <w:p w14:paraId="244D4077" w14:textId="24388F4D" w:rsidR="00DB297F" w:rsidRPr="00FF0D17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07" w:type="dxa"/>
            <w:vAlign w:val="center"/>
          </w:tcPr>
          <w:p w14:paraId="1DF03ED1" w14:textId="28DE4415" w:rsidR="00DB297F" w:rsidRPr="00FF0D17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07" w:type="dxa"/>
            <w:vAlign w:val="center"/>
          </w:tcPr>
          <w:p w14:paraId="78ED2B6A" w14:textId="71E69B90" w:rsidR="00DB297F" w:rsidRPr="00FF0D17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07" w:type="dxa"/>
            <w:vAlign w:val="center"/>
          </w:tcPr>
          <w:p w14:paraId="5DC38929" w14:textId="36EADD85" w:rsidR="00DB297F" w:rsidRPr="00FF0D17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08" w:type="dxa"/>
            <w:vAlign w:val="center"/>
          </w:tcPr>
          <w:p w14:paraId="10184F49" w14:textId="6B411B0B" w:rsidR="00DB297F" w:rsidRPr="00FF0D17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DB297F" w14:paraId="3B22BAA0" w14:textId="0FA66B74" w:rsidTr="00DB297F">
        <w:trPr>
          <w:trHeight w:val="219"/>
          <w:jc w:val="center"/>
        </w:trPr>
        <w:tc>
          <w:tcPr>
            <w:tcW w:w="5524" w:type="dxa"/>
            <w:vAlign w:val="center"/>
          </w:tcPr>
          <w:p w14:paraId="06EEFDE3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 иностранным языкам</w:t>
            </w:r>
          </w:p>
        </w:tc>
        <w:tc>
          <w:tcPr>
            <w:tcW w:w="1275" w:type="dxa"/>
            <w:vAlign w:val="center"/>
          </w:tcPr>
          <w:p w14:paraId="198EB3FA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60" w:type="dxa"/>
            <w:vAlign w:val="center"/>
          </w:tcPr>
          <w:p w14:paraId="129B2E60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2" w:type="dxa"/>
            <w:vAlign w:val="center"/>
          </w:tcPr>
          <w:p w14:paraId="664EE753" w14:textId="05043B12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C0D3BCE" w14:textId="654D8D46" w:rsidR="00DB297F" w:rsidRPr="00FF0D17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0FF0D17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07" w:type="dxa"/>
            <w:vAlign w:val="center"/>
          </w:tcPr>
          <w:p w14:paraId="4AF40446" w14:textId="3BB76C22" w:rsidR="00DB297F" w:rsidRPr="00FF0D17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07" w:type="dxa"/>
            <w:vAlign w:val="center"/>
          </w:tcPr>
          <w:p w14:paraId="26DF61D4" w14:textId="06BC2700" w:rsidR="00DB297F" w:rsidRPr="00FF0D17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07" w:type="dxa"/>
            <w:vAlign w:val="center"/>
          </w:tcPr>
          <w:p w14:paraId="5DA3BAD0" w14:textId="7B30EBE2" w:rsidR="00DB297F" w:rsidRPr="00FF0D17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07" w:type="dxa"/>
            <w:vAlign w:val="center"/>
          </w:tcPr>
          <w:p w14:paraId="74BF5158" w14:textId="1ED648D8" w:rsidR="00DB297F" w:rsidRPr="00FF0D17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08" w:type="dxa"/>
            <w:vAlign w:val="center"/>
          </w:tcPr>
          <w:p w14:paraId="7E750300" w14:textId="1DB5572B" w:rsidR="00DB297F" w:rsidRPr="00FF0D17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DB297F" w14:paraId="609350E4" w14:textId="6A010A3D" w:rsidTr="00DB297F">
        <w:trPr>
          <w:trHeight w:val="230"/>
          <w:jc w:val="center"/>
        </w:trPr>
        <w:tc>
          <w:tcPr>
            <w:tcW w:w="5524" w:type="dxa"/>
            <w:shd w:val="clear" w:color="auto" w:fill="BFBFBF"/>
            <w:vAlign w:val="center"/>
          </w:tcPr>
          <w:p w14:paraId="3E5E62E4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4.1.2 по месту прохождения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4604ABB4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3C3C014A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650A591C" w14:textId="77777777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59097038" w14:textId="6D0098E9" w:rsidR="00DB297F" w:rsidRPr="00FF0D17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0FF0D17">
              <w:rPr>
                <w:b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07" w:type="dxa"/>
            <w:shd w:val="clear" w:color="auto" w:fill="BFBFBF"/>
            <w:vAlign w:val="center"/>
          </w:tcPr>
          <w:p w14:paraId="65185278" w14:textId="77777777" w:rsidR="00DB297F" w:rsidRPr="00FF0D17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BFBFBF"/>
            <w:vAlign w:val="center"/>
          </w:tcPr>
          <w:p w14:paraId="67FCBC0F" w14:textId="77777777" w:rsidR="00DB297F" w:rsidRPr="00FF0D17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BFBFBF"/>
            <w:vAlign w:val="center"/>
          </w:tcPr>
          <w:p w14:paraId="2F5AF4B8" w14:textId="77777777" w:rsidR="00DB297F" w:rsidRPr="00FF0D17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BFBFBF"/>
            <w:vAlign w:val="center"/>
          </w:tcPr>
          <w:p w14:paraId="2E9DB407" w14:textId="77777777" w:rsidR="00DB297F" w:rsidRPr="00FF0D17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08" w:type="dxa"/>
            <w:shd w:val="clear" w:color="auto" w:fill="BFBFBF"/>
            <w:vAlign w:val="center"/>
          </w:tcPr>
          <w:p w14:paraId="44F2AE16" w14:textId="77777777" w:rsidR="00DB297F" w:rsidRPr="00FF0D17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B297F" w14:paraId="5CB77822" w14:textId="2D0D595C" w:rsidTr="00DB297F">
        <w:trPr>
          <w:trHeight w:val="230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0E932F0C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firstLine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РУДН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808845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60" w:type="dxa"/>
            <w:shd w:val="clear" w:color="auto" w:fill="BDD6EE"/>
            <w:vAlign w:val="center"/>
          </w:tcPr>
          <w:p w14:paraId="40F89FA6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2" w:type="dxa"/>
            <w:vAlign w:val="center"/>
          </w:tcPr>
          <w:p w14:paraId="1D118251" w14:textId="0E5AD0BF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3C11D31" w14:textId="5D6BF0F0" w:rsidR="00DB297F" w:rsidRPr="00FF0D17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0FF0D17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907" w:type="dxa"/>
            <w:vAlign w:val="center"/>
          </w:tcPr>
          <w:p w14:paraId="10C41B1F" w14:textId="50DDD826" w:rsidR="00DB297F" w:rsidRPr="00FF0D17" w:rsidRDefault="0040194A" w:rsidP="00982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07" w:type="dxa"/>
            <w:vAlign w:val="center"/>
          </w:tcPr>
          <w:p w14:paraId="2E65CF78" w14:textId="69BA073D" w:rsidR="00DB297F" w:rsidRPr="00FF0D17" w:rsidRDefault="0040194A" w:rsidP="00982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07" w:type="dxa"/>
            <w:vAlign w:val="center"/>
          </w:tcPr>
          <w:p w14:paraId="58A8640A" w14:textId="20B49C68" w:rsidR="00DB297F" w:rsidRPr="00FF0D17" w:rsidRDefault="0040194A" w:rsidP="00982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07" w:type="dxa"/>
            <w:vAlign w:val="center"/>
          </w:tcPr>
          <w:p w14:paraId="4EA9F552" w14:textId="4BE1152D" w:rsidR="00DB297F" w:rsidRPr="00FF0D17" w:rsidRDefault="0040194A" w:rsidP="00982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08" w:type="dxa"/>
            <w:vAlign w:val="center"/>
          </w:tcPr>
          <w:p w14:paraId="7429F051" w14:textId="14F63F8F" w:rsidR="00DB297F" w:rsidRPr="00FF0D17" w:rsidRDefault="0040194A" w:rsidP="00982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</w:tr>
      <w:tr w:rsidR="00DB297F" w14:paraId="684822C8" w14:textId="07F541B9" w:rsidTr="00DB297F">
        <w:trPr>
          <w:trHeight w:val="240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0588A0BF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firstLine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внешние организации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8B848B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60" w:type="dxa"/>
            <w:shd w:val="clear" w:color="auto" w:fill="BDD6EE"/>
            <w:vAlign w:val="center"/>
          </w:tcPr>
          <w:p w14:paraId="3468BB70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2" w:type="dxa"/>
            <w:vAlign w:val="center"/>
          </w:tcPr>
          <w:p w14:paraId="30EB8397" w14:textId="4D06F37F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62411C5" w14:textId="17DABC0F" w:rsidR="00DB297F" w:rsidRPr="00FF0D17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0FF0D17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907" w:type="dxa"/>
            <w:vAlign w:val="center"/>
          </w:tcPr>
          <w:p w14:paraId="1BE3FE86" w14:textId="45F10D1E" w:rsidR="00DB297F" w:rsidRPr="00FF0D17" w:rsidRDefault="0040194A" w:rsidP="00065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07" w:type="dxa"/>
            <w:vAlign w:val="center"/>
          </w:tcPr>
          <w:p w14:paraId="0F7275DD" w14:textId="4B910C44" w:rsidR="00DB297F" w:rsidRPr="00FF0D17" w:rsidRDefault="0040194A" w:rsidP="00065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07" w:type="dxa"/>
            <w:vAlign w:val="center"/>
          </w:tcPr>
          <w:p w14:paraId="1C44F93C" w14:textId="16907AC7" w:rsidR="00DB297F" w:rsidRPr="00FF0D17" w:rsidRDefault="0040194A" w:rsidP="00065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07" w:type="dxa"/>
            <w:vAlign w:val="center"/>
          </w:tcPr>
          <w:p w14:paraId="3A06E0EA" w14:textId="3FC2D140" w:rsidR="00DB297F" w:rsidRPr="00FF0D17" w:rsidRDefault="0040194A" w:rsidP="00065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08" w:type="dxa"/>
            <w:vAlign w:val="center"/>
          </w:tcPr>
          <w:p w14:paraId="66E71811" w14:textId="2FE25D7E" w:rsidR="00DB297F" w:rsidRPr="00FF0D17" w:rsidRDefault="0040194A" w:rsidP="00065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DB297F" w14:paraId="7CA644F5" w14:textId="4A93376A" w:rsidTr="00DB297F">
        <w:trPr>
          <w:trHeight w:val="253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326B3BEF" w14:textId="77777777" w:rsidR="00DB297F" w:rsidRDefault="00DB297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14:paraId="56E6FB2B" w14:textId="77777777" w:rsidR="00DB297F" w:rsidRDefault="00DB297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дисциплин в БУП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3E7510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60" w:type="dxa"/>
            <w:shd w:val="clear" w:color="auto" w:fill="BDD6EE"/>
            <w:vAlign w:val="center"/>
          </w:tcPr>
          <w:p w14:paraId="551DDBD9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СРЕД/ ПГОД</w:t>
            </w:r>
          </w:p>
        </w:tc>
        <w:tc>
          <w:tcPr>
            <w:tcW w:w="992" w:type="dxa"/>
            <w:vAlign w:val="center"/>
          </w:tcPr>
          <w:p w14:paraId="7588098B" w14:textId="1EB82D40" w:rsidR="00DB297F" w:rsidRPr="00C751D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EE3010B" w14:textId="7D217073" w:rsidR="00DB297F" w:rsidRPr="0096596E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64/62</w:t>
            </w:r>
          </w:p>
        </w:tc>
        <w:tc>
          <w:tcPr>
            <w:tcW w:w="907" w:type="dxa"/>
            <w:vAlign w:val="center"/>
          </w:tcPr>
          <w:p w14:paraId="0E5664A8" w14:textId="41FD18CF" w:rsidR="00DB297F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907" w:type="dxa"/>
            <w:vAlign w:val="center"/>
          </w:tcPr>
          <w:p w14:paraId="36CB7537" w14:textId="0D57A587" w:rsidR="00DB297F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907" w:type="dxa"/>
            <w:vAlign w:val="center"/>
          </w:tcPr>
          <w:p w14:paraId="0E832562" w14:textId="22ADE742" w:rsidR="00DB297F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907" w:type="dxa"/>
            <w:vAlign w:val="center"/>
          </w:tcPr>
          <w:p w14:paraId="5B61F524" w14:textId="46E60A61" w:rsidR="00DB297F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908" w:type="dxa"/>
            <w:vAlign w:val="center"/>
          </w:tcPr>
          <w:p w14:paraId="0CC1C549" w14:textId="78253F6C" w:rsidR="00DB297F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</w:tr>
      <w:tr w:rsidR="00DB297F" w14:paraId="5EFB6421" w14:textId="00BA4AF4" w:rsidTr="00DB297F">
        <w:trPr>
          <w:trHeight w:val="103"/>
          <w:jc w:val="center"/>
        </w:trPr>
        <w:tc>
          <w:tcPr>
            <w:tcW w:w="5524" w:type="dxa"/>
            <w:shd w:val="clear" w:color="auto" w:fill="BFBFBF"/>
            <w:vAlign w:val="center"/>
          </w:tcPr>
          <w:p w14:paraId="11B0777F" w14:textId="77777777" w:rsidR="00DB297F" w:rsidRDefault="00DB297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</w:rPr>
            </w:pPr>
            <w:bookmarkStart w:id="0" w:name="_Hlk146721593"/>
            <w:r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39E50CCB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2328906E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663986C7" w14:textId="77777777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47F470AF" w14:textId="03ECFF83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07" w:type="dxa"/>
            <w:shd w:val="clear" w:color="auto" w:fill="BFBFBF"/>
            <w:vAlign w:val="center"/>
          </w:tcPr>
          <w:p w14:paraId="3B1084D1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BFBFBF"/>
            <w:vAlign w:val="center"/>
          </w:tcPr>
          <w:p w14:paraId="1954027B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BFBFBF"/>
            <w:vAlign w:val="center"/>
          </w:tcPr>
          <w:p w14:paraId="56349DFD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BFBFBF"/>
            <w:vAlign w:val="center"/>
          </w:tcPr>
          <w:p w14:paraId="03EE5F1D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shd w:val="clear" w:color="auto" w:fill="BFBFBF"/>
            <w:vAlign w:val="center"/>
          </w:tcPr>
          <w:p w14:paraId="05DA266C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DB297F" w14:paraId="25FBEB30" w14:textId="1D009E0E" w:rsidTr="00DB297F">
        <w:trPr>
          <w:trHeight w:val="107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6D3D41FE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Доля отчисленных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199EB7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560" w:type="dxa"/>
            <w:shd w:val="clear" w:color="auto" w:fill="BDD6EE"/>
            <w:vAlign w:val="center"/>
          </w:tcPr>
          <w:p w14:paraId="0BEAAC9F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СРЕД/ ПГОД</w:t>
            </w:r>
          </w:p>
        </w:tc>
        <w:tc>
          <w:tcPr>
            <w:tcW w:w="992" w:type="dxa"/>
            <w:vAlign w:val="center"/>
          </w:tcPr>
          <w:p w14:paraId="44ED16F2" w14:textId="77777777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56960AD1" w14:textId="7A0D2191" w:rsidR="00DB297F" w:rsidRPr="000A5AE2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8/3</w:t>
            </w:r>
          </w:p>
        </w:tc>
        <w:tc>
          <w:tcPr>
            <w:tcW w:w="907" w:type="dxa"/>
            <w:vAlign w:val="center"/>
          </w:tcPr>
          <w:p w14:paraId="135192EB" w14:textId="47FEFE82" w:rsidR="00DB297F" w:rsidRDefault="0040194A" w:rsidP="000F4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7" w:type="dxa"/>
            <w:vAlign w:val="center"/>
          </w:tcPr>
          <w:p w14:paraId="7D4506E3" w14:textId="1C769DC4" w:rsidR="00DB297F" w:rsidRDefault="0040194A" w:rsidP="000F4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7" w:type="dxa"/>
            <w:vAlign w:val="center"/>
          </w:tcPr>
          <w:p w14:paraId="32B011CC" w14:textId="35F96860" w:rsidR="00DB297F" w:rsidRDefault="0040194A" w:rsidP="000F4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7" w:type="dxa"/>
            <w:vAlign w:val="center"/>
          </w:tcPr>
          <w:p w14:paraId="6CBC6777" w14:textId="19397609" w:rsidR="00DB297F" w:rsidRDefault="0040194A" w:rsidP="000F4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8" w:type="dxa"/>
            <w:vAlign w:val="center"/>
          </w:tcPr>
          <w:p w14:paraId="3BBC537D" w14:textId="4A7DE517" w:rsidR="00DB297F" w:rsidRDefault="0040194A" w:rsidP="000F4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DB297F" w14:paraId="4E97740B" w14:textId="42DBB924" w:rsidTr="00DB297F">
        <w:trPr>
          <w:trHeight w:val="64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4C7A5A9E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F3327F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560" w:type="dxa"/>
            <w:shd w:val="clear" w:color="auto" w:fill="BDD6EE"/>
            <w:vAlign w:val="center"/>
          </w:tcPr>
          <w:p w14:paraId="68E4F678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СРЕД/ ПГОД</w:t>
            </w:r>
          </w:p>
        </w:tc>
        <w:tc>
          <w:tcPr>
            <w:tcW w:w="992" w:type="dxa"/>
            <w:vAlign w:val="center"/>
          </w:tcPr>
          <w:p w14:paraId="32D04C9C" w14:textId="77777777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7C17CF8A" w14:textId="24E5705A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5/3</w:t>
            </w:r>
          </w:p>
        </w:tc>
        <w:tc>
          <w:tcPr>
            <w:tcW w:w="907" w:type="dxa"/>
            <w:vAlign w:val="center"/>
          </w:tcPr>
          <w:p w14:paraId="68D3C9C3" w14:textId="4A02A97C" w:rsidR="00DB297F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7" w:type="dxa"/>
            <w:vAlign w:val="center"/>
          </w:tcPr>
          <w:p w14:paraId="40729BDE" w14:textId="632CC5B9" w:rsidR="00DB297F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7" w:type="dxa"/>
            <w:vAlign w:val="center"/>
          </w:tcPr>
          <w:p w14:paraId="63F9B011" w14:textId="47AA3594" w:rsidR="00DB297F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7" w:type="dxa"/>
            <w:vAlign w:val="center"/>
          </w:tcPr>
          <w:p w14:paraId="56C1D848" w14:textId="67D653C4" w:rsidR="00DB297F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8" w:type="dxa"/>
            <w:vAlign w:val="center"/>
          </w:tcPr>
          <w:p w14:paraId="025A6A41" w14:textId="245880B7" w:rsidR="00DB297F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DB297F" w14:paraId="23531CCC" w14:textId="61AB00B9" w:rsidTr="00DB297F">
        <w:trPr>
          <w:trHeight w:val="64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234BA436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E779C5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560" w:type="dxa"/>
            <w:shd w:val="clear" w:color="auto" w:fill="BDD6EE"/>
            <w:vAlign w:val="center"/>
          </w:tcPr>
          <w:p w14:paraId="76373F59" w14:textId="77777777" w:rsidR="00DB297F" w:rsidRDefault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СРЕД/ ПГОД</w:t>
            </w:r>
          </w:p>
        </w:tc>
        <w:tc>
          <w:tcPr>
            <w:tcW w:w="992" w:type="dxa"/>
            <w:vAlign w:val="center"/>
          </w:tcPr>
          <w:p w14:paraId="40862FCB" w14:textId="77777777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76E45F53" w14:textId="03B80915" w:rsidR="00DB297F" w:rsidRDefault="00DB297F" w:rsidP="00DB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3/0</w:t>
            </w:r>
          </w:p>
        </w:tc>
        <w:tc>
          <w:tcPr>
            <w:tcW w:w="907" w:type="dxa"/>
            <w:vAlign w:val="center"/>
          </w:tcPr>
          <w:p w14:paraId="5C9A93E9" w14:textId="724E9F47" w:rsidR="00DB297F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7" w:type="dxa"/>
            <w:vAlign w:val="center"/>
          </w:tcPr>
          <w:p w14:paraId="2FB93AD5" w14:textId="4D416CD7" w:rsidR="00DB297F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7" w:type="dxa"/>
            <w:vAlign w:val="center"/>
          </w:tcPr>
          <w:p w14:paraId="632B766D" w14:textId="61F94C4B" w:rsidR="00DB297F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7" w:type="dxa"/>
            <w:vAlign w:val="center"/>
          </w:tcPr>
          <w:p w14:paraId="5912E6E2" w14:textId="33F0D16F" w:rsidR="00DB297F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8" w:type="dxa"/>
            <w:vAlign w:val="center"/>
          </w:tcPr>
          <w:p w14:paraId="7847B37D" w14:textId="389F504A" w:rsidR="00DB297F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bookmarkEnd w:id="0"/>
    </w:tbl>
    <w:p w14:paraId="468486CA" w14:textId="77777777" w:rsidR="00E00FBF" w:rsidRDefault="00E00FBF">
      <w:pPr>
        <w:pBdr>
          <w:top w:val="nil"/>
          <w:left w:val="nil"/>
          <w:bottom w:val="nil"/>
          <w:right w:val="nil"/>
          <w:between w:val="nil"/>
        </w:pBdr>
        <w:ind w:firstLine="142"/>
        <w:jc w:val="center"/>
        <w:rPr>
          <w:sz w:val="22"/>
          <w:szCs w:val="22"/>
        </w:rPr>
        <w:sectPr w:rsidR="00E00FBF">
          <w:headerReference w:type="default" r:id="rId8"/>
          <w:footerReference w:type="even" r:id="rId9"/>
          <w:footerReference w:type="default" r:id="rId10"/>
          <w:footerReference w:type="first" r:id="rId11"/>
          <w:pgSz w:w="16838" w:h="11906" w:orient="landscape"/>
          <w:pgMar w:top="899" w:right="1134" w:bottom="851" w:left="1276" w:header="709" w:footer="445" w:gutter="0"/>
          <w:pgNumType w:start="1"/>
          <w:cols w:space="720"/>
          <w:titlePg/>
        </w:sectPr>
      </w:pPr>
    </w:p>
    <w:p w14:paraId="6533D490" w14:textId="77777777" w:rsidR="00E00FBF" w:rsidRDefault="00E00F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7"/>
        <w:tblW w:w="151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7"/>
        <w:gridCol w:w="1276"/>
        <w:gridCol w:w="1559"/>
        <w:gridCol w:w="993"/>
        <w:gridCol w:w="1417"/>
        <w:gridCol w:w="878"/>
        <w:gridCol w:w="879"/>
        <w:gridCol w:w="879"/>
        <w:gridCol w:w="879"/>
        <w:gridCol w:w="879"/>
      </w:tblGrid>
      <w:tr w:rsidR="0040194A" w14:paraId="29BBC5BB" w14:textId="2B96FF32" w:rsidTr="0040194A">
        <w:trPr>
          <w:trHeight w:val="85"/>
          <w:jc w:val="center"/>
        </w:trPr>
        <w:tc>
          <w:tcPr>
            <w:tcW w:w="5557" w:type="dxa"/>
            <w:vMerge w:val="restart"/>
            <w:vAlign w:val="center"/>
          </w:tcPr>
          <w:p w14:paraId="106E88B5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276" w:type="dxa"/>
            <w:vMerge w:val="restart"/>
            <w:vAlign w:val="center"/>
          </w:tcPr>
          <w:p w14:paraId="7B7F4CE9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59" w:type="dxa"/>
            <w:vMerge w:val="restart"/>
            <w:vAlign w:val="center"/>
          </w:tcPr>
          <w:p w14:paraId="5DB67995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sz w:val="22"/>
                <w:szCs w:val="22"/>
              </w:rPr>
              <w:t>расчета</w:t>
            </w:r>
          </w:p>
        </w:tc>
        <w:tc>
          <w:tcPr>
            <w:tcW w:w="2410" w:type="dxa"/>
            <w:gridSpan w:val="2"/>
            <w:vAlign w:val="center"/>
          </w:tcPr>
          <w:p w14:paraId="3C633B8C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4394" w:type="dxa"/>
            <w:gridSpan w:val="5"/>
            <w:vAlign w:val="center"/>
          </w:tcPr>
          <w:p w14:paraId="5AC8E38D" w14:textId="51D42E59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Плановые значения показателей</w:t>
            </w:r>
          </w:p>
        </w:tc>
      </w:tr>
      <w:tr w:rsidR="0040194A" w14:paraId="0F76D893" w14:textId="67CE6F83" w:rsidTr="0040194A">
        <w:trPr>
          <w:trHeight w:val="85"/>
          <w:jc w:val="center"/>
        </w:trPr>
        <w:tc>
          <w:tcPr>
            <w:tcW w:w="5557" w:type="dxa"/>
            <w:vMerge/>
            <w:vAlign w:val="center"/>
          </w:tcPr>
          <w:p w14:paraId="239D6CF4" w14:textId="77777777" w:rsidR="0040194A" w:rsidRDefault="00401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9699432" w14:textId="77777777" w:rsidR="0040194A" w:rsidRDefault="00401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12672DEA" w14:textId="77777777" w:rsidR="0040194A" w:rsidRDefault="00401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B592521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17" w:type="dxa"/>
            <w:vAlign w:val="center"/>
          </w:tcPr>
          <w:p w14:paraId="45F22287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878" w:type="dxa"/>
            <w:vAlign w:val="center"/>
          </w:tcPr>
          <w:p w14:paraId="215F32BD" w14:textId="5419D73C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79" w:type="dxa"/>
            <w:vAlign w:val="center"/>
          </w:tcPr>
          <w:p w14:paraId="0E08FA65" w14:textId="3E13110B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79" w:type="dxa"/>
            <w:vAlign w:val="center"/>
          </w:tcPr>
          <w:p w14:paraId="529E18CD" w14:textId="62236158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879" w:type="dxa"/>
            <w:vAlign w:val="center"/>
          </w:tcPr>
          <w:p w14:paraId="2E72758F" w14:textId="59F981C5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879" w:type="dxa"/>
            <w:vAlign w:val="center"/>
          </w:tcPr>
          <w:p w14:paraId="7598E5E1" w14:textId="3A9F1D86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2028</w:t>
            </w:r>
          </w:p>
        </w:tc>
      </w:tr>
      <w:tr w:rsidR="0040194A" w14:paraId="22BB0790" w14:textId="05B7DB28" w:rsidTr="0040194A">
        <w:trPr>
          <w:trHeight w:val="413"/>
          <w:jc w:val="center"/>
        </w:trPr>
        <w:tc>
          <w:tcPr>
            <w:tcW w:w="5557" w:type="dxa"/>
            <w:shd w:val="clear" w:color="auto" w:fill="BFBFBF"/>
            <w:vAlign w:val="center"/>
          </w:tcPr>
          <w:p w14:paraId="5D5F29CF" w14:textId="77777777" w:rsidR="0040194A" w:rsidRDefault="004019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II. Научная работа БУП</w:t>
            </w:r>
            <w:r>
              <w:rPr>
                <w:b/>
                <w:color w:val="000000"/>
                <w:sz w:val="22"/>
                <w:szCs w:val="22"/>
              </w:rPr>
              <w:tab/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26D3E30F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29BA8FC4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BFBFBF"/>
            <w:vAlign w:val="center"/>
          </w:tcPr>
          <w:p w14:paraId="752A1975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6B1F93BD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878" w:type="dxa"/>
            <w:shd w:val="clear" w:color="auto" w:fill="BFBFBF"/>
            <w:vAlign w:val="center"/>
          </w:tcPr>
          <w:p w14:paraId="5C8D9D78" w14:textId="053C5FEC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879" w:type="dxa"/>
            <w:shd w:val="clear" w:color="auto" w:fill="BFBFBF"/>
            <w:vAlign w:val="center"/>
          </w:tcPr>
          <w:p w14:paraId="44F3845E" w14:textId="783883B9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879" w:type="dxa"/>
            <w:shd w:val="clear" w:color="auto" w:fill="BFBFBF"/>
            <w:vAlign w:val="center"/>
          </w:tcPr>
          <w:p w14:paraId="6DDF42D6" w14:textId="2B2249BE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879" w:type="dxa"/>
            <w:shd w:val="clear" w:color="auto" w:fill="BFBFBF"/>
            <w:vAlign w:val="center"/>
          </w:tcPr>
          <w:p w14:paraId="4D42E344" w14:textId="5D73C97A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879" w:type="dxa"/>
            <w:shd w:val="clear" w:color="auto" w:fill="BFBFBF"/>
            <w:vAlign w:val="center"/>
          </w:tcPr>
          <w:p w14:paraId="795F4F17" w14:textId="3E0523CA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  <w:tr w:rsidR="0040194A" w14:paraId="53317BF4" w14:textId="586A2316" w:rsidTr="0040194A">
        <w:trPr>
          <w:trHeight w:val="413"/>
          <w:jc w:val="center"/>
        </w:trPr>
        <w:tc>
          <w:tcPr>
            <w:tcW w:w="5557" w:type="dxa"/>
            <w:shd w:val="clear" w:color="auto" w:fill="auto"/>
            <w:vAlign w:val="center"/>
          </w:tcPr>
          <w:p w14:paraId="7C1DE4B1" w14:textId="77777777" w:rsidR="0040194A" w:rsidRDefault="0040194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Кол-во всех финансируемых тем НИР по БУП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DB6226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78510B6A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3" w:type="dxa"/>
            <w:vAlign w:val="center"/>
          </w:tcPr>
          <w:p w14:paraId="582FE9E0" w14:textId="5BAF5E5D" w:rsidR="0040194A" w:rsidRDefault="0040194A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12C26B1" w14:textId="0F5F7244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vAlign w:val="center"/>
          </w:tcPr>
          <w:p w14:paraId="63F11B07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14:paraId="591F6979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14:paraId="014352DB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14:paraId="467EFE83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14:paraId="7AD0D509" w14:textId="1A15843E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94A" w14:paraId="53673E06" w14:textId="3889B680" w:rsidTr="0040194A">
        <w:trPr>
          <w:trHeight w:val="413"/>
          <w:jc w:val="center"/>
        </w:trPr>
        <w:tc>
          <w:tcPr>
            <w:tcW w:w="5557" w:type="dxa"/>
            <w:shd w:val="clear" w:color="auto" w:fill="auto"/>
            <w:vAlign w:val="center"/>
          </w:tcPr>
          <w:p w14:paraId="2C6D1FDA" w14:textId="2B3ECA15" w:rsidR="0040194A" w:rsidRDefault="0040194A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317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6BAA5C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4A738627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3" w:type="dxa"/>
            <w:vAlign w:val="center"/>
          </w:tcPr>
          <w:p w14:paraId="4CEE7463" w14:textId="04EC3D61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2F3DB38" w14:textId="71C3F072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vAlign w:val="center"/>
          </w:tcPr>
          <w:p w14:paraId="2268CA26" w14:textId="5DCA6F0B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14:paraId="0FDFE3A8" w14:textId="3A12CE5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14:paraId="19CF540F" w14:textId="7E82B52C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9" w:type="dxa"/>
            <w:vAlign w:val="center"/>
          </w:tcPr>
          <w:p w14:paraId="6619A29D" w14:textId="776D4374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9" w:type="dxa"/>
            <w:vAlign w:val="center"/>
          </w:tcPr>
          <w:p w14:paraId="162B2CA3" w14:textId="35C1BDB1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40194A" w14:paraId="0579581E" w14:textId="115C1E6B" w:rsidTr="0040194A">
        <w:trPr>
          <w:trHeight w:val="413"/>
          <w:jc w:val="center"/>
        </w:trPr>
        <w:tc>
          <w:tcPr>
            <w:tcW w:w="5557" w:type="dxa"/>
            <w:shd w:val="clear" w:color="auto" w:fill="auto"/>
            <w:vAlign w:val="center"/>
          </w:tcPr>
          <w:p w14:paraId="3AC34199" w14:textId="542BB64B" w:rsidR="0040194A" w:rsidRDefault="0040194A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317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B8671E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1058D041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3" w:type="dxa"/>
            <w:vAlign w:val="center"/>
          </w:tcPr>
          <w:p w14:paraId="3A3A05E3" w14:textId="47603BD3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F0098C0" w14:textId="75FB5E5E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vAlign w:val="center"/>
          </w:tcPr>
          <w:p w14:paraId="45494E84" w14:textId="6496EF36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14:paraId="34D38FCA" w14:textId="0D63E880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14:paraId="2C1E7841" w14:textId="4CDB2FF8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14:paraId="54425F52" w14:textId="0FCC2326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14:paraId="1607A100" w14:textId="256D2B6B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0194A" w14:paraId="1AA13575" w14:textId="3DB84455" w:rsidTr="0040194A">
        <w:trPr>
          <w:trHeight w:val="413"/>
          <w:jc w:val="center"/>
        </w:trPr>
        <w:tc>
          <w:tcPr>
            <w:tcW w:w="5557" w:type="dxa"/>
            <w:shd w:val="clear" w:color="auto" w:fill="auto"/>
            <w:vAlign w:val="center"/>
          </w:tcPr>
          <w:p w14:paraId="1B3622BC" w14:textId="77777777" w:rsidR="0040194A" w:rsidRDefault="0040194A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317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DF43BE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3E368167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3" w:type="dxa"/>
            <w:vAlign w:val="center"/>
          </w:tcPr>
          <w:p w14:paraId="4C0F1ACB" w14:textId="322B7C4E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A83B76F" w14:textId="51E3FB46" w:rsidR="0040194A" w:rsidRDefault="0040194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vAlign w:val="center"/>
          </w:tcPr>
          <w:p w14:paraId="03DF4621" w14:textId="77777777" w:rsidR="0040194A" w:rsidRDefault="0040194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14:paraId="396464C5" w14:textId="77777777" w:rsidR="0040194A" w:rsidRDefault="0040194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14:paraId="73789264" w14:textId="77777777" w:rsidR="0040194A" w:rsidRDefault="0040194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14:paraId="37620F81" w14:textId="77777777" w:rsidR="0040194A" w:rsidRDefault="0040194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14:paraId="612247B8" w14:textId="68276DB4" w:rsidR="0040194A" w:rsidRDefault="0040194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0194A" w14:paraId="09C070F2" w14:textId="7B264BAF" w:rsidTr="0040194A">
        <w:trPr>
          <w:trHeight w:val="413"/>
          <w:jc w:val="center"/>
        </w:trPr>
        <w:tc>
          <w:tcPr>
            <w:tcW w:w="5557" w:type="dxa"/>
            <w:shd w:val="clear" w:color="auto" w:fill="auto"/>
            <w:vAlign w:val="center"/>
          </w:tcPr>
          <w:p w14:paraId="6CEF5B4F" w14:textId="3939C9BC" w:rsidR="0040194A" w:rsidRDefault="0040194A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317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Внебюджетные средства РУДН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8ECB61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DD6EE"/>
            <w:vAlign w:val="center"/>
          </w:tcPr>
          <w:p w14:paraId="421D0E72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FC00CD1" w14:textId="1807E698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5B8B339" w14:textId="494C87F0" w:rsidR="0040194A" w:rsidRDefault="0040194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vAlign w:val="center"/>
          </w:tcPr>
          <w:p w14:paraId="2C297513" w14:textId="77777777" w:rsidR="0040194A" w:rsidRDefault="0040194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14:paraId="0E977F11" w14:textId="77777777" w:rsidR="0040194A" w:rsidRDefault="0040194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14:paraId="383F3489" w14:textId="77777777" w:rsidR="0040194A" w:rsidRDefault="0040194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14:paraId="4EC027EF" w14:textId="77777777" w:rsidR="0040194A" w:rsidRDefault="0040194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14:paraId="073283B8" w14:textId="47F9A1C7" w:rsidR="0040194A" w:rsidRDefault="0040194A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40194A" w14:paraId="70899B83" w14:textId="37F3E929" w:rsidTr="0040194A">
        <w:trPr>
          <w:trHeight w:val="541"/>
          <w:jc w:val="center"/>
        </w:trPr>
        <w:tc>
          <w:tcPr>
            <w:tcW w:w="5557" w:type="dxa"/>
            <w:vAlign w:val="center"/>
          </w:tcPr>
          <w:p w14:paraId="358C96C2" w14:textId="77777777" w:rsidR="0040194A" w:rsidRDefault="0040194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Объем финансирования НИР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804E5D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6E4B4755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3" w:type="dxa"/>
            <w:vAlign w:val="center"/>
          </w:tcPr>
          <w:p w14:paraId="58FC8A54" w14:textId="0A72CBF5" w:rsidR="0040194A" w:rsidRDefault="0040194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B539B7E" w14:textId="022617FC" w:rsidR="0040194A" w:rsidRDefault="0040194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vAlign w:val="center"/>
          </w:tcPr>
          <w:p w14:paraId="538DBBDB" w14:textId="77777777" w:rsidR="0040194A" w:rsidRDefault="0040194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14:paraId="42ED44C3" w14:textId="77777777" w:rsidR="0040194A" w:rsidRDefault="0040194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14:paraId="0735DFCD" w14:textId="77777777" w:rsidR="0040194A" w:rsidRDefault="0040194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14:paraId="7F0A5451" w14:textId="77777777" w:rsidR="0040194A" w:rsidRDefault="0040194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14:paraId="23449008" w14:textId="3CC8D118" w:rsidR="0040194A" w:rsidRDefault="0040194A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40194A" w14:paraId="68F3AE14" w14:textId="185636FC" w:rsidTr="0040194A">
        <w:trPr>
          <w:trHeight w:val="541"/>
          <w:jc w:val="center"/>
        </w:trPr>
        <w:tc>
          <w:tcPr>
            <w:tcW w:w="5557" w:type="dxa"/>
            <w:vAlign w:val="center"/>
          </w:tcPr>
          <w:p w14:paraId="6A1FD272" w14:textId="77777777" w:rsidR="0040194A" w:rsidRDefault="0040194A" w:rsidP="00125B0A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75"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Объем привлеченного внешнего финансирования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D941F1" w14:textId="77777777" w:rsidR="0040194A" w:rsidRDefault="0040194A" w:rsidP="00125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66C3B548" w14:textId="77777777" w:rsidR="0040194A" w:rsidRDefault="0040194A" w:rsidP="00125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3" w:type="dxa"/>
            <w:vAlign w:val="center"/>
          </w:tcPr>
          <w:p w14:paraId="7D0E7939" w14:textId="3EB03D9D" w:rsidR="0040194A" w:rsidRPr="00684ACE" w:rsidRDefault="0040194A" w:rsidP="00684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84ACE">
              <w:rPr>
                <w:color w:val="000000"/>
              </w:rPr>
              <w:t>7369,42</w:t>
            </w:r>
          </w:p>
        </w:tc>
        <w:tc>
          <w:tcPr>
            <w:tcW w:w="1417" w:type="dxa"/>
            <w:vAlign w:val="center"/>
          </w:tcPr>
          <w:p w14:paraId="2F4D7964" w14:textId="4C45DA79" w:rsidR="0040194A" w:rsidRPr="00684ACE" w:rsidRDefault="0040194A" w:rsidP="00125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</w:rPr>
            </w:pPr>
            <w:r w:rsidRPr="00684ACE">
              <w:rPr>
                <w:color w:val="000000"/>
              </w:rPr>
              <w:t xml:space="preserve">1500 </w:t>
            </w:r>
          </w:p>
        </w:tc>
        <w:tc>
          <w:tcPr>
            <w:tcW w:w="878" w:type="dxa"/>
            <w:vAlign w:val="center"/>
          </w:tcPr>
          <w:p w14:paraId="04778C37" w14:textId="422D3EF8" w:rsidR="0040194A" w:rsidRPr="00684ACE" w:rsidRDefault="00575204" w:rsidP="00125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879" w:type="dxa"/>
            <w:vAlign w:val="center"/>
          </w:tcPr>
          <w:p w14:paraId="29ED8627" w14:textId="7FB3FF33" w:rsidR="0040194A" w:rsidRPr="00684ACE" w:rsidRDefault="00575204" w:rsidP="00125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879" w:type="dxa"/>
            <w:vAlign w:val="center"/>
          </w:tcPr>
          <w:p w14:paraId="39A04AC8" w14:textId="79855864" w:rsidR="0040194A" w:rsidRPr="00684ACE" w:rsidRDefault="00575204" w:rsidP="00125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879" w:type="dxa"/>
            <w:vAlign w:val="center"/>
          </w:tcPr>
          <w:p w14:paraId="36F51B8D" w14:textId="3D5AE2F6" w:rsidR="0040194A" w:rsidRPr="00684ACE" w:rsidRDefault="00575204" w:rsidP="00125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879" w:type="dxa"/>
            <w:vAlign w:val="center"/>
          </w:tcPr>
          <w:p w14:paraId="3E881E3D" w14:textId="05D7D92E" w:rsidR="0040194A" w:rsidRPr="00684ACE" w:rsidRDefault="00575204" w:rsidP="00125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</w:tr>
      <w:tr w:rsidR="0040194A" w14:paraId="1FCD03B8" w14:textId="06FCE8F3" w:rsidTr="0040194A">
        <w:trPr>
          <w:trHeight w:val="541"/>
          <w:jc w:val="center"/>
        </w:trPr>
        <w:tc>
          <w:tcPr>
            <w:tcW w:w="5557" w:type="dxa"/>
            <w:vAlign w:val="center"/>
          </w:tcPr>
          <w:p w14:paraId="676A1F70" w14:textId="2BCAC017" w:rsidR="0040194A" w:rsidRDefault="0040194A">
            <w:pPr>
              <w:numPr>
                <w:ilvl w:val="2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026" w:hanging="85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44F449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095C843E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3" w:type="dxa"/>
            <w:vAlign w:val="center"/>
          </w:tcPr>
          <w:p w14:paraId="57D8C70D" w14:textId="61D6B049" w:rsidR="0040194A" w:rsidRPr="00684ACE" w:rsidRDefault="0040194A" w:rsidP="00684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 w:rsidRPr="00684ACE">
              <w:rPr>
                <w:bCs/>
              </w:rPr>
              <w:t>3341,2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14:paraId="3259287F" w14:textId="3A2B75DF" w:rsidR="0040194A" w:rsidRPr="00684ACE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78" w:type="dxa"/>
            <w:tcBorders>
              <w:right w:val="single" w:sz="8" w:space="0" w:color="000000"/>
            </w:tcBorders>
            <w:vAlign w:val="center"/>
          </w:tcPr>
          <w:p w14:paraId="4334F025" w14:textId="45C4CEC3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879" w:type="dxa"/>
            <w:tcBorders>
              <w:right w:val="single" w:sz="8" w:space="0" w:color="000000"/>
            </w:tcBorders>
            <w:vAlign w:val="center"/>
          </w:tcPr>
          <w:p w14:paraId="78A75EC9" w14:textId="7DB73BF0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879" w:type="dxa"/>
            <w:tcBorders>
              <w:right w:val="single" w:sz="8" w:space="0" w:color="000000"/>
            </w:tcBorders>
            <w:vAlign w:val="center"/>
          </w:tcPr>
          <w:p w14:paraId="1E1D176B" w14:textId="61D8E312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Cs/>
              </w:rPr>
            </w:pPr>
            <w:r>
              <w:rPr>
                <w:bCs/>
              </w:rPr>
              <w:t>1500</w:t>
            </w:r>
          </w:p>
        </w:tc>
        <w:tc>
          <w:tcPr>
            <w:tcW w:w="879" w:type="dxa"/>
            <w:vAlign w:val="center"/>
          </w:tcPr>
          <w:p w14:paraId="4360AA18" w14:textId="038746D2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Cs/>
              </w:rPr>
            </w:pPr>
            <w:r>
              <w:rPr>
                <w:bCs/>
              </w:rPr>
              <w:t>1500</w:t>
            </w:r>
          </w:p>
        </w:tc>
        <w:tc>
          <w:tcPr>
            <w:tcW w:w="879" w:type="dxa"/>
            <w:tcBorders>
              <w:right w:val="single" w:sz="8" w:space="0" w:color="000000"/>
            </w:tcBorders>
            <w:vAlign w:val="center"/>
          </w:tcPr>
          <w:p w14:paraId="2F815D23" w14:textId="16D3A225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Cs/>
              </w:rPr>
            </w:pPr>
            <w:r>
              <w:rPr>
                <w:bCs/>
              </w:rPr>
              <w:t>1500</w:t>
            </w:r>
          </w:p>
        </w:tc>
      </w:tr>
      <w:tr w:rsidR="0040194A" w14:paraId="230B0010" w14:textId="10DEDDA9" w:rsidTr="0040194A">
        <w:trPr>
          <w:trHeight w:val="541"/>
          <w:jc w:val="center"/>
        </w:trPr>
        <w:tc>
          <w:tcPr>
            <w:tcW w:w="5557" w:type="dxa"/>
            <w:vAlign w:val="center"/>
          </w:tcPr>
          <w:p w14:paraId="17147107" w14:textId="287302CD" w:rsidR="0040194A" w:rsidRDefault="0040194A">
            <w:pPr>
              <w:numPr>
                <w:ilvl w:val="2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 w:hanging="126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40E274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023C2581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3" w:type="dxa"/>
            <w:vAlign w:val="center"/>
          </w:tcPr>
          <w:p w14:paraId="58778387" w14:textId="01874604" w:rsidR="0040194A" w:rsidRPr="00684ACE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</w:rPr>
            </w:pPr>
            <w:r w:rsidRPr="00684ACE">
              <w:rPr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14:paraId="50896551" w14:textId="50DD0D6A" w:rsidR="0040194A" w:rsidRPr="00684ACE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</w:pPr>
            <w:r w:rsidRPr="00684ACE">
              <w:t>1500</w:t>
            </w:r>
            <w:r>
              <w:t xml:space="preserve"> (</w:t>
            </w:r>
            <w:proofErr w:type="spellStart"/>
            <w:r>
              <w:t>Вукович</w:t>
            </w:r>
            <w:proofErr w:type="spellEnd"/>
            <w:r>
              <w:t xml:space="preserve"> РНФ)</w:t>
            </w:r>
          </w:p>
        </w:tc>
        <w:tc>
          <w:tcPr>
            <w:tcW w:w="878" w:type="dxa"/>
            <w:vAlign w:val="center"/>
          </w:tcPr>
          <w:p w14:paraId="15D53936" w14:textId="3697EA2F" w:rsidR="0040194A" w:rsidRPr="00684ACE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</w:pPr>
            <w:r>
              <w:t>1500</w:t>
            </w:r>
          </w:p>
        </w:tc>
        <w:tc>
          <w:tcPr>
            <w:tcW w:w="879" w:type="dxa"/>
            <w:vAlign w:val="center"/>
          </w:tcPr>
          <w:p w14:paraId="4A31BB2E" w14:textId="65A5EDC4" w:rsidR="0040194A" w:rsidRPr="00684ACE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</w:pPr>
            <w:r>
              <w:t>1500</w:t>
            </w:r>
          </w:p>
        </w:tc>
        <w:tc>
          <w:tcPr>
            <w:tcW w:w="879" w:type="dxa"/>
            <w:vAlign w:val="center"/>
          </w:tcPr>
          <w:p w14:paraId="01BFF1F0" w14:textId="6663D063" w:rsidR="0040194A" w:rsidRPr="00684ACE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</w:pPr>
            <w:r>
              <w:t>1500</w:t>
            </w:r>
          </w:p>
        </w:tc>
        <w:tc>
          <w:tcPr>
            <w:tcW w:w="879" w:type="dxa"/>
            <w:vAlign w:val="center"/>
          </w:tcPr>
          <w:p w14:paraId="7C9FD5E9" w14:textId="1A2C65DF" w:rsidR="0040194A" w:rsidRPr="00684ACE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</w:pPr>
            <w:r>
              <w:t>1500</w:t>
            </w:r>
          </w:p>
        </w:tc>
        <w:tc>
          <w:tcPr>
            <w:tcW w:w="879" w:type="dxa"/>
            <w:vAlign w:val="center"/>
          </w:tcPr>
          <w:p w14:paraId="50EA5CFB" w14:textId="1FBAEF23" w:rsidR="0040194A" w:rsidRPr="00684ACE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</w:pPr>
            <w:r>
              <w:t>1500</w:t>
            </w:r>
          </w:p>
        </w:tc>
      </w:tr>
      <w:tr w:rsidR="0040194A" w14:paraId="36706F7B" w14:textId="49FDF90D" w:rsidTr="0040194A">
        <w:trPr>
          <w:trHeight w:val="541"/>
          <w:jc w:val="center"/>
        </w:trPr>
        <w:tc>
          <w:tcPr>
            <w:tcW w:w="5557" w:type="dxa"/>
            <w:vAlign w:val="center"/>
          </w:tcPr>
          <w:p w14:paraId="780E3C34" w14:textId="77777777" w:rsidR="0040194A" w:rsidRDefault="0040194A">
            <w:pPr>
              <w:numPr>
                <w:ilvl w:val="2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440" w:hanging="126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28814A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0DF4CB07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3" w:type="dxa"/>
            <w:vAlign w:val="center"/>
          </w:tcPr>
          <w:p w14:paraId="031D888A" w14:textId="3D95AC8B" w:rsidR="0040194A" w:rsidRPr="00684ACE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</w:rPr>
            </w:pPr>
            <w:r w:rsidRPr="00684ACE">
              <w:rPr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14:paraId="1F0BC411" w14:textId="13597BD0" w:rsidR="0040194A" w:rsidRPr="00684ACE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</w:rPr>
            </w:pPr>
          </w:p>
        </w:tc>
        <w:tc>
          <w:tcPr>
            <w:tcW w:w="878" w:type="dxa"/>
            <w:vAlign w:val="center"/>
          </w:tcPr>
          <w:p w14:paraId="1E222BB0" w14:textId="77777777" w:rsidR="0040194A" w:rsidRPr="00684ACE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</w:rPr>
            </w:pPr>
          </w:p>
        </w:tc>
        <w:tc>
          <w:tcPr>
            <w:tcW w:w="879" w:type="dxa"/>
            <w:vAlign w:val="center"/>
          </w:tcPr>
          <w:p w14:paraId="5E2C59EB" w14:textId="77777777" w:rsidR="0040194A" w:rsidRPr="00684ACE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</w:rPr>
            </w:pPr>
          </w:p>
        </w:tc>
        <w:tc>
          <w:tcPr>
            <w:tcW w:w="879" w:type="dxa"/>
            <w:vAlign w:val="center"/>
          </w:tcPr>
          <w:p w14:paraId="1797931C" w14:textId="77777777" w:rsidR="0040194A" w:rsidRPr="00684ACE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</w:rPr>
            </w:pPr>
          </w:p>
        </w:tc>
        <w:tc>
          <w:tcPr>
            <w:tcW w:w="879" w:type="dxa"/>
            <w:vAlign w:val="center"/>
          </w:tcPr>
          <w:p w14:paraId="5AC62FF6" w14:textId="77777777" w:rsidR="0040194A" w:rsidRPr="00684ACE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</w:rPr>
            </w:pPr>
          </w:p>
        </w:tc>
        <w:tc>
          <w:tcPr>
            <w:tcW w:w="879" w:type="dxa"/>
            <w:vAlign w:val="center"/>
          </w:tcPr>
          <w:p w14:paraId="2F4848D5" w14:textId="61D15650" w:rsidR="0040194A" w:rsidRPr="00684ACE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</w:tr>
      <w:tr w:rsidR="0040194A" w14:paraId="5CBBEA89" w14:textId="031ED672" w:rsidTr="0040194A">
        <w:trPr>
          <w:trHeight w:val="269"/>
          <w:jc w:val="center"/>
        </w:trPr>
        <w:tc>
          <w:tcPr>
            <w:tcW w:w="5557" w:type="dxa"/>
            <w:vAlign w:val="center"/>
          </w:tcPr>
          <w:p w14:paraId="1271996D" w14:textId="77777777" w:rsidR="0040194A" w:rsidRPr="00575204" w:rsidRDefault="0040194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575204">
              <w:rPr>
                <w:b/>
                <w:color w:val="000000"/>
                <w:sz w:val="22"/>
                <w:szCs w:val="22"/>
              </w:rPr>
              <w:t xml:space="preserve">Средний доход ППС БУП от НИР </w:t>
            </w:r>
            <w:r w:rsidRPr="00575204">
              <w:rPr>
                <w:color w:val="000000"/>
                <w:sz w:val="22"/>
                <w:szCs w:val="22"/>
              </w:rPr>
              <w:t xml:space="preserve"> в месяц, на одну фактическую ставку, тыс.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17B8F9" w14:textId="77777777" w:rsidR="0040194A" w:rsidRPr="00575204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</w:rPr>
            </w:pPr>
            <w:r w:rsidRPr="00575204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48200225" w14:textId="77777777" w:rsidR="0040194A" w:rsidRPr="00575204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575204">
              <w:rPr>
                <w:color w:val="000000"/>
                <w:sz w:val="22"/>
                <w:szCs w:val="22"/>
              </w:rPr>
              <w:t>СУММ/</w:t>
            </w:r>
          </w:p>
          <w:p w14:paraId="0EFF2F8B" w14:textId="77777777" w:rsidR="0040194A" w:rsidRPr="00575204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FF0000"/>
                <w:sz w:val="22"/>
                <w:szCs w:val="22"/>
              </w:rPr>
            </w:pPr>
            <w:r w:rsidRPr="00575204"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993" w:type="dxa"/>
            <w:vAlign w:val="center"/>
          </w:tcPr>
          <w:p w14:paraId="6ECFA2C3" w14:textId="14702120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EA406AE" w14:textId="01E6F5CB" w:rsidR="0040194A" w:rsidRPr="001E4FF5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vAlign w:val="center"/>
          </w:tcPr>
          <w:p w14:paraId="3D0F5A0B" w14:textId="593F502E" w:rsidR="0040194A" w:rsidRPr="001E4FF5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 w:rsidRPr="001E4FF5">
              <w:rPr>
                <w:sz w:val="22"/>
                <w:szCs w:val="22"/>
              </w:rPr>
              <w:t>277</w:t>
            </w:r>
          </w:p>
        </w:tc>
        <w:tc>
          <w:tcPr>
            <w:tcW w:w="879" w:type="dxa"/>
            <w:vAlign w:val="center"/>
          </w:tcPr>
          <w:p w14:paraId="33EE3369" w14:textId="5DE38946" w:rsidR="0040194A" w:rsidRPr="001E4FF5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 w:rsidRPr="001E4FF5">
              <w:rPr>
                <w:sz w:val="22"/>
                <w:szCs w:val="22"/>
              </w:rPr>
              <w:t>250</w:t>
            </w:r>
          </w:p>
        </w:tc>
        <w:tc>
          <w:tcPr>
            <w:tcW w:w="879" w:type="dxa"/>
            <w:vAlign w:val="center"/>
          </w:tcPr>
          <w:p w14:paraId="0D79E65A" w14:textId="25890BF8" w:rsidR="0040194A" w:rsidRPr="001E4FF5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 w:rsidRPr="001E4FF5">
              <w:rPr>
                <w:sz w:val="22"/>
                <w:szCs w:val="22"/>
              </w:rPr>
              <w:t>230</w:t>
            </w:r>
          </w:p>
        </w:tc>
        <w:tc>
          <w:tcPr>
            <w:tcW w:w="879" w:type="dxa"/>
            <w:vAlign w:val="center"/>
          </w:tcPr>
          <w:p w14:paraId="0517BF5E" w14:textId="5A32536F" w:rsidR="0040194A" w:rsidRPr="001E4FF5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 w:rsidRPr="001E4FF5">
              <w:rPr>
                <w:sz w:val="22"/>
                <w:szCs w:val="22"/>
              </w:rPr>
              <w:t>200</w:t>
            </w:r>
          </w:p>
        </w:tc>
        <w:tc>
          <w:tcPr>
            <w:tcW w:w="879" w:type="dxa"/>
            <w:vAlign w:val="center"/>
          </w:tcPr>
          <w:p w14:paraId="51157654" w14:textId="2183CB6B" w:rsidR="0040194A" w:rsidRPr="001E4FF5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 w:rsidRPr="001E4FF5">
              <w:rPr>
                <w:sz w:val="22"/>
                <w:szCs w:val="22"/>
              </w:rPr>
              <w:t>333</w:t>
            </w:r>
          </w:p>
        </w:tc>
      </w:tr>
      <w:tr w:rsidR="0040194A" w14:paraId="6D840B06" w14:textId="3F696715" w:rsidTr="0040194A">
        <w:trPr>
          <w:trHeight w:val="460"/>
          <w:jc w:val="center"/>
        </w:trPr>
        <w:tc>
          <w:tcPr>
            <w:tcW w:w="5557" w:type="dxa"/>
            <w:shd w:val="clear" w:color="auto" w:fill="BFBFBF"/>
            <w:vAlign w:val="center"/>
          </w:tcPr>
          <w:p w14:paraId="30217E82" w14:textId="77777777" w:rsidR="0040194A" w:rsidRDefault="0040194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0FFF1AEB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48B86D1B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BFBFBF"/>
            <w:vAlign w:val="center"/>
          </w:tcPr>
          <w:p w14:paraId="663E8670" w14:textId="7C7BFC51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14:paraId="07B86A88" w14:textId="06E3EF48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BFBFBF"/>
            <w:vAlign w:val="center"/>
          </w:tcPr>
          <w:p w14:paraId="00358E2A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BFBFBF"/>
            <w:vAlign w:val="center"/>
          </w:tcPr>
          <w:p w14:paraId="6006D0BC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BFBFBF"/>
            <w:vAlign w:val="center"/>
          </w:tcPr>
          <w:p w14:paraId="0237E6CF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BFBFBF"/>
            <w:vAlign w:val="center"/>
          </w:tcPr>
          <w:p w14:paraId="787D1DB9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BFBFBF"/>
            <w:vAlign w:val="center"/>
          </w:tcPr>
          <w:p w14:paraId="49A4770E" w14:textId="7B153AC9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194A" w14:paraId="6A2826B0" w14:textId="4578398A" w:rsidTr="0040194A">
        <w:trPr>
          <w:trHeight w:val="270"/>
          <w:jc w:val="center"/>
        </w:trPr>
        <w:tc>
          <w:tcPr>
            <w:tcW w:w="5557" w:type="dxa"/>
            <w:shd w:val="clear" w:color="auto" w:fill="auto"/>
            <w:vAlign w:val="center"/>
          </w:tcPr>
          <w:p w14:paraId="7DA7D5CB" w14:textId="77777777" w:rsidR="0040194A" w:rsidRDefault="0040194A" w:rsidP="00B06B53">
            <w:pPr>
              <w:pStyle w:val="af5"/>
            </w:pPr>
            <w:r>
              <w:t xml:space="preserve">4.1 Количество публикаций НПР БУП в научной периодике, индексируемой в реферативно-библиографической базе научного цитирования </w:t>
            </w:r>
            <w:proofErr w:type="spellStart"/>
            <w:r>
              <w:rPr>
                <w:b/>
              </w:rPr>
              <w:t>Web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Science</w:t>
            </w:r>
            <w:proofErr w:type="spellEnd"/>
            <w:r>
              <w:t xml:space="preserve"> (</w:t>
            </w:r>
            <w:proofErr w:type="spellStart"/>
            <w:r>
              <w:t>Article</w:t>
            </w:r>
            <w:proofErr w:type="spellEnd"/>
            <w:r>
              <w:t xml:space="preserve">, </w:t>
            </w:r>
            <w:proofErr w:type="spellStart"/>
            <w:r>
              <w:t>Review</w:t>
            </w:r>
            <w:proofErr w:type="spellEnd"/>
            <w:r>
              <w:t xml:space="preserve">, </w:t>
            </w:r>
            <w:proofErr w:type="spellStart"/>
            <w:r>
              <w:t>Letter</w:t>
            </w:r>
            <w:proofErr w:type="spellEnd"/>
            <w:r>
              <w:t xml:space="preserve">, </w:t>
            </w:r>
            <w:proofErr w:type="spellStart"/>
            <w:r>
              <w:t>Note</w:t>
            </w:r>
            <w:proofErr w:type="spellEnd"/>
            <w:r>
              <w:t xml:space="preserve">, </w:t>
            </w:r>
            <w:proofErr w:type="spellStart"/>
            <w:r>
              <w:t>Conference</w:t>
            </w:r>
            <w:proofErr w:type="spellEnd"/>
            <w:r>
              <w:t xml:space="preserve"> </w:t>
            </w:r>
            <w:proofErr w:type="spellStart"/>
            <w:r>
              <w:t>Paper</w:t>
            </w:r>
            <w:proofErr w:type="spellEnd"/>
            <w:r>
              <w:t xml:space="preserve">) и аффилированных с РУДН, информация о которых в составе библиографической ссылки, аннотации и DOI (при наличии) размещена автором в личном профиле сетевых информационных ресурсов: корпоративного сайта РУДН, ORCID, </w:t>
            </w:r>
            <w:proofErr w:type="spellStart"/>
            <w:r>
              <w:t>ResearcherID</w:t>
            </w:r>
            <w:proofErr w:type="spellEnd"/>
            <w:r>
              <w:t xml:space="preserve">, </w:t>
            </w:r>
            <w:proofErr w:type="spellStart"/>
            <w:r>
              <w:t>Mendeley</w:t>
            </w:r>
            <w:proofErr w:type="spellEnd"/>
            <w:r>
              <w:t xml:space="preserve">, </w:t>
            </w:r>
            <w:proofErr w:type="spellStart"/>
            <w:r>
              <w:t>ResearchGate</w:t>
            </w:r>
            <w:proofErr w:type="spellEnd"/>
            <w:r>
              <w:t xml:space="preserve">, </w:t>
            </w: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Scholar</w:t>
            </w:r>
            <w:proofErr w:type="spellEnd"/>
            <w:r>
              <w:t xml:space="preserve">, </w:t>
            </w:r>
            <w:proofErr w:type="spellStart"/>
            <w:r>
              <w:t>Academia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AC1CD40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67EBD781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</w:t>
            </w:r>
          </w:p>
          <w:p w14:paraId="5DB76619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993" w:type="dxa"/>
            <w:vAlign w:val="center"/>
          </w:tcPr>
          <w:p w14:paraId="7FB213C2" w14:textId="4A4D14FF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3DBF94" w14:textId="0A2B5634" w:rsidR="0040194A" w:rsidRDefault="0040194A" w:rsidP="00FA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8" w:type="dxa"/>
            <w:vAlign w:val="center"/>
          </w:tcPr>
          <w:p w14:paraId="66E55625" w14:textId="581F8935" w:rsidR="0040194A" w:rsidRDefault="00575204" w:rsidP="00FA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9" w:type="dxa"/>
            <w:vAlign w:val="center"/>
          </w:tcPr>
          <w:p w14:paraId="31D41431" w14:textId="4CDF9F14" w:rsidR="0040194A" w:rsidRDefault="00575204" w:rsidP="00FA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9" w:type="dxa"/>
            <w:vAlign w:val="center"/>
          </w:tcPr>
          <w:p w14:paraId="15493E2B" w14:textId="39E6A087" w:rsidR="0040194A" w:rsidRDefault="00575204" w:rsidP="00FA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79" w:type="dxa"/>
            <w:vAlign w:val="center"/>
          </w:tcPr>
          <w:p w14:paraId="1FCECA39" w14:textId="5FA921D9" w:rsidR="0040194A" w:rsidRDefault="00575204" w:rsidP="00FA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79" w:type="dxa"/>
            <w:vAlign w:val="center"/>
          </w:tcPr>
          <w:p w14:paraId="30443ABA" w14:textId="527ADC17" w:rsidR="0040194A" w:rsidRDefault="00575204" w:rsidP="00FA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0194A" w14:paraId="441998B3" w14:textId="448DB202" w:rsidTr="0040194A">
        <w:trPr>
          <w:trHeight w:val="270"/>
          <w:jc w:val="center"/>
        </w:trPr>
        <w:tc>
          <w:tcPr>
            <w:tcW w:w="5557" w:type="dxa"/>
            <w:shd w:val="clear" w:color="auto" w:fill="auto"/>
            <w:vAlign w:val="center"/>
          </w:tcPr>
          <w:p w14:paraId="40BFC04F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416C58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DD6EE"/>
            <w:vAlign w:val="center"/>
          </w:tcPr>
          <w:p w14:paraId="43E6370C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1DAA158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6CB2F0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8" w:type="dxa"/>
            <w:vAlign w:val="center"/>
          </w:tcPr>
          <w:p w14:paraId="71050ACF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14:paraId="0D038909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14:paraId="579C03C8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14:paraId="741935C2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14:paraId="0AF2D8A9" w14:textId="5B30A43A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0194A" w14:paraId="0D21A0D3" w14:textId="216E8E62" w:rsidTr="0040194A">
        <w:trPr>
          <w:trHeight w:val="270"/>
          <w:jc w:val="center"/>
        </w:trPr>
        <w:tc>
          <w:tcPr>
            <w:tcW w:w="5557" w:type="dxa"/>
            <w:vAlign w:val="center"/>
          </w:tcPr>
          <w:p w14:paraId="3C50E74E" w14:textId="047B6A9F" w:rsidR="0040194A" w:rsidRPr="0040194A" w:rsidRDefault="0040194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них количество публикаций в областях, определяемых в соответствии с приоритетами научно-технологического развития Российской Федерации, в научных изданиях I и II квартилей, а также научных изданиях, включенных в индекс </w:t>
            </w:r>
            <w:r w:rsidRPr="00971F09">
              <w:rPr>
                <w:sz w:val="22"/>
                <w:szCs w:val="22"/>
                <w:lang w:val="en-US"/>
              </w:rPr>
              <w:t>Arts</w:t>
            </w:r>
            <w:r w:rsidRPr="003D661B">
              <w:rPr>
                <w:sz w:val="22"/>
                <w:szCs w:val="22"/>
              </w:rPr>
              <w:t xml:space="preserve"> </w:t>
            </w:r>
            <w:r w:rsidRPr="00971F09">
              <w:rPr>
                <w:sz w:val="22"/>
                <w:szCs w:val="22"/>
                <w:lang w:val="en-US"/>
              </w:rPr>
              <w:t>and</w:t>
            </w:r>
            <w:r w:rsidRPr="003D661B">
              <w:rPr>
                <w:sz w:val="22"/>
                <w:szCs w:val="22"/>
              </w:rPr>
              <w:t xml:space="preserve"> </w:t>
            </w:r>
            <w:r w:rsidRPr="00971F09">
              <w:rPr>
                <w:sz w:val="22"/>
                <w:szCs w:val="22"/>
                <w:lang w:val="en-US"/>
              </w:rPr>
              <w:t>Humanities</w:t>
            </w:r>
            <w:r w:rsidRPr="003D661B">
              <w:rPr>
                <w:sz w:val="22"/>
                <w:szCs w:val="22"/>
              </w:rPr>
              <w:t xml:space="preserve"> </w:t>
            </w:r>
            <w:r w:rsidRPr="00971F09">
              <w:rPr>
                <w:sz w:val="22"/>
                <w:szCs w:val="22"/>
                <w:lang w:val="en-US"/>
              </w:rPr>
              <w:t>Citation</w:t>
            </w:r>
            <w:r w:rsidRPr="003D661B">
              <w:rPr>
                <w:sz w:val="22"/>
                <w:szCs w:val="22"/>
              </w:rPr>
              <w:t xml:space="preserve"> </w:t>
            </w:r>
            <w:r w:rsidRPr="00971F09">
              <w:rPr>
                <w:sz w:val="22"/>
                <w:szCs w:val="22"/>
                <w:lang w:val="en-US"/>
              </w:rPr>
              <w:t>Index</w:t>
            </w:r>
            <w:r w:rsidRPr="003D661B">
              <w:rPr>
                <w:sz w:val="22"/>
                <w:szCs w:val="22"/>
              </w:rPr>
              <w:t xml:space="preserve"> (</w:t>
            </w:r>
            <w:r w:rsidRPr="00971F09">
              <w:rPr>
                <w:sz w:val="22"/>
                <w:szCs w:val="22"/>
                <w:lang w:val="en-US"/>
              </w:rPr>
              <w:t>A</w:t>
            </w:r>
            <w:r w:rsidRPr="003D661B">
              <w:rPr>
                <w:sz w:val="22"/>
                <w:szCs w:val="22"/>
              </w:rPr>
              <w:t>&amp;</w:t>
            </w:r>
            <w:r w:rsidRPr="00971F09">
              <w:rPr>
                <w:sz w:val="22"/>
                <w:szCs w:val="22"/>
                <w:lang w:val="en-US"/>
              </w:rPr>
              <w:t>HCI</w:t>
            </w:r>
            <w:r w:rsidRPr="003D661B">
              <w:rPr>
                <w:sz w:val="22"/>
                <w:szCs w:val="22"/>
              </w:rPr>
              <w:t>),</w:t>
            </w:r>
            <w:r>
              <w:rPr>
                <w:sz w:val="22"/>
                <w:szCs w:val="22"/>
              </w:rPr>
              <w:t xml:space="preserve"> индексируемых в базе данных </w:t>
            </w:r>
            <w:proofErr w:type="spellStart"/>
            <w:r>
              <w:rPr>
                <w:sz w:val="22"/>
                <w:szCs w:val="22"/>
              </w:rPr>
              <w:t>WoS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971F09">
              <w:rPr>
                <w:sz w:val="22"/>
                <w:szCs w:val="22"/>
                <w:lang w:val="en-US"/>
              </w:rPr>
              <w:t>Collection</w:t>
            </w:r>
            <w:r w:rsidRPr="003D661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Тип</w:t>
            </w:r>
            <w:r w:rsidRPr="0040194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публикаций</w:t>
            </w:r>
            <w:r w:rsidRPr="0040194A">
              <w:rPr>
                <w:sz w:val="22"/>
                <w:szCs w:val="22"/>
              </w:rPr>
              <w:t xml:space="preserve"> «</w:t>
            </w:r>
            <w:r w:rsidRPr="00971F09">
              <w:rPr>
                <w:sz w:val="22"/>
                <w:szCs w:val="22"/>
                <w:lang w:val="en-US"/>
              </w:rPr>
              <w:t>Article</w:t>
            </w:r>
            <w:r w:rsidRPr="0040194A">
              <w:rPr>
                <w:sz w:val="22"/>
                <w:szCs w:val="22"/>
              </w:rPr>
              <w:t>», «</w:t>
            </w:r>
            <w:r w:rsidRPr="00971F09">
              <w:rPr>
                <w:sz w:val="22"/>
                <w:szCs w:val="22"/>
                <w:lang w:val="en-US"/>
              </w:rPr>
              <w:t>Review</w:t>
            </w:r>
            <w:r w:rsidRPr="0040194A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vAlign w:val="center"/>
          </w:tcPr>
          <w:p w14:paraId="06C68178" w14:textId="77777777" w:rsidR="0040194A" w:rsidRP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8618973" w14:textId="77777777" w:rsidR="0040194A" w:rsidRP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0E2C4BD" w14:textId="20917626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36A256D6" w14:textId="076E66A6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8" w:type="dxa"/>
            <w:vAlign w:val="center"/>
          </w:tcPr>
          <w:p w14:paraId="6A5218A7" w14:textId="4E5A4096" w:rsidR="0040194A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9" w:type="dxa"/>
            <w:vAlign w:val="center"/>
          </w:tcPr>
          <w:p w14:paraId="0E46C187" w14:textId="776C9959" w:rsidR="0040194A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9" w:type="dxa"/>
            <w:vAlign w:val="center"/>
          </w:tcPr>
          <w:p w14:paraId="0C3BA008" w14:textId="1C43E9E3" w:rsidR="0040194A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9" w:type="dxa"/>
            <w:vAlign w:val="center"/>
          </w:tcPr>
          <w:p w14:paraId="081AFF8C" w14:textId="74707B5C" w:rsidR="0040194A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9" w:type="dxa"/>
            <w:vAlign w:val="center"/>
          </w:tcPr>
          <w:p w14:paraId="295907EA" w14:textId="1A3966B8" w:rsidR="0040194A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0194A" w14:paraId="283C2756" w14:textId="57916C54" w:rsidTr="0040194A">
        <w:trPr>
          <w:trHeight w:val="276"/>
          <w:jc w:val="center"/>
        </w:trPr>
        <w:tc>
          <w:tcPr>
            <w:tcW w:w="5557" w:type="dxa"/>
            <w:vAlign w:val="center"/>
          </w:tcPr>
          <w:p w14:paraId="5E2374D3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firstLine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4.2 Количество публикаций НПР БУП в научной периодике, индексируемой в реферативно-библиографической базе научного цитирования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Scopus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Article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Review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Letter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Note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Conference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Paper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 и аффилированных с РУДН, информация о которых в составе библиографической ссылки, аннотации и DOI (при наличии) размещена автором в личном профиле сетевых информационных ресурсов: корпоративного сайта РУДН, ORCID, </w:t>
            </w:r>
            <w:proofErr w:type="spellStart"/>
            <w:r>
              <w:rPr>
                <w:color w:val="000000"/>
                <w:sz w:val="22"/>
                <w:szCs w:val="22"/>
              </w:rPr>
              <w:t>ResearcherID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Mendeley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ResearchGate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Google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Scholar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Academia</w:t>
            </w:r>
            <w:proofErr w:type="spellEnd"/>
          </w:p>
        </w:tc>
        <w:tc>
          <w:tcPr>
            <w:tcW w:w="1276" w:type="dxa"/>
            <w:vAlign w:val="center"/>
          </w:tcPr>
          <w:p w14:paraId="1145A902" w14:textId="77777777" w:rsidR="0040194A" w:rsidRDefault="0040194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59" w:type="dxa"/>
            <w:vAlign w:val="center"/>
          </w:tcPr>
          <w:p w14:paraId="387169D9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</w:t>
            </w:r>
          </w:p>
          <w:p w14:paraId="71F6858B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993" w:type="dxa"/>
            <w:vAlign w:val="center"/>
          </w:tcPr>
          <w:p w14:paraId="196E0BED" w14:textId="3164B5CA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CC4243" w14:textId="7F9EC4CB" w:rsidR="0040194A" w:rsidRPr="00296234" w:rsidRDefault="0040194A" w:rsidP="0090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8" w:type="dxa"/>
            <w:vAlign w:val="center"/>
          </w:tcPr>
          <w:p w14:paraId="16049CC1" w14:textId="272662B5" w:rsidR="0040194A" w:rsidRDefault="00575204" w:rsidP="0090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79" w:type="dxa"/>
            <w:vAlign w:val="center"/>
          </w:tcPr>
          <w:p w14:paraId="4878F5E1" w14:textId="06A586A2" w:rsidR="0040194A" w:rsidRDefault="00575204" w:rsidP="0090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79" w:type="dxa"/>
            <w:vAlign w:val="center"/>
          </w:tcPr>
          <w:p w14:paraId="01A99358" w14:textId="172AB644" w:rsidR="0040194A" w:rsidRDefault="00575204" w:rsidP="0090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79" w:type="dxa"/>
            <w:vAlign w:val="center"/>
          </w:tcPr>
          <w:p w14:paraId="01CD4B5C" w14:textId="5C9F1822" w:rsidR="0040194A" w:rsidRDefault="00575204" w:rsidP="0090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79" w:type="dxa"/>
            <w:vAlign w:val="center"/>
          </w:tcPr>
          <w:p w14:paraId="00F5C7EF" w14:textId="5E6DAA7D" w:rsidR="0040194A" w:rsidRDefault="00575204" w:rsidP="0090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40194A" w14:paraId="3B9FB8C2" w14:textId="7003C123" w:rsidTr="0040194A">
        <w:trPr>
          <w:trHeight w:val="276"/>
          <w:jc w:val="center"/>
        </w:trPr>
        <w:tc>
          <w:tcPr>
            <w:tcW w:w="5557" w:type="dxa"/>
            <w:vAlign w:val="center"/>
          </w:tcPr>
          <w:p w14:paraId="7FC33FC2" w14:textId="0A5F59FF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них Количество публикаций в областях, определяемых в соответствии с приоритетными направлениями научно-технологического развития Российской Федерации, индексируемых в базе данных </w:t>
            </w:r>
            <w:proofErr w:type="spellStart"/>
            <w:r>
              <w:rPr>
                <w:sz w:val="22"/>
                <w:szCs w:val="22"/>
              </w:rPr>
              <w:t>Scopus</w:t>
            </w:r>
            <w:proofErr w:type="spellEnd"/>
            <w:r>
              <w:rPr>
                <w:sz w:val="22"/>
                <w:szCs w:val="22"/>
              </w:rPr>
              <w:t xml:space="preserve"> и отнесенных к I и II квартилям. Тип публикаций «</w:t>
            </w:r>
            <w:proofErr w:type="spellStart"/>
            <w:r>
              <w:rPr>
                <w:sz w:val="22"/>
                <w:szCs w:val="22"/>
              </w:rPr>
              <w:t>Article</w:t>
            </w:r>
            <w:proofErr w:type="spellEnd"/>
            <w:r>
              <w:rPr>
                <w:sz w:val="22"/>
                <w:szCs w:val="22"/>
              </w:rPr>
              <w:t>», «</w:t>
            </w:r>
            <w:proofErr w:type="spellStart"/>
            <w:r>
              <w:rPr>
                <w:sz w:val="22"/>
                <w:szCs w:val="22"/>
              </w:rPr>
              <w:t>Review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14:paraId="0071EAAB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firstLine="142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D4458E5" w14:textId="77777777" w:rsidR="0040194A" w:rsidRDefault="0040194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2131A91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1EEF5B2" w14:textId="08F0ABB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center"/>
          </w:tcPr>
          <w:p w14:paraId="675474A8" w14:textId="13F84AA6" w:rsidR="0040194A" w:rsidRPr="00900D2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78" w:type="dxa"/>
            <w:vAlign w:val="center"/>
          </w:tcPr>
          <w:p w14:paraId="3CEB82EA" w14:textId="7ADC175D" w:rsidR="0040194A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79" w:type="dxa"/>
            <w:vAlign w:val="center"/>
          </w:tcPr>
          <w:p w14:paraId="636FE94E" w14:textId="6879552D" w:rsidR="0040194A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79" w:type="dxa"/>
            <w:vAlign w:val="center"/>
          </w:tcPr>
          <w:p w14:paraId="76A6974F" w14:textId="629B5784" w:rsidR="0040194A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79" w:type="dxa"/>
            <w:vAlign w:val="center"/>
          </w:tcPr>
          <w:p w14:paraId="50CB237B" w14:textId="7C796001" w:rsidR="0040194A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79" w:type="dxa"/>
            <w:vAlign w:val="center"/>
          </w:tcPr>
          <w:p w14:paraId="5B154716" w14:textId="57650CA2" w:rsidR="0040194A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0194A" w14:paraId="37F8AAD1" w14:textId="5A55079C" w:rsidTr="0040194A">
        <w:trPr>
          <w:trHeight w:val="1175"/>
          <w:jc w:val="center"/>
        </w:trPr>
        <w:tc>
          <w:tcPr>
            <w:tcW w:w="5557" w:type="dxa"/>
            <w:vAlign w:val="center"/>
          </w:tcPr>
          <w:p w14:paraId="797FB926" w14:textId="6AF726F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4.3 Количество цитирований в реферативно-библиографической базе научного цитирования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Web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of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Science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публикаций НПР </w:t>
            </w:r>
            <w:r w:rsidRPr="005A2326">
              <w:rPr>
                <w:color w:val="000000"/>
                <w:sz w:val="22"/>
                <w:szCs w:val="22"/>
              </w:rPr>
              <w:t>БУП, подготовленных во время их работы в БУП (аффилированных с РУДН), изданных за последние пять полных календарных лет,</w:t>
            </w:r>
            <w:r>
              <w:rPr>
                <w:color w:val="000000"/>
                <w:sz w:val="22"/>
                <w:szCs w:val="22"/>
              </w:rPr>
              <w:t xml:space="preserve"> в научной периодике, индексируемой в указанной базе научного цитирования</w:t>
            </w:r>
            <w:r w:rsidR="0057520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14:paraId="33EEDC5E" w14:textId="77777777" w:rsidR="0040194A" w:rsidRDefault="0040194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59" w:type="dxa"/>
            <w:vAlign w:val="center"/>
          </w:tcPr>
          <w:p w14:paraId="6D88DBD6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5A2326"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993" w:type="dxa"/>
            <w:vAlign w:val="center"/>
          </w:tcPr>
          <w:p w14:paraId="36668AD7" w14:textId="7264A3AC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E93BBD" w14:textId="5B3EDDFB" w:rsidR="0040194A" w:rsidRPr="00DB0983" w:rsidRDefault="0040194A" w:rsidP="005A2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 </w:t>
            </w:r>
          </w:p>
        </w:tc>
        <w:tc>
          <w:tcPr>
            <w:tcW w:w="878" w:type="dxa"/>
            <w:vAlign w:val="center"/>
          </w:tcPr>
          <w:p w14:paraId="49571476" w14:textId="1D325D22" w:rsidR="0040194A" w:rsidRDefault="00575204" w:rsidP="005A2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879" w:type="dxa"/>
            <w:vAlign w:val="center"/>
          </w:tcPr>
          <w:p w14:paraId="256D08B2" w14:textId="3FC220CE" w:rsidR="0040194A" w:rsidRDefault="00575204" w:rsidP="005A2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879" w:type="dxa"/>
            <w:vAlign w:val="center"/>
          </w:tcPr>
          <w:p w14:paraId="72D915BC" w14:textId="36B769CA" w:rsidR="0040194A" w:rsidRDefault="00575204" w:rsidP="005A2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879" w:type="dxa"/>
            <w:vAlign w:val="center"/>
          </w:tcPr>
          <w:p w14:paraId="1F21CDC0" w14:textId="15D770C5" w:rsidR="0040194A" w:rsidRDefault="00575204" w:rsidP="005A2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879" w:type="dxa"/>
            <w:vAlign w:val="center"/>
          </w:tcPr>
          <w:p w14:paraId="0B11C5BD" w14:textId="037B281C" w:rsidR="0040194A" w:rsidRDefault="00575204" w:rsidP="005A2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</w:tr>
      <w:tr w:rsidR="0040194A" w14:paraId="72CDDE16" w14:textId="43DBA3E0" w:rsidTr="0040194A">
        <w:trPr>
          <w:trHeight w:val="1107"/>
          <w:jc w:val="center"/>
        </w:trPr>
        <w:tc>
          <w:tcPr>
            <w:tcW w:w="5557" w:type="dxa"/>
            <w:shd w:val="clear" w:color="auto" w:fill="auto"/>
            <w:vAlign w:val="center"/>
          </w:tcPr>
          <w:p w14:paraId="59BDD3B0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4.3.1 Количество цитирований в реферативно-библиографической базе научного цитирования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Web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of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Science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публикаций НПР БУП, подготовленных во время их работы в БУП (аффилированных с РУДН), изданных за </w:t>
            </w:r>
            <w:r w:rsidRPr="005A2326">
              <w:rPr>
                <w:color w:val="000000"/>
                <w:sz w:val="22"/>
                <w:szCs w:val="22"/>
              </w:rPr>
              <w:t xml:space="preserve">последние пять полных календарных лет, в научной периодике, индексируемой в указанной базе научного цитирования </w:t>
            </w:r>
            <w:r w:rsidRPr="005A2326">
              <w:rPr>
                <w:b/>
                <w:color w:val="000000"/>
                <w:sz w:val="22"/>
                <w:szCs w:val="22"/>
              </w:rPr>
              <w:t>на 1 НПР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6EF6E1" w14:textId="77777777" w:rsidR="0040194A" w:rsidRDefault="0040194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5601FDD0" w14:textId="77777777" w:rsidR="0040194A" w:rsidRDefault="0040194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5A2326"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993" w:type="dxa"/>
            <w:vAlign w:val="center"/>
          </w:tcPr>
          <w:p w14:paraId="2572F9DE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515532" w14:textId="77777777" w:rsidR="00575204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  <w:p w14:paraId="14099451" w14:textId="15ACCD6C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</w:t>
            </w:r>
          </w:p>
          <w:p w14:paraId="46E8834E" w14:textId="1B16F843" w:rsidR="0040194A" w:rsidRPr="00DB0983" w:rsidRDefault="0040194A" w:rsidP="00813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vAlign w:val="center"/>
          </w:tcPr>
          <w:p w14:paraId="4A105C3A" w14:textId="2638C15A" w:rsidR="0040194A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879" w:type="dxa"/>
            <w:vAlign w:val="center"/>
          </w:tcPr>
          <w:p w14:paraId="2D3F9AEE" w14:textId="52C7EADD" w:rsidR="0040194A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879" w:type="dxa"/>
            <w:vAlign w:val="center"/>
          </w:tcPr>
          <w:p w14:paraId="2D84A7CE" w14:textId="2B1A9839" w:rsidR="0040194A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879" w:type="dxa"/>
            <w:vAlign w:val="center"/>
          </w:tcPr>
          <w:p w14:paraId="7DAE4252" w14:textId="2D5F552A" w:rsidR="0040194A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879" w:type="dxa"/>
            <w:vAlign w:val="center"/>
          </w:tcPr>
          <w:p w14:paraId="5C2A9566" w14:textId="0709952F" w:rsidR="0040194A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</w:t>
            </w:r>
          </w:p>
        </w:tc>
      </w:tr>
      <w:tr w:rsidR="0040194A" w14:paraId="6D4580B5" w14:textId="68B25FC4" w:rsidTr="0040194A">
        <w:trPr>
          <w:trHeight w:val="938"/>
          <w:jc w:val="center"/>
        </w:trPr>
        <w:tc>
          <w:tcPr>
            <w:tcW w:w="5557" w:type="dxa"/>
            <w:shd w:val="clear" w:color="auto" w:fill="auto"/>
            <w:vAlign w:val="center"/>
          </w:tcPr>
          <w:p w14:paraId="5ECDF245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4.4 Количество цитирований в реферативно-библиографической базе научного цитирования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Scopus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публикаций НПР БУП, подготовленных во время их работы в БУП (аффилированных с РУДН), изданных за </w:t>
            </w:r>
            <w:r w:rsidRPr="005A2326">
              <w:rPr>
                <w:color w:val="000000"/>
                <w:sz w:val="22"/>
                <w:szCs w:val="22"/>
              </w:rPr>
              <w:t>последние пять полных календарных лет</w:t>
            </w:r>
            <w:r>
              <w:rPr>
                <w:color w:val="000000"/>
                <w:sz w:val="22"/>
                <w:szCs w:val="22"/>
              </w:rPr>
              <w:t>, в научной периодике, индексируемой в указанной базе научного цитирования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D419B6" w14:textId="77777777" w:rsidR="0040194A" w:rsidRDefault="0040194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6CEB0A05" w14:textId="77777777" w:rsidR="0040194A" w:rsidRDefault="0040194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5A2326"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993" w:type="dxa"/>
            <w:vAlign w:val="center"/>
          </w:tcPr>
          <w:p w14:paraId="0FEC56C8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C6E698" w14:textId="77777777" w:rsidR="00575204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  <w:p w14:paraId="1125A983" w14:textId="7D8FD40D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  <w:p w14:paraId="78C9FEF5" w14:textId="5D2FE309" w:rsidR="0040194A" w:rsidRPr="00DB0983" w:rsidRDefault="0040194A" w:rsidP="005A2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vAlign w:val="center"/>
          </w:tcPr>
          <w:p w14:paraId="018B4E1B" w14:textId="1046F04A" w:rsidR="0040194A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79" w:type="dxa"/>
            <w:vAlign w:val="center"/>
          </w:tcPr>
          <w:p w14:paraId="0C888C79" w14:textId="30BD372F" w:rsidR="0040194A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79" w:type="dxa"/>
            <w:vAlign w:val="center"/>
          </w:tcPr>
          <w:p w14:paraId="3BE1DFFF" w14:textId="60C98F94" w:rsidR="0040194A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79" w:type="dxa"/>
            <w:vAlign w:val="center"/>
          </w:tcPr>
          <w:p w14:paraId="455FC90E" w14:textId="2C4AE97A" w:rsidR="0040194A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79" w:type="dxa"/>
            <w:vAlign w:val="center"/>
          </w:tcPr>
          <w:p w14:paraId="1E10C9C2" w14:textId="7CAC6AF3" w:rsidR="0040194A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40194A" w14:paraId="0541D733" w14:textId="0518CC01" w:rsidTr="0040194A">
        <w:trPr>
          <w:trHeight w:val="403"/>
          <w:jc w:val="center"/>
        </w:trPr>
        <w:tc>
          <w:tcPr>
            <w:tcW w:w="5557" w:type="dxa"/>
            <w:shd w:val="clear" w:color="auto" w:fill="auto"/>
            <w:vAlign w:val="center"/>
          </w:tcPr>
          <w:p w14:paraId="1E678030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4.4.1 Количество цитирований в реферативно-библиографической базе научного цитирования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Scopus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публикаций НПР БУП, подготовленных во время их работы в БУП (аффилированных с РУДН), </w:t>
            </w:r>
            <w:r w:rsidRPr="005A2326">
              <w:rPr>
                <w:color w:val="000000"/>
                <w:sz w:val="22"/>
                <w:szCs w:val="22"/>
              </w:rPr>
              <w:t xml:space="preserve">изданных за последние пять полных календарных лет, в научной периодике, индексируемой в указанной базе научного цитирования </w:t>
            </w:r>
            <w:r w:rsidRPr="005A2326">
              <w:rPr>
                <w:b/>
                <w:color w:val="000000"/>
                <w:sz w:val="22"/>
                <w:szCs w:val="22"/>
              </w:rPr>
              <w:t>на 1 НПР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AD8297" w14:textId="77777777" w:rsidR="0040194A" w:rsidRDefault="0040194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32778378" w14:textId="77777777" w:rsidR="0040194A" w:rsidRDefault="0040194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5A2326"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993" w:type="dxa"/>
            <w:vAlign w:val="center"/>
          </w:tcPr>
          <w:p w14:paraId="2DFB574E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B110C4" w14:textId="77777777" w:rsidR="00575204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  <w:p w14:paraId="0C9DF002" w14:textId="2EBD56A0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</w:t>
            </w:r>
          </w:p>
          <w:p w14:paraId="1E511478" w14:textId="2433D6C9" w:rsidR="0040194A" w:rsidRPr="00DB0983" w:rsidRDefault="0040194A" w:rsidP="00813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vAlign w:val="center"/>
          </w:tcPr>
          <w:p w14:paraId="2FF00700" w14:textId="1689100A" w:rsidR="0040194A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9" w:type="dxa"/>
            <w:vAlign w:val="center"/>
          </w:tcPr>
          <w:p w14:paraId="24B1734A" w14:textId="233919AA" w:rsidR="0040194A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9" w:type="dxa"/>
            <w:vAlign w:val="center"/>
          </w:tcPr>
          <w:p w14:paraId="363DF58E" w14:textId="609A53EA" w:rsidR="0040194A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9" w:type="dxa"/>
            <w:vAlign w:val="center"/>
          </w:tcPr>
          <w:p w14:paraId="50F5904F" w14:textId="1B922AF3" w:rsidR="0040194A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9" w:type="dxa"/>
            <w:vAlign w:val="center"/>
          </w:tcPr>
          <w:p w14:paraId="23570281" w14:textId="5186782E" w:rsidR="0040194A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40194A" w14:paraId="135F283D" w14:textId="5C07D4EB" w:rsidTr="0040194A">
        <w:trPr>
          <w:trHeight w:val="64"/>
          <w:jc w:val="center"/>
        </w:trPr>
        <w:tc>
          <w:tcPr>
            <w:tcW w:w="5557" w:type="dxa"/>
            <w:shd w:val="clear" w:color="auto" w:fill="auto"/>
            <w:vAlign w:val="center"/>
          </w:tcPr>
          <w:p w14:paraId="49E97B3F" w14:textId="77777777" w:rsidR="0040194A" w:rsidRDefault="0040194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монографий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29F0D0" w14:textId="77777777" w:rsidR="0040194A" w:rsidRDefault="0040194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6D0815A1" w14:textId="77777777" w:rsidR="0040194A" w:rsidRDefault="0040194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3" w:type="dxa"/>
            <w:vAlign w:val="center"/>
          </w:tcPr>
          <w:p w14:paraId="6A32B8EC" w14:textId="5481F200" w:rsidR="0040194A" w:rsidRPr="001171F5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ED2441" w14:textId="3428C02B" w:rsidR="0040194A" w:rsidRPr="00575204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57520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8" w:type="dxa"/>
            <w:vAlign w:val="center"/>
          </w:tcPr>
          <w:p w14:paraId="67EDC671" w14:textId="13DD0479" w:rsidR="0040194A" w:rsidRPr="00575204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5752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14:paraId="1C6AA044" w14:textId="2101648F" w:rsidR="0040194A" w:rsidRPr="00575204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5752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14:paraId="27541CBF" w14:textId="4D7B8A2E" w:rsidR="0040194A" w:rsidRPr="00575204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57520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9" w:type="dxa"/>
            <w:vAlign w:val="center"/>
          </w:tcPr>
          <w:p w14:paraId="697CDE1F" w14:textId="1770E473" w:rsidR="0040194A" w:rsidRPr="00575204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57520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9" w:type="dxa"/>
            <w:vAlign w:val="center"/>
          </w:tcPr>
          <w:p w14:paraId="33803535" w14:textId="60F8CC2B" w:rsidR="0040194A" w:rsidRPr="00575204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575204">
              <w:rPr>
                <w:color w:val="000000"/>
                <w:sz w:val="22"/>
                <w:szCs w:val="22"/>
              </w:rPr>
              <w:t>2</w:t>
            </w:r>
          </w:p>
        </w:tc>
      </w:tr>
      <w:tr w:rsidR="0040194A" w14:paraId="20E1F9EE" w14:textId="5885F311" w:rsidTr="0040194A">
        <w:trPr>
          <w:trHeight w:val="64"/>
          <w:jc w:val="center"/>
        </w:trPr>
        <w:tc>
          <w:tcPr>
            <w:tcW w:w="5557" w:type="dxa"/>
            <w:shd w:val="clear" w:color="auto" w:fill="BFBFBF"/>
            <w:vAlign w:val="center"/>
          </w:tcPr>
          <w:p w14:paraId="4497573E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 из них: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7CFAD05E" w14:textId="77777777" w:rsidR="0040194A" w:rsidRDefault="0040194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3D18A71A" w14:textId="77777777" w:rsidR="0040194A" w:rsidRDefault="0040194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BFBFBF"/>
            <w:vAlign w:val="center"/>
          </w:tcPr>
          <w:p w14:paraId="75CF5B25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2EE89E51" w14:textId="3EEC632E" w:rsidR="0040194A" w:rsidRPr="00575204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575204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878" w:type="dxa"/>
            <w:shd w:val="clear" w:color="auto" w:fill="BFBFBF"/>
            <w:vAlign w:val="center"/>
          </w:tcPr>
          <w:p w14:paraId="40A02E37" w14:textId="77777777" w:rsidR="0040194A" w:rsidRPr="00575204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BFBFBF"/>
            <w:vAlign w:val="center"/>
          </w:tcPr>
          <w:p w14:paraId="3F8470D9" w14:textId="77777777" w:rsidR="0040194A" w:rsidRPr="00575204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BFBFBF"/>
            <w:vAlign w:val="center"/>
          </w:tcPr>
          <w:p w14:paraId="7A631DD3" w14:textId="77777777" w:rsidR="0040194A" w:rsidRPr="00575204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BFBFBF"/>
            <w:vAlign w:val="center"/>
          </w:tcPr>
          <w:p w14:paraId="31A000CE" w14:textId="77777777" w:rsidR="0040194A" w:rsidRPr="00575204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BFBFBF"/>
            <w:vAlign w:val="center"/>
          </w:tcPr>
          <w:p w14:paraId="25CAB196" w14:textId="76623BE0" w:rsidR="0040194A" w:rsidRPr="00575204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0194A" w14:paraId="323B6075" w14:textId="6C0B9C3C" w:rsidTr="0040194A">
        <w:trPr>
          <w:trHeight w:val="255"/>
          <w:jc w:val="center"/>
        </w:trPr>
        <w:tc>
          <w:tcPr>
            <w:tcW w:w="5557" w:type="dxa"/>
            <w:shd w:val="clear" w:color="auto" w:fill="auto"/>
            <w:vAlign w:val="center"/>
          </w:tcPr>
          <w:p w14:paraId="183DE153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изданных не за счет средств РУДН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F9FA08" w14:textId="77777777" w:rsidR="0040194A" w:rsidRDefault="0040194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48F9C652" w14:textId="77777777" w:rsidR="0040194A" w:rsidRDefault="0040194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3" w:type="dxa"/>
            <w:vAlign w:val="center"/>
          </w:tcPr>
          <w:p w14:paraId="313A0138" w14:textId="430C0A0B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4D9B7C" w14:textId="634975B5" w:rsidR="0040194A" w:rsidRPr="00575204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57520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8" w:type="dxa"/>
            <w:vAlign w:val="center"/>
          </w:tcPr>
          <w:p w14:paraId="63BAB150" w14:textId="175EFAAD" w:rsidR="0040194A" w:rsidRPr="00575204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5752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14:paraId="6E52965C" w14:textId="31C38E0C" w:rsidR="0040194A" w:rsidRPr="00575204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5752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14:paraId="02200227" w14:textId="362D3BF9" w:rsidR="0040194A" w:rsidRPr="00575204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57520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9" w:type="dxa"/>
            <w:vAlign w:val="center"/>
          </w:tcPr>
          <w:p w14:paraId="0A27427E" w14:textId="0062A297" w:rsidR="0040194A" w:rsidRPr="00575204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57520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9" w:type="dxa"/>
            <w:vAlign w:val="center"/>
          </w:tcPr>
          <w:p w14:paraId="14759459" w14:textId="63043A3E" w:rsidR="0040194A" w:rsidRPr="00575204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575204">
              <w:rPr>
                <w:color w:val="000000"/>
                <w:sz w:val="22"/>
                <w:szCs w:val="22"/>
              </w:rPr>
              <w:t>2</w:t>
            </w:r>
          </w:p>
        </w:tc>
      </w:tr>
      <w:tr w:rsidR="0040194A" w14:paraId="6DE8279F" w14:textId="7DC8D932" w:rsidTr="0040194A">
        <w:trPr>
          <w:trHeight w:val="127"/>
          <w:jc w:val="center"/>
        </w:trPr>
        <w:tc>
          <w:tcPr>
            <w:tcW w:w="5557" w:type="dxa"/>
            <w:shd w:val="clear" w:color="auto" w:fill="auto"/>
            <w:vAlign w:val="center"/>
          </w:tcPr>
          <w:p w14:paraId="2AF033F5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 изданных за рубежом.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061478" w14:textId="77777777" w:rsidR="0040194A" w:rsidRDefault="0040194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704C30F5" w14:textId="77777777" w:rsidR="0040194A" w:rsidRDefault="0040194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3" w:type="dxa"/>
            <w:vAlign w:val="center"/>
          </w:tcPr>
          <w:p w14:paraId="35FF2064" w14:textId="009B65D1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8A59B2" w14:textId="7B68DAB6" w:rsidR="0040194A" w:rsidRPr="00575204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7520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78" w:type="dxa"/>
            <w:vAlign w:val="center"/>
          </w:tcPr>
          <w:p w14:paraId="59798A32" w14:textId="77777777" w:rsidR="0040194A" w:rsidRPr="00575204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vAlign w:val="center"/>
          </w:tcPr>
          <w:p w14:paraId="6AD38A57" w14:textId="77777777" w:rsidR="0040194A" w:rsidRPr="00575204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vAlign w:val="center"/>
          </w:tcPr>
          <w:p w14:paraId="7C89F7D4" w14:textId="43BD76E5" w:rsidR="0040194A" w:rsidRPr="00575204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 w:rsidRPr="00575204">
              <w:rPr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14:paraId="5B2B7A0A" w14:textId="568710E6" w:rsidR="0040194A" w:rsidRPr="00575204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 w:rsidRPr="00575204">
              <w:rPr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14:paraId="1D413C37" w14:textId="16A01C00" w:rsidR="0040194A" w:rsidRPr="00575204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 w:rsidRPr="00575204">
              <w:rPr>
                <w:sz w:val="22"/>
                <w:szCs w:val="22"/>
              </w:rPr>
              <w:t>1</w:t>
            </w:r>
          </w:p>
        </w:tc>
      </w:tr>
      <w:tr w:rsidR="0040194A" w14:paraId="7B25D565" w14:textId="6AAFD6EE" w:rsidTr="0040194A">
        <w:trPr>
          <w:trHeight w:val="127"/>
          <w:jc w:val="center"/>
        </w:trPr>
        <w:tc>
          <w:tcPr>
            <w:tcW w:w="5557" w:type="dxa"/>
            <w:shd w:val="clear" w:color="auto" w:fill="auto"/>
            <w:vAlign w:val="center"/>
          </w:tcPr>
          <w:p w14:paraId="7E44DF0B" w14:textId="77777777" w:rsidR="0040194A" w:rsidRDefault="0040194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постоянных научных семинаров БУП</w:t>
            </w:r>
          </w:p>
          <w:p w14:paraId="332D9292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5CC254" w14:textId="77777777" w:rsidR="0040194A" w:rsidRDefault="0040194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5F9801CE" w14:textId="77777777" w:rsidR="0040194A" w:rsidRDefault="0040194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3" w:type="dxa"/>
            <w:vAlign w:val="center"/>
          </w:tcPr>
          <w:p w14:paraId="658A2E40" w14:textId="10F86444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11D351B" w14:textId="0980036A" w:rsidR="0040194A" w:rsidRPr="001E4FF5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vAlign w:val="center"/>
          </w:tcPr>
          <w:p w14:paraId="66CAB5CD" w14:textId="5D20E5E3" w:rsidR="0040194A" w:rsidRPr="001E4FF5" w:rsidRDefault="0014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14:paraId="53833ADC" w14:textId="5220209D" w:rsidR="0040194A" w:rsidRPr="001E4FF5" w:rsidRDefault="0014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14:paraId="0A0B8FB3" w14:textId="358FF722" w:rsidR="0040194A" w:rsidRPr="001E4FF5" w:rsidRDefault="0014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14:paraId="43DA1CFA" w14:textId="6F08B3DB" w:rsidR="0040194A" w:rsidRPr="001E4FF5" w:rsidRDefault="0014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14:paraId="76D55734" w14:textId="3BE8D6F7" w:rsidR="0040194A" w:rsidRPr="001E4FF5" w:rsidRDefault="0014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0194A" w14:paraId="5A69298B" w14:textId="717F518F" w:rsidTr="0040194A">
        <w:trPr>
          <w:trHeight w:val="283"/>
          <w:jc w:val="center"/>
        </w:trPr>
        <w:tc>
          <w:tcPr>
            <w:tcW w:w="5557" w:type="dxa"/>
            <w:shd w:val="clear" w:color="auto" w:fill="auto"/>
            <w:vAlign w:val="center"/>
          </w:tcPr>
          <w:p w14:paraId="7578835E" w14:textId="77777777" w:rsidR="0040194A" w:rsidRDefault="0040194A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885"/>
              </w:tabs>
              <w:ind w:left="11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54A64F" w14:textId="77777777" w:rsidR="0040194A" w:rsidRDefault="0040194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697CF399" w14:textId="77777777" w:rsidR="0040194A" w:rsidRDefault="0040194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3" w:type="dxa"/>
            <w:vAlign w:val="center"/>
          </w:tcPr>
          <w:p w14:paraId="799A18AF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14:paraId="27B1E531" w14:textId="0F0FB2D5" w:rsidR="0040194A" w:rsidRPr="001E4FF5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vAlign w:val="center"/>
          </w:tcPr>
          <w:p w14:paraId="5DC5E32B" w14:textId="6E8B85B0" w:rsidR="0040194A" w:rsidRPr="001E4FF5" w:rsidRDefault="0014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14:paraId="032250D5" w14:textId="7994A779" w:rsidR="0040194A" w:rsidRPr="001E4FF5" w:rsidRDefault="0014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14:paraId="758CDE6F" w14:textId="56E9B495" w:rsidR="0040194A" w:rsidRPr="001E4FF5" w:rsidRDefault="0014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14:paraId="22D20CBF" w14:textId="5EC19A0F" w:rsidR="0040194A" w:rsidRPr="001E4FF5" w:rsidRDefault="0014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14:paraId="3C68DBE7" w14:textId="44401ACC" w:rsidR="0040194A" w:rsidRPr="001E4FF5" w:rsidRDefault="0014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0194A" w14:paraId="1CA4E5B7" w14:textId="1DC8F7A0" w:rsidTr="0040194A">
        <w:trPr>
          <w:trHeight w:val="283"/>
          <w:jc w:val="center"/>
        </w:trPr>
        <w:tc>
          <w:tcPr>
            <w:tcW w:w="5557" w:type="dxa"/>
            <w:shd w:val="clear" w:color="auto" w:fill="auto"/>
            <w:vAlign w:val="center"/>
          </w:tcPr>
          <w:p w14:paraId="0F6B9BB1" w14:textId="77777777" w:rsidR="0040194A" w:rsidRDefault="0040194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международных и всероссийских НТМ, организованных БУП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409D88" w14:textId="77777777" w:rsidR="0040194A" w:rsidRDefault="0040194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7FE84823" w14:textId="77777777" w:rsidR="0040194A" w:rsidRDefault="0040194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</w:t>
            </w:r>
          </w:p>
        </w:tc>
        <w:tc>
          <w:tcPr>
            <w:tcW w:w="993" w:type="dxa"/>
            <w:vAlign w:val="center"/>
          </w:tcPr>
          <w:p w14:paraId="0D246FD6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14:paraId="49E327CD" w14:textId="6BBD820F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vAlign w:val="center"/>
          </w:tcPr>
          <w:p w14:paraId="6424DB71" w14:textId="00492BBF" w:rsidR="0040194A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14:paraId="159B5071" w14:textId="121FF649" w:rsidR="0040194A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14:paraId="4768C0B0" w14:textId="6F381553" w:rsidR="0040194A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14:paraId="7901A781" w14:textId="492BBA44" w:rsidR="0040194A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14:paraId="41D06C46" w14:textId="2D95AD54" w:rsidR="0040194A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0194A" w14:paraId="616A508B" w14:textId="73D68747" w:rsidTr="0040194A">
        <w:trPr>
          <w:trHeight w:val="283"/>
          <w:jc w:val="center"/>
        </w:trPr>
        <w:tc>
          <w:tcPr>
            <w:tcW w:w="5557" w:type="dxa"/>
            <w:shd w:val="clear" w:color="auto" w:fill="auto"/>
            <w:vAlign w:val="center"/>
          </w:tcPr>
          <w:p w14:paraId="7D0D5BE4" w14:textId="77777777" w:rsidR="0040194A" w:rsidRDefault="0040194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актуализированных профилей ППС БУП в </w:t>
            </w:r>
            <w:proofErr w:type="spellStart"/>
            <w:r>
              <w:rPr>
                <w:color w:val="000000"/>
                <w:sz w:val="22"/>
                <w:szCs w:val="22"/>
              </w:rPr>
              <w:t>Google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Scholar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(% профилей от общего количества ППС БУП)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8B45CC" w14:textId="77777777" w:rsidR="0040194A" w:rsidRDefault="0040194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6E016245" w14:textId="77777777" w:rsidR="0040194A" w:rsidRDefault="0040194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993" w:type="dxa"/>
            <w:vAlign w:val="center"/>
          </w:tcPr>
          <w:p w14:paraId="4623F5FD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14:paraId="6CA0CDBD" w14:textId="721A084E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78" w:type="dxa"/>
            <w:vAlign w:val="center"/>
          </w:tcPr>
          <w:p w14:paraId="2091067D" w14:textId="78FF646A" w:rsidR="0040194A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</w:t>
            </w:r>
          </w:p>
        </w:tc>
        <w:tc>
          <w:tcPr>
            <w:tcW w:w="879" w:type="dxa"/>
            <w:vAlign w:val="center"/>
          </w:tcPr>
          <w:p w14:paraId="2D9383F7" w14:textId="28F380E0" w:rsidR="0040194A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79" w:type="dxa"/>
            <w:vAlign w:val="center"/>
          </w:tcPr>
          <w:p w14:paraId="722CB578" w14:textId="25CC36A3" w:rsidR="0040194A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79" w:type="dxa"/>
            <w:vAlign w:val="center"/>
          </w:tcPr>
          <w:p w14:paraId="17A14B4D" w14:textId="796C80B4" w:rsidR="0040194A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79" w:type="dxa"/>
            <w:vAlign w:val="center"/>
          </w:tcPr>
          <w:p w14:paraId="0810A46F" w14:textId="6F748520" w:rsidR="0040194A" w:rsidRDefault="0057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0194A" w14:paraId="075631B3" w14:textId="0180F0B3" w:rsidTr="0040194A">
        <w:trPr>
          <w:trHeight w:val="283"/>
          <w:jc w:val="center"/>
        </w:trPr>
        <w:tc>
          <w:tcPr>
            <w:tcW w:w="5557" w:type="dxa"/>
            <w:shd w:val="clear" w:color="auto" w:fill="auto"/>
            <w:vAlign w:val="center"/>
          </w:tcPr>
          <w:p w14:paraId="46A0DCFB" w14:textId="77777777" w:rsidR="0040194A" w:rsidRDefault="0040194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научных релизов, опубликованных на сайте по итогам выхода научных публикаций (% релизов на сайте от общего количества научных публикаций). </w:t>
            </w:r>
            <w:r>
              <w:rPr>
                <w:color w:val="000000"/>
                <w:sz w:val="22"/>
                <w:szCs w:val="22"/>
              </w:rPr>
              <w:lastRenderedPageBreak/>
              <w:t>Примечание: целевое значение для гуманитарных наук – 40%, для приоритетных направлений (химия, математика) – 75%, для остальных БУП – 60%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4A6606" w14:textId="77777777" w:rsidR="0040194A" w:rsidRDefault="0040194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%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5538A9AD" w14:textId="77777777" w:rsidR="0040194A" w:rsidRDefault="0040194A" w:rsidP="003D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993" w:type="dxa"/>
            <w:vAlign w:val="center"/>
          </w:tcPr>
          <w:p w14:paraId="79D24635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14:paraId="12DC62D5" w14:textId="77777777" w:rsidR="0040194A" w:rsidRDefault="0040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8" w:type="dxa"/>
            <w:vAlign w:val="center"/>
          </w:tcPr>
          <w:p w14:paraId="3ED1AFC6" w14:textId="16AD547A" w:rsidR="0040194A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9" w:type="dxa"/>
            <w:vAlign w:val="center"/>
          </w:tcPr>
          <w:p w14:paraId="4D35B4A4" w14:textId="035B9DA9" w:rsidR="0040194A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9" w:type="dxa"/>
            <w:vAlign w:val="center"/>
          </w:tcPr>
          <w:p w14:paraId="40EB09F6" w14:textId="04BCBB11" w:rsidR="0040194A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79" w:type="dxa"/>
            <w:vAlign w:val="center"/>
          </w:tcPr>
          <w:p w14:paraId="27050B06" w14:textId="48D6F0DA" w:rsidR="0040194A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79" w:type="dxa"/>
            <w:vAlign w:val="center"/>
          </w:tcPr>
          <w:p w14:paraId="4A9EA33F" w14:textId="2F220B18" w:rsidR="0040194A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</w:tbl>
    <w:p w14:paraId="10BD627E" w14:textId="77777777" w:rsidR="00E00FBF" w:rsidRDefault="00E00F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  <w:sectPr w:rsidR="00E00FBF">
          <w:headerReference w:type="default" r:id="rId12"/>
          <w:footerReference w:type="default" r:id="rId13"/>
          <w:pgSz w:w="16838" w:h="11906" w:orient="landscape"/>
          <w:pgMar w:top="899" w:right="1134" w:bottom="851" w:left="1276" w:header="709" w:footer="445" w:gutter="0"/>
          <w:cols w:space="720"/>
        </w:sectPr>
      </w:pPr>
    </w:p>
    <w:p w14:paraId="4C7833AB" w14:textId="77777777" w:rsidR="00E00FBF" w:rsidRDefault="00E00F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8"/>
        <w:tblW w:w="151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7"/>
        <w:gridCol w:w="1276"/>
        <w:gridCol w:w="1559"/>
        <w:gridCol w:w="993"/>
        <w:gridCol w:w="1417"/>
        <w:gridCol w:w="878"/>
        <w:gridCol w:w="879"/>
        <w:gridCol w:w="879"/>
        <w:gridCol w:w="879"/>
        <w:gridCol w:w="879"/>
      </w:tblGrid>
      <w:tr w:rsidR="00F14FC9" w14:paraId="3401AE6D" w14:textId="4181BAAB" w:rsidTr="00F14FC9">
        <w:trPr>
          <w:trHeight w:val="268"/>
          <w:jc w:val="center"/>
        </w:trPr>
        <w:tc>
          <w:tcPr>
            <w:tcW w:w="5557" w:type="dxa"/>
            <w:vMerge w:val="restart"/>
            <w:vAlign w:val="center"/>
          </w:tcPr>
          <w:p w14:paraId="3A63144B" w14:textId="77777777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276" w:type="dxa"/>
            <w:vMerge w:val="restart"/>
            <w:vAlign w:val="center"/>
          </w:tcPr>
          <w:p w14:paraId="060E4DAD" w14:textId="77777777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59" w:type="dxa"/>
            <w:vMerge w:val="restart"/>
            <w:vAlign w:val="center"/>
          </w:tcPr>
          <w:p w14:paraId="6DC6A3D0" w14:textId="77777777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410" w:type="dxa"/>
            <w:gridSpan w:val="2"/>
            <w:vAlign w:val="center"/>
          </w:tcPr>
          <w:p w14:paraId="788744B7" w14:textId="77777777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394" w:type="dxa"/>
            <w:gridSpan w:val="5"/>
            <w:vAlign w:val="center"/>
          </w:tcPr>
          <w:p w14:paraId="28E31BFF" w14:textId="053CAE52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Плановые значения показателей</w:t>
            </w:r>
          </w:p>
        </w:tc>
      </w:tr>
      <w:tr w:rsidR="00F14FC9" w14:paraId="630063B9" w14:textId="2BB5D25D" w:rsidTr="00F14FC9">
        <w:trPr>
          <w:trHeight w:val="268"/>
          <w:jc w:val="center"/>
        </w:trPr>
        <w:tc>
          <w:tcPr>
            <w:tcW w:w="5557" w:type="dxa"/>
            <w:vMerge/>
            <w:vAlign w:val="center"/>
          </w:tcPr>
          <w:p w14:paraId="3F8D5BD9" w14:textId="77777777" w:rsidR="00F14FC9" w:rsidRDefault="00F14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D095BEA" w14:textId="77777777" w:rsidR="00F14FC9" w:rsidRDefault="00F14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5B17EFCE" w14:textId="77777777" w:rsidR="00F14FC9" w:rsidRDefault="00F14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0579CD5" w14:textId="77777777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17" w:type="dxa"/>
            <w:vAlign w:val="center"/>
          </w:tcPr>
          <w:p w14:paraId="7C287FE7" w14:textId="77777777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878" w:type="dxa"/>
            <w:vAlign w:val="center"/>
          </w:tcPr>
          <w:p w14:paraId="06717F6D" w14:textId="498CC3AC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79" w:type="dxa"/>
            <w:vAlign w:val="center"/>
          </w:tcPr>
          <w:p w14:paraId="151C2902" w14:textId="431EC2EA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79" w:type="dxa"/>
            <w:vAlign w:val="center"/>
          </w:tcPr>
          <w:p w14:paraId="5FBE769B" w14:textId="51DF4A5D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879" w:type="dxa"/>
            <w:vAlign w:val="center"/>
          </w:tcPr>
          <w:p w14:paraId="7E6C6A6D" w14:textId="1CF458B7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879" w:type="dxa"/>
            <w:vAlign w:val="center"/>
          </w:tcPr>
          <w:p w14:paraId="7954139F" w14:textId="26FFF61D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2028</w:t>
            </w:r>
          </w:p>
        </w:tc>
      </w:tr>
      <w:tr w:rsidR="00F14FC9" w14:paraId="530B5F5B" w14:textId="2981B2CC" w:rsidTr="00F14FC9">
        <w:trPr>
          <w:trHeight w:val="675"/>
          <w:jc w:val="center"/>
        </w:trPr>
        <w:tc>
          <w:tcPr>
            <w:tcW w:w="5557" w:type="dxa"/>
            <w:shd w:val="clear" w:color="auto" w:fill="auto"/>
            <w:vAlign w:val="center"/>
          </w:tcPr>
          <w:p w14:paraId="20FEA9BE" w14:textId="77777777" w:rsidR="00F14FC9" w:rsidRDefault="00F14F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2"/>
              </w:tabs>
              <w:ind w:hanging="544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аспирантов в БУП</w:t>
            </w:r>
            <w:r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C2A953" w14:textId="77777777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1AE6C40C" w14:textId="77777777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СРЕД/ ПГОД</w:t>
            </w:r>
          </w:p>
        </w:tc>
        <w:tc>
          <w:tcPr>
            <w:tcW w:w="993" w:type="dxa"/>
            <w:vAlign w:val="center"/>
          </w:tcPr>
          <w:p w14:paraId="21FBD39B" w14:textId="64877E71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4F1B394" w14:textId="63A997F7" w:rsidR="00F14FC9" w:rsidRDefault="00F14FC9" w:rsidP="0046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63/49</w:t>
            </w:r>
          </w:p>
        </w:tc>
        <w:tc>
          <w:tcPr>
            <w:tcW w:w="878" w:type="dxa"/>
            <w:vAlign w:val="center"/>
          </w:tcPr>
          <w:p w14:paraId="5D369911" w14:textId="1F794342" w:rsidR="00F14FC9" w:rsidRDefault="00F14FC9" w:rsidP="0046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879" w:type="dxa"/>
            <w:vAlign w:val="center"/>
          </w:tcPr>
          <w:p w14:paraId="503D586D" w14:textId="05EB2F82" w:rsidR="00F14FC9" w:rsidRDefault="00F14FC9" w:rsidP="0046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879" w:type="dxa"/>
            <w:vAlign w:val="center"/>
          </w:tcPr>
          <w:p w14:paraId="2A9F95FF" w14:textId="1363BAF2" w:rsidR="00F14FC9" w:rsidRDefault="00F14FC9" w:rsidP="0046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879" w:type="dxa"/>
            <w:vAlign w:val="center"/>
          </w:tcPr>
          <w:p w14:paraId="3179B4BD" w14:textId="640B6683" w:rsidR="00F14FC9" w:rsidRDefault="00F14FC9" w:rsidP="0046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879" w:type="dxa"/>
            <w:vAlign w:val="center"/>
          </w:tcPr>
          <w:p w14:paraId="6FB515A5" w14:textId="59A6900C" w:rsidR="00F14FC9" w:rsidRDefault="00F14FC9" w:rsidP="0046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</w:tr>
      <w:tr w:rsidR="00F14FC9" w14:paraId="2A6793C0" w14:textId="110C5D78" w:rsidTr="00F14FC9">
        <w:trPr>
          <w:trHeight w:val="268"/>
          <w:jc w:val="center"/>
        </w:trPr>
        <w:tc>
          <w:tcPr>
            <w:tcW w:w="5557" w:type="dxa"/>
            <w:shd w:val="clear" w:color="auto" w:fill="auto"/>
            <w:vAlign w:val="center"/>
          </w:tcPr>
          <w:p w14:paraId="76560849" w14:textId="77777777" w:rsidR="00F14FC9" w:rsidRDefault="00F14FC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российских/иностранных аспирантов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88DDBE" w14:textId="77777777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66AF9A5D" w14:textId="77777777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СРЕД/ ПГОД</w:t>
            </w:r>
          </w:p>
        </w:tc>
        <w:tc>
          <w:tcPr>
            <w:tcW w:w="993" w:type="dxa"/>
            <w:vAlign w:val="center"/>
          </w:tcPr>
          <w:p w14:paraId="192AD095" w14:textId="3D0A99C1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C17E2C5" w14:textId="77777777" w:rsidR="00F14FC9" w:rsidRDefault="00F14FC9" w:rsidP="0046581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46/39</w:t>
            </w:r>
          </w:p>
          <w:p w14:paraId="37E4BC5D" w14:textId="0A71051B" w:rsidR="00F14FC9" w:rsidRDefault="00F14FC9" w:rsidP="0046581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17/10</w:t>
            </w:r>
          </w:p>
        </w:tc>
        <w:tc>
          <w:tcPr>
            <w:tcW w:w="878" w:type="dxa"/>
            <w:vAlign w:val="center"/>
          </w:tcPr>
          <w:p w14:paraId="609F22F9" w14:textId="5576D713" w:rsidR="00F14FC9" w:rsidRDefault="00F14FC9" w:rsidP="0046581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35/30</w:t>
            </w:r>
          </w:p>
        </w:tc>
        <w:tc>
          <w:tcPr>
            <w:tcW w:w="879" w:type="dxa"/>
            <w:vAlign w:val="center"/>
          </w:tcPr>
          <w:p w14:paraId="3BEAC453" w14:textId="1FFE5499" w:rsidR="00F14FC9" w:rsidRDefault="00F14FC9" w:rsidP="0046581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35/30</w:t>
            </w:r>
          </w:p>
        </w:tc>
        <w:tc>
          <w:tcPr>
            <w:tcW w:w="879" w:type="dxa"/>
            <w:vAlign w:val="center"/>
          </w:tcPr>
          <w:p w14:paraId="03CC0D55" w14:textId="04993027" w:rsidR="00F14FC9" w:rsidRDefault="00F14FC9" w:rsidP="0046581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35/30</w:t>
            </w:r>
          </w:p>
        </w:tc>
        <w:tc>
          <w:tcPr>
            <w:tcW w:w="879" w:type="dxa"/>
            <w:vAlign w:val="center"/>
          </w:tcPr>
          <w:p w14:paraId="14686C2A" w14:textId="15A25C7D" w:rsidR="00F14FC9" w:rsidRDefault="00F14FC9" w:rsidP="0046581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35/30</w:t>
            </w:r>
          </w:p>
        </w:tc>
        <w:tc>
          <w:tcPr>
            <w:tcW w:w="879" w:type="dxa"/>
            <w:vAlign w:val="center"/>
          </w:tcPr>
          <w:p w14:paraId="226A8842" w14:textId="0A644F8A" w:rsidR="00F14FC9" w:rsidRDefault="00F14FC9" w:rsidP="0046581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35/30</w:t>
            </w:r>
          </w:p>
        </w:tc>
      </w:tr>
      <w:tr w:rsidR="00F14FC9" w14:paraId="6489BD7B" w14:textId="6BFA0046" w:rsidTr="00F14FC9">
        <w:trPr>
          <w:trHeight w:val="459"/>
          <w:jc w:val="center"/>
        </w:trPr>
        <w:tc>
          <w:tcPr>
            <w:tcW w:w="5557" w:type="dxa"/>
            <w:shd w:val="clear" w:color="auto" w:fill="auto"/>
            <w:vAlign w:val="center"/>
          </w:tcPr>
          <w:p w14:paraId="629BEE4F" w14:textId="77777777" w:rsidR="00F14FC9" w:rsidRDefault="00F14FC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</w:rPr>
              <w:t>. контрактных российских/ иностранных аспирантов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124A6F" w14:textId="77777777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3FBE2FDC" w14:textId="77777777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СРЕД/ ПГОД</w:t>
            </w:r>
          </w:p>
        </w:tc>
        <w:tc>
          <w:tcPr>
            <w:tcW w:w="993" w:type="dxa"/>
            <w:vAlign w:val="center"/>
          </w:tcPr>
          <w:p w14:paraId="4B2BDD6C" w14:textId="77777777" w:rsidR="00F14FC9" w:rsidRDefault="00F14FC9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90AA4BA" w14:textId="77777777" w:rsidR="00F14FC9" w:rsidRDefault="00F14FC9" w:rsidP="004B610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40/33</w:t>
            </w:r>
          </w:p>
          <w:p w14:paraId="0C9D0AD2" w14:textId="2C1B5A9F" w:rsidR="00F14FC9" w:rsidRDefault="00F14FC9" w:rsidP="004B610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9/5</w:t>
            </w:r>
          </w:p>
        </w:tc>
        <w:tc>
          <w:tcPr>
            <w:tcW w:w="878" w:type="dxa"/>
            <w:vAlign w:val="center"/>
          </w:tcPr>
          <w:p w14:paraId="29F756FA" w14:textId="2509FB7C" w:rsidR="00F14FC9" w:rsidRDefault="00F14FC9" w:rsidP="004B610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30/25</w:t>
            </w:r>
          </w:p>
        </w:tc>
        <w:tc>
          <w:tcPr>
            <w:tcW w:w="879" w:type="dxa"/>
            <w:vAlign w:val="center"/>
          </w:tcPr>
          <w:p w14:paraId="4EFE0269" w14:textId="68300F63" w:rsidR="00F14FC9" w:rsidRDefault="00F14FC9" w:rsidP="004B610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30/25</w:t>
            </w:r>
          </w:p>
        </w:tc>
        <w:tc>
          <w:tcPr>
            <w:tcW w:w="879" w:type="dxa"/>
            <w:vAlign w:val="center"/>
          </w:tcPr>
          <w:p w14:paraId="0F3A290D" w14:textId="33F5A417" w:rsidR="00F14FC9" w:rsidRDefault="00F14FC9" w:rsidP="004B610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30/25</w:t>
            </w:r>
          </w:p>
        </w:tc>
        <w:tc>
          <w:tcPr>
            <w:tcW w:w="879" w:type="dxa"/>
            <w:vAlign w:val="center"/>
          </w:tcPr>
          <w:p w14:paraId="7844C462" w14:textId="0CB3B6BC" w:rsidR="00F14FC9" w:rsidRDefault="00F14FC9" w:rsidP="004B610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30/25</w:t>
            </w:r>
          </w:p>
        </w:tc>
        <w:tc>
          <w:tcPr>
            <w:tcW w:w="879" w:type="dxa"/>
            <w:vAlign w:val="center"/>
          </w:tcPr>
          <w:p w14:paraId="70E97563" w14:textId="7AB71472" w:rsidR="00F14FC9" w:rsidRDefault="00F14FC9" w:rsidP="004B610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30/25</w:t>
            </w:r>
          </w:p>
        </w:tc>
      </w:tr>
      <w:tr w:rsidR="00F14FC9" w14:paraId="796DDCD9" w14:textId="47494FD3" w:rsidTr="00F14FC9">
        <w:trPr>
          <w:trHeight w:val="345"/>
          <w:jc w:val="center"/>
        </w:trPr>
        <w:tc>
          <w:tcPr>
            <w:tcW w:w="5557" w:type="dxa"/>
            <w:shd w:val="clear" w:color="auto" w:fill="auto"/>
            <w:vAlign w:val="center"/>
          </w:tcPr>
          <w:p w14:paraId="13371411" w14:textId="77777777" w:rsidR="00F14FC9" w:rsidRDefault="00F14F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соискателей:</w:t>
            </w:r>
          </w:p>
          <w:p w14:paraId="430997BC" w14:textId="77777777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Всего: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0ECCAE" w14:textId="77777777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6CCF10B1" w14:textId="77777777" w:rsidR="00F14FC9" w:rsidRDefault="00F14FC9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993" w:type="dxa"/>
            <w:vAlign w:val="center"/>
          </w:tcPr>
          <w:p w14:paraId="5EC03C34" w14:textId="1B299375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FD271EF" w14:textId="1824334C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vAlign w:val="center"/>
          </w:tcPr>
          <w:p w14:paraId="27660FF6" w14:textId="5C984C47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14:paraId="3D06CEF2" w14:textId="59B32B2A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14:paraId="18BA8C89" w14:textId="498BCF43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14:paraId="7DACD5C0" w14:textId="139B117D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14:paraId="62882B0A" w14:textId="3EFA9B36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14FC9" w14:paraId="5E4CD684" w14:textId="1CE81339" w:rsidTr="00F14FC9">
        <w:trPr>
          <w:trHeight w:val="276"/>
          <w:jc w:val="center"/>
        </w:trPr>
        <w:tc>
          <w:tcPr>
            <w:tcW w:w="5557" w:type="dxa"/>
            <w:shd w:val="clear" w:color="auto" w:fill="auto"/>
            <w:vAlign w:val="center"/>
          </w:tcPr>
          <w:p w14:paraId="06BE5A69" w14:textId="77777777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 том числе защитивших диссертацию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9F1F12" w14:textId="77777777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2677E6D5" w14:textId="77777777" w:rsidR="00F14FC9" w:rsidRDefault="00F14FC9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993" w:type="dxa"/>
            <w:vAlign w:val="center"/>
          </w:tcPr>
          <w:p w14:paraId="60DF456E" w14:textId="25F59385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07774CF" w14:textId="3FD0A7FA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8" w:type="dxa"/>
            <w:vAlign w:val="center"/>
          </w:tcPr>
          <w:p w14:paraId="5612E9F8" w14:textId="2F21464D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9" w:type="dxa"/>
            <w:vAlign w:val="center"/>
          </w:tcPr>
          <w:p w14:paraId="664A77FB" w14:textId="2A92D017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14:paraId="014AC930" w14:textId="5D45CD35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14:paraId="5DE957D7" w14:textId="59DE55B3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14:paraId="0E363D77" w14:textId="418AA000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14FC9" w14:paraId="7D6A3B46" w14:textId="51E0A3D8" w:rsidTr="00F14FC9">
        <w:trPr>
          <w:trHeight w:val="679"/>
          <w:jc w:val="center"/>
        </w:trPr>
        <w:tc>
          <w:tcPr>
            <w:tcW w:w="5557" w:type="dxa"/>
            <w:vAlign w:val="center"/>
          </w:tcPr>
          <w:p w14:paraId="44CE72D3" w14:textId="77777777" w:rsidR="00F14FC9" w:rsidRDefault="00F14FC9" w:rsidP="006C6A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Кол-во аспирантов, защитивших диссертации </w:t>
            </w:r>
          </w:p>
          <w:p w14:paraId="3F17DF92" w14:textId="77777777" w:rsidR="00F14FC9" w:rsidRDefault="00F14FC9" w:rsidP="006C6A0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E8B27E" w14:textId="77777777" w:rsidR="00F14FC9" w:rsidRDefault="00F14FC9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27144612" w14:textId="77777777" w:rsidR="00F14FC9" w:rsidRDefault="00F14FC9" w:rsidP="006C6A09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993" w:type="dxa"/>
            <w:vAlign w:val="center"/>
          </w:tcPr>
          <w:p w14:paraId="4FD0E027" w14:textId="17C733F6" w:rsidR="00F14FC9" w:rsidRDefault="00F14FC9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B341A2D" w14:textId="1DE75E6E" w:rsidR="00F14FC9" w:rsidRDefault="00F14FC9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8" w:type="dxa"/>
            <w:vAlign w:val="center"/>
          </w:tcPr>
          <w:p w14:paraId="4BB13EBA" w14:textId="64C9ADA8" w:rsidR="00F14FC9" w:rsidRDefault="003808DB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14:paraId="0E59769B" w14:textId="781E9576" w:rsidR="00F14FC9" w:rsidRDefault="003808DB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9" w:type="dxa"/>
            <w:vAlign w:val="center"/>
          </w:tcPr>
          <w:p w14:paraId="1364C9F5" w14:textId="4858BDC9" w:rsidR="00F14FC9" w:rsidRDefault="003808DB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9" w:type="dxa"/>
            <w:vAlign w:val="center"/>
          </w:tcPr>
          <w:p w14:paraId="192707D1" w14:textId="0F75B3D8" w:rsidR="00F14FC9" w:rsidRDefault="003808DB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9" w:type="dxa"/>
            <w:vAlign w:val="center"/>
          </w:tcPr>
          <w:p w14:paraId="31FA765A" w14:textId="3181278F" w:rsidR="00F14FC9" w:rsidRDefault="003808DB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14FC9" w14:paraId="1AD740F7" w14:textId="709B2F36" w:rsidTr="00F14FC9">
        <w:trPr>
          <w:trHeight w:val="150"/>
          <w:jc w:val="center"/>
        </w:trPr>
        <w:tc>
          <w:tcPr>
            <w:tcW w:w="5557" w:type="dxa"/>
            <w:vAlign w:val="center"/>
          </w:tcPr>
          <w:p w14:paraId="6F70E630" w14:textId="77777777" w:rsidR="00F14FC9" w:rsidRDefault="00F14FC9" w:rsidP="006C6A0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</w:rPr>
              <w:t>. иностранных аспирантов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3B9FB8" w14:textId="77777777" w:rsidR="00F14FC9" w:rsidRDefault="00F14FC9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5F6B3F6B" w14:textId="77777777" w:rsidR="00F14FC9" w:rsidRDefault="00F14FC9" w:rsidP="006C6A09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993" w:type="dxa"/>
            <w:vAlign w:val="center"/>
          </w:tcPr>
          <w:p w14:paraId="306CC317" w14:textId="50212A80" w:rsidR="00F14FC9" w:rsidRDefault="00F14FC9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65CAC9A" w14:textId="501E6D1D" w:rsidR="00F14FC9" w:rsidRDefault="00F14FC9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8" w:type="dxa"/>
            <w:vAlign w:val="center"/>
          </w:tcPr>
          <w:p w14:paraId="1086C2B9" w14:textId="42D7545E" w:rsidR="00F14FC9" w:rsidRDefault="003808DB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14:paraId="24B3A75C" w14:textId="59CC758F" w:rsidR="00F14FC9" w:rsidRDefault="003808DB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14:paraId="69ECD395" w14:textId="13C6DFDF" w:rsidR="00F14FC9" w:rsidRDefault="003808DB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9" w:type="dxa"/>
            <w:vAlign w:val="center"/>
          </w:tcPr>
          <w:p w14:paraId="4D53DDD2" w14:textId="4F871739" w:rsidR="00F14FC9" w:rsidRDefault="003808DB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9" w:type="dxa"/>
            <w:vAlign w:val="center"/>
          </w:tcPr>
          <w:p w14:paraId="0C6F26A1" w14:textId="0C92BBCE" w:rsidR="00F14FC9" w:rsidRDefault="003808DB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14FC9" w14:paraId="4CC7D300" w14:textId="1F299348" w:rsidTr="00F14FC9">
        <w:trPr>
          <w:jc w:val="center"/>
        </w:trPr>
        <w:tc>
          <w:tcPr>
            <w:tcW w:w="5557" w:type="dxa"/>
            <w:vAlign w:val="center"/>
          </w:tcPr>
          <w:p w14:paraId="4EE3F9E7" w14:textId="77777777" w:rsidR="00F14FC9" w:rsidRDefault="00F14FC9" w:rsidP="006C6A0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</w:rPr>
              <w:t>. контрактных российских/ иностранных аспирантов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F6F946" w14:textId="77777777" w:rsidR="00F14FC9" w:rsidRDefault="00F14FC9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0FC5AA8E" w14:textId="77777777" w:rsidR="00F14FC9" w:rsidRDefault="00F14FC9" w:rsidP="006C6A09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993" w:type="dxa"/>
            <w:vAlign w:val="center"/>
          </w:tcPr>
          <w:p w14:paraId="2D2CBEF0" w14:textId="730FBC3D" w:rsidR="00F14FC9" w:rsidRDefault="00F14FC9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8A5BD41" w14:textId="570766DC" w:rsidR="00F14FC9" w:rsidRDefault="00F14FC9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878" w:type="dxa"/>
            <w:vAlign w:val="center"/>
          </w:tcPr>
          <w:p w14:paraId="2F81A6C1" w14:textId="062CAF46" w:rsidR="00F14FC9" w:rsidRDefault="003808DB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</w:t>
            </w:r>
          </w:p>
        </w:tc>
        <w:tc>
          <w:tcPr>
            <w:tcW w:w="879" w:type="dxa"/>
            <w:vAlign w:val="center"/>
          </w:tcPr>
          <w:p w14:paraId="7246E96B" w14:textId="2EC44579" w:rsidR="00F14FC9" w:rsidRDefault="003808DB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</w:t>
            </w:r>
          </w:p>
        </w:tc>
        <w:tc>
          <w:tcPr>
            <w:tcW w:w="879" w:type="dxa"/>
            <w:vAlign w:val="center"/>
          </w:tcPr>
          <w:p w14:paraId="24F32F85" w14:textId="00F81CA0" w:rsidR="00F14FC9" w:rsidRDefault="003808DB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879" w:type="dxa"/>
            <w:vAlign w:val="center"/>
          </w:tcPr>
          <w:p w14:paraId="123F33D4" w14:textId="29CC0456" w:rsidR="00F14FC9" w:rsidRDefault="003808DB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879" w:type="dxa"/>
            <w:vAlign w:val="center"/>
          </w:tcPr>
          <w:p w14:paraId="1903EBC1" w14:textId="398B6FE2" w:rsidR="00F14FC9" w:rsidRDefault="003808DB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</w:tr>
      <w:tr w:rsidR="00F14FC9" w14:paraId="31CBB8F4" w14:textId="4678003D" w:rsidTr="00F14FC9">
        <w:trPr>
          <w:trHeight w:val="369"/>
          <w:jc w:val="center"/>
        </w:trPr>
        <w:tc>
          <w:tcPr>
            <w:tcW w:w="5557" w:type="dxa"/>
            <w:vAlign w:val="center"/>
          </w:tcPr>
          <w:p w14:paraId="28F673CE" w14:textId="77777777" w:rsidR="00F14FC9" w:rsidRDefault="00F14FC9" w:rsidP="006C6A0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Защитивших диссертации в срок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C56048" w14:textId="77777777" w:rsidR="00F14FC9" w:rsidRDefault="00F14FC9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5C0B77B5" w14:textId="77777777" w:rsidR="00F14FC9" w:rsidRDefault="00F14FC9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993" w:type="dxa"/>
            <w:vAlign w:val="center"/>
          </w:tcPr>
          <w:p w14:paraId="3EFC3485" w14:textId="756228FE" w:rsidR="00F14FC9" w:rsidRDefault="00F14FC9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C779D04" w14:textId="5201F7BD" w:rsidR="00F14FC9" w:rsidRDefault="00F14FC9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8" w:type="dxa"/>
            <w:vAlign w:val="center"/>
          </w:tcPr>
          <w:p w14:paraId="08D04204" w14:textId="354FF54A" w:rsidR="00F14FC9" w:rsidRDefault="003808DB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9" w:type="dxa"/>
            <w:vAlign w:val="center"/>
          </w:tcPr>
          <w:p w14:paraId="2B5F6636" w14:textId="5781D699" w:rsidR="00F14FC9" w:rsidRDefault="003808DB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14:paraId="6ECA7C2B" w14:textId="2B1286B2" w:rsidR="00F14FC9" w:rsidRDefault="003808DB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14:paraId="1D1B396C" w14:textId="3250089C" w:rsidR="00F14FC9" w:rsidRDefault="003808DB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9" w:type="dxa"/>
            <w:vAlign w:val="center"/>
          </w:tcPr>
          <w:p w14:paraId="04ADF5B0" w14:textId="4367079D" w:rsidR="00F14FC9" w:rsidRDefault="003808DB" w:rsidP="006C6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F14FC9" w14:paraId="7572C3BF" w14:textId="20B70607" w:rsidTr="00F14FC9">
        <w:trPr>
          <w:trHeight w:val="369"/>
          <w:jc w:val="center"/>
        </w:trPr>
        <w:tc>
          <w:tcPr>
            <w:tcW w:w="5557" w:type="dxa"/>
            <w:shd w:val="clear" w:color="auto" w:fill="BFBFBF"/>
            <w:vAlign w:val="center"/>
          </w:tcPr>
          <w:p w14:paraId="6F833238" w14:textId="77777777" w:rsidR="00F14FC9" w:rsidRDefault="00F14F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Ординатура (для БУП медицинского института)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172A766C" w14:textId="77777777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530DCC40" w14:textId="77777777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BFBFBF"/>
            <w:vAlign w:val="center"/>
          </w:tcPr>
          <w:p w14:paraId="536183DF" w14:textId="0B1B2CB1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14:paraId="5F0CECEF" w14:textId="51CB9B8C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BFBFBF"/>
            <w:vAlign w:val="center"/>
          </w:tcPr>
          <w:p w14:paraId="557368A3" w14:textId="77777777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BFBFBF"/>
            <w:vAlign w:val="center"/>
          </w:tcPr>
          <w:p w14:paraId="1F624EF8" w14:textId="77777777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BFBFBF"/>
            <w:vAlign w:val="center"/>
          </w:tcPr>
          <w:p w14:paraId="52D49609" w14:textId="77777777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BFBFBF"/>
            <w:vAlign w:val="center"/>
          </w:tcPr>
          <w:p w14:paraId="3B4A7466" w14:textId="77777777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BFBFBF"/>
            <w:vAlign w:val="center"/>
          </w:tcPr>
          <w:p w14:paraId="286F1103" w14:textId="77777777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14FC9" w14:paraId="4E962970" w14:textId="47EC6B18" w:rsidTr="00F14FC9">
        <w:trPr>
          <w:trHeight w:val="369"/>
          <w:jc w:val="center"/>
        </w:trPr>
        <w:tc>
          <w:tcPr>
            <w:tcW w:w="5557" w:type="dxa"/>
            <w:shd w:val="clear" w:color="auto" w:fill="auto"/>
            <w:vAlign w:val="center"/>
          </w:tcPr>
          <w:p w14:paraId="4ECC7EC1" w14:textId="77777777" w:rsidR="00F14FC9" w:rsidRDefault="00F14FC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российских ординаторов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27A26F" w14:textId="77777777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098F3A85" w14:textId="77777777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СРЕД/ ПГОД</w:t>
            </w:r>
          </w:p>
        </w:tc>
        <w:tc>
          <w:tcPr>
            <w:tcW w:w="993" w:type="dxa"/>
            <w:vAlign w:val="center"/>
          </w:tcPr>
          <w:p w14:paraId="56C4AAA6" w14:textId="350190FE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14:paraId="51D39432" w14:textId="3089E421" w:rsidR="00F14FC9" w:rsidRDefault="00F14FC9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8" w:type="dxa"/>
            <w:vAlign w:val="center"/>
          </w:tcPr>
          <w:p w14:paraId="647CB2C3" w14:textId="77777777" w:rsidR="00F14FC9" w:rsidRDefault="00F14FC9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14:paraId="4ED002D2" w14:textId="77777777" w:rsidR="00F14FC9" w:rsidRDefault="00F14FC9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14:paraId="729E17E2" w14:textId="77777777" w:rsidR="00F14FC9" w:rsidRDefault="00F14FC9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14:paraId="311401CE" w14:textId="77777777" w:rsidR="00F14FC9" w:rsidRDefault="00F14FC9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14:paraId="53D54ABD" w14:textId="77777777" w:rsidR="00F14FC9" w:rsidRDefault="00F14FC9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14FC9" w14:paraId="0892A9D6" w14:textId="38A11864" w:rsidTr="00F14FC9">
        <w:trPr>
          <w:trHeight w:val="369"/>
          <w:jc w:val="center"/>
        </w:trPr>
        <w:tc>
          <w:tcPr>
            <w:tcW w:w="5557" w:type="dxa"/>
            <w:shd w:val="clear" w:color="auto" w:fill="auto"/>
            <w:vAlign w:val="center"/>
          </w:tcPr>
          <w:p w14:paraId="71C09BE8" w14:textId="77777777" w:rsidR="00F14FC9" w:rsidRDefault="00F14FC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29F48B" w14:textId="77777777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35972348" w14:textId="77777777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СРЕД/ ПГОД</w:t>
            </w:r>
          </w:p>
        </w:tc>
        <w:tc>
          <w:tcPr>
            <w:tcW w:w="993" w:type="dxa"/>
            <w:vAlign w:val="center"/>
          </w:tcPr>
          <w:p w14:paraId="02315023" w14:textId="77777777" w:rsidR="00F14FC9" w:rsidRDefault="00F14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14:paraId="38DBED10" w14:textId="77777777" w:rsidR="00F14FC9" w:rsidRDefault="00F14FC9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8" w:type="dxa"/>
            <w:vAlign w:val="center"/>
          </w:tcPr>
          <w:p w14:paraId="005B181D" w14:textId="77777777" w:rsidR="00F14FC9" w:rsidRDefault="00F14FC9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14:paraId="7EFDC156" w14:textId="77777777" w:rsidR="00F14FC9" w:rsidRDefault="00F14FC9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14:paraId="49E7086E" w14:textId="77777777" w:rsidR="00F14FC9" w:rsidRDefault="00F14FC9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14:paraId="04237B84" w14:textId="77777777" w:rsidR="00F14FC9" w:rsidRDefault="00F14FC9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14:paraId="1731851B" w14:textId="77777777" w:rsidR="00F14FC9" w:rsidRDefault="00F14FC9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</w:tbl>
    <w:p w14:paraId="7D8A1A41" w14:textId="77777777" w:rsidR="00E00FBF" w:rsidRDefault="00E00F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  <w:sectPr w:rsidR="00E00FBF">
          <w:footerReference w:type="default" r:id="rId14"/>
          <w:pgSz w:w="16838" w:h="11906" w:orient="landscape"/>
          <w:pgMar w:top="899" w:right="1134" w:bottom="851" w:left="1276" w:header="709" w:footer="445" w:gutter="0"/>
          <w:cols w:space="720"/>
        </w:sectPr>
      </w:pPr>
    </w:p>
    <w:p w14:paraId="361E3390" w14:textId="77777777" w:rsidR="00E00FBF" w:rsidRDefault="00E00F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9"/>
        <w:tblW w:w="1530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134"/>
        <w:gridCol w:w="1560"/>
        <w:gridCol w:w="1134"/>
        <w:gridCol w:w="1417"/>
        <w:gridCol w:w="877"/>
        <w:gridCol w:w="878"/>
        <w:gridCol w:w="878"/>
        <w:gridCol w:w="878"/>
        <w:gridCol w:w="878"/>
      </w:tblGrid>
      <w:tr w:rsidR="00BA1AAE" w14:paraId="31A84E49" w14:textId="10555EAC" w:rsidTr="00BA1AAE">
        <w:trPr>
          <w:trHeight w:val="96"/>
          <w:jc w:val="center"/>
        </w:trPr>
        <w:tc>
          <w:tcPr>
            <w:tcW w:w="5670" w:type="dxa"/>
            <w:vMerge w:val="restart"/>
            <w:vAlign w:val="center"/>
          </w:tcPr>
          <w:p w14:paraId="3FACF035" w14:textId="77777777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34" w:type="dxa"/>
            <w:vMerge w:val="restart"/>
            <w:vAlign w:val="center"/>
          </w:tcPr>
          <w:p w14:paraId="6887F360" w14:textId="77777777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0" w:type="dxa"/>
            <w:vMerge w:val="restart"/>
            <w:vAlign w:val="center"/>
          </w:tcPr>
          <w:p w14:paraId="429086B6" w14:textId="77777777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551" w:type="dxa"/>
            <w:gridSpan w:val="2"/>
            <w:vAlign w:val="center"/>
          </w:tcPr>
          <w:p w14:paraId="3D8CCFFB" w14:textId="77777777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389" w:type="dxa"/>
            <w:gridSpan w:val="5"/>
            <w:vAlign w:val="center"/>
          </w:tcPr>
          <w:p w14:paraId="361DB11F" w14:textId="542DF5CA" w:rsidR="00BA1AAE" w:rsidRDefault="00BA1AAE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Плановые значения показателей</w:t>
            </w:r>
          </w:p>
        </w:tc>
      </w:tr>
      <w:tr w:rsidR="00BA1AAE" w14:paraId="79924885" w14:textId="2C20B46D" w:rsidTr="00BA1AAE">
        <w:trPr>
          <w:trHeight w:val="240"/>
          <w:jc w:val="center"/>
        </w:trPr>
        <w:tc>
          <w:tcPr>
            <w:tcW w:w="5670" w:type="dxa"/>
            <w:vMerge/>
            <w:vAlign w:val="center"/>
          </w:tcPr>
          <w:p w14:paraId="20D01EDD" w14:textId="77777777" w:rsidR="00BA1AAE" w:rsidRDefault="00BA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B3CBDAE" w14:textId="77777777" w:rsidR="00BA1AAE" w:rsidRDefault="00BA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14459B4C" w14:textId="77777777" w:rsidR="00BA1AAE" w:rsidRDefault="00BA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D63796B" w14:textId="77777777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17" w:type="dxa"/>
            <w:vAlign w:val="center"/>
          </w:tcPr>
          <w:p w14:paraId="7C35CA4B" w14:textId="77777777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877" w:type="dxa"/>
            <w:vAlign w:val="center"/>
          </w:tcPr>
          <w:p w14:paraId="78507F97" w14:textId="65FE559D" w:rsidR="00BA1AAE" w:rsidRDefault="00BA1AAE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78" w:type="dxa"/>
            <w:vAlign w:val="center"/>
          </w:tcPr>
          <w:p w14:paraId="38BAFEFE" w14:textId="0909AF27" w:rsidR="00BA1AAE" w:rsidRDefault="00BA1AAE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78" w:type="dxa"/>
            <w:vAlign w:val="center"/>
          </w:tcPr>
          <w:p w14:paraId="4C4A9F49" w14:textId="03704312" w:rsidR="00BA1AAE" w:rsidRDefault="00BA1AAE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878" w:type="dxa"/>
            <w:vAlign w:val="center"/>
          </w:tcPr>
          <w:p w14:paraId="533DB34E" w14:textId="527120F9" w:rsidR="00BA1AAE" w:rsidRDefault="00BA1AAE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878" w:type="dxa"/>
            <w:vAlign w:val="center"/>
          </w:tcPr>
          <w:p w14:paraId="7DB67BFB" w14:textId="21C6D3F9" w:rsidR="00BA1AAE" w:rsidRDefault="00BA1AAE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2028</w:t>
            </w:r>
          </w:p>
        </w:tc>
      </w:tr>
      <w:tr w:rsidR="00BA1AAE" w14:paraId="123D3FEC" w14:textId="5CBF49D6" w:rsidTr="00BA1AAE">
        <w:trPr>
          <w:trHeight w:val="686"/>
          <w:jc w:val="center"/>
        </w:trPr>
        <w:tc>
          <w:tcPr>
            <w:tcW w:w="5670" w:type="dxa"/>
            <w:shd w:val="clear" w:color="auto" w:fill="BFBFBF"/>
            <w:vAlign w:val="center"/>
          </w:tcPr>
          <w:p w14:paraId="7BF50369" w14:textId="4508B3D7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III. Международное сотрудничество БУП.</w:t>
            </w:r>
          </w:p>
          <w:p w14:paraId="0190BEF8" w14:textId="77777777" w:rsidR="00BA1AAE" w:rsidRDefault="00BA1A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28FAF242" w14:textId="77777777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3E2C905D" w14:textId="77777777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EAB2294" w14:textId="77777777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165A6162" w14:textId="77777777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877" w:type="dxa"/>
            <w:shd w:val="clear" w:color="auto" w:fill="BFBFBF"/>
            <w:vAlign w:val="center"/>
          </w:tcPr>
          <w:p w14:paraId="64E07C29" w14:textId="63BEB1D3" w:rsidR="00BA1AAE" w:rsidRDefault="00BA1AAE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878" w:type="dxa"/>
            <w:shd w:val="clear" w:color="auto" w:fill="BFBFBF"/>
            <w:vAlign w:val="center"/>
          </w:tcPr>
          <w:p w14:paraId="266FB107" w14:textId="25B8D89A" w:rsidR="00BA1AAE" w:rsidRDefault="00BA1AAE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878" w:type="dxa"/>
            <w:shd w:val="clear" w:color="auto" w:fill="BFBFBF"/>
            <w:vAlign w:val="center"/>
          </w:tcPr>
          <w:p w14:paraId="195BB81B" w14:textId="3F5A4378" w:rsidR="00BA1AAE" w:rsidRDefault="00BA1AAE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878" w:type="dxa"/>
            <w:shd w:val="clear" w:color="auto" w:fill="BFBFBF"/>
            <w:vAlign w:val="center"/>
          </w:tcPr>
          <w:p w14:paraId="0CDB9F7B" w14:textId="04DB1CED" w:rsidR="00BA1AAE" w:rsidRDefault="00BA1AAE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878" w:type="dxa"/>
            <w:shd w:val="clear" w:color="auto" w:fill="BFBFBF"/>
            <w:vAlign w:val="center"/>
          </w:tcPr>
          <w:p w14:paraId="3180881C" w14:textId="64F16AC4" w:rsidR="00BA1AAE" w:rsidRDefault="00BA1AAE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  <w:tr w:rsidR="00BA1AAE" w14:paraId="55F44B9F" w14:textId="2AF26D32" w:rsidTr="00BA1AAE">
        <w:trPr>
          <w:trHeight w:val="69"/>
          <w:jc w:val="center"/>
        </w:trPr>
        <w:tc>
          <w:tcPr>
            <w:tcW w:w="5670" w:type="dxa"/>
            <w:vAlign w:val="center"/>
          </w:tcPr>
          <w:p w14:paraId="52C9FD5A" w14:textId="77777777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- студентов</w:t>
            </w:r>
          </w:p>
        </w:tc>
        <w:tc>
          <w:tcPr>
            <w:tcW w:w="1134" w:type="dxa"/>
            <w:vAlign w:val="center"/>
          </w:tcPr>
          <w:p w14:paraId="2A093D83" w14:textId="77777777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60" w:type="dxa"/>
            <w:vAlign w:val="center"/>
          </w:tcPr>
          <w:p w14:paraId="3F899FEF" w14:textId="77777777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34" w:type="dxa"/>
            <w:vAlign w:val="center"/>
          </w:tcPr>
          <w:p w14:paraId="1DC96965" w14:textId="42C8F298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51A9596" w14:textId="77777777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877" w:type="dxa"/>
            <w:vAlign w:val="center"/>
          </w:tcPr>
          <w:p w14:paraId="38AA27C9" w14:textId="77777777" w:rsidR="00BA1AAE" w:rsidRDefault="00BA1AAE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vAlign w:val="center"/>
          </w:tcPr>
          <w:p w14:paraId="2E01F26F" w14:textId="77777777" w:rsidR="00BA1AAE" w:rsidRDefault="00BA1AAE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vAlign w:val="center"/>
          </w:tcPr>
          <w:p w14:paraId="5637281C" w14:textId="28A78223" w:rsidR="00BA1AAE" w:rsidRDefault="00BA1AAE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8" w:type="dxa"/>
            <w:vAlign w:val="center"/>
          </w:tcPr>
          <w:p w14:paraId="726C5120" w14:textId="3D382F1D" w:rsidR="00BA1AAE" w:rsidRDefault="00BA1AAE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8" w:type="dxa"/>
            <w:vAlign w:val="center"/>
          </w:tcPr>
          <w:p w14:paraId="3153D488" w14:textId="2F74406E" w:rsidR="00BA1AAE" w:rsidRDefault="00BA1AAE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A1AAE" w14:paraId="152AEA19" w14:textId="780D362D" w:rsidTr="00BA1AAE">
        <w:trPr>
          <w:trHeight w:val="230"/>
          <w:jc w:val="center"/>
        </w:trPr>
        <w:tc>
          <w:tcPr>
            <w:tcW w:w="5670" w:type="dxa"/>
            <w:vAlign w:val="center"/>
          </w:tcPr>
          <w:p w14:paraId="180603AE" w14:textId="77777777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1134" w:type="dxa"/>
            <w:vAlign w:val="center"/>
          </w:tcPr>
          <w:p w14:paraId="39C7F9C9" w14:textId="77777777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60" w:type="dxa"/>
            <w:vAlign w:val="center"/>
          </w:tcPr>
          <w:p w14:paraId="47C66A1D" w14:textId="77777777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34" w:type="dxa"/>
            <w:vAlign w:val="center"/>
          </w:tcPr>
          <w:p w14:paraId="21E1A910" w14:textId="183CDCCC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91F8C13" w14:textId="320F83B7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vAlign w:val="center"/>
          </w:tcPr>
          <w:p w14:paraId="0F6AE731" w14:textId="77777777" w:rsidR="00BA1AAE" w:rsidRDefault="00BA1AAE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vAlign w:val="center"/>
          </w:tcPr>
          <w:p w14:paraId="726DAA69" w14:textId="77777777" w:rsidR="00BA1AAE" w:rsidRDefault="00BA1AAE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vAlign w:val="center"/>
          </w:tcPr>
          <w:p w14:paraId="3CA028F3" w14:textId="1C99C3A9" w:rsidR="00BA1AAE" w:rsidRDefault="00BA1AAE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vAlign w:val="center"/>
          </w:tcPr>
          <w:p w14:paraId="513C5E98" w14:textId="51F3F7CB" w:rsidR="00BA1AAE" w:rsidRDefault="00BA1AAE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vAlign w:val="center"/>
          </w:tcPr>
          <w:p w14:paraId="2DE45535" w14:textId="177618F1" w:rsidR="00BA1AAE" w:rsidRDefault="00BA1AAE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BA1AAE" w14:paraId="66C479AF" w14:textId="2BA5ABA5" w:rsidTr="00BA1AAE">
        <w:trPr>
          <w:trHeight w:val="658"/>
          <w:jc w:val="center"/>
        </w:trPr>
        <w:tc>
          <w:tcPr>
            <w:tcW w:w="5670" w:type="dxa"/>
            <w:vAlign w:val="center"/>
          </w:tcPr>
          <w:p w14:paraId="2A6380B3" w14:textId="77777777" w:rsidR="00BA1AAE" w:rsidRDefault="00BA1A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1134" w:type="dxa"/>
            <w:vAlign w:val="center"/>
          </w:tcPr>
          <w:p w14:paraId="464D0EAC" w14:textId="77777777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60" w:type="dxa"/>
            <w:vAlign w:val="center"/>
          </w:tcPr>
          <w:p w14:paraId="1538A671" w14:textId="77777777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34" w:type="dxa"/>
            <w:vAlign w:val="center"/>
          </w:tcPr>
          <w:p w14:paraId="3955FB3E" w14:textId="0344F707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2944A39" w14:textId="71EF455D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vAlign w:val="center"/>
          </w:tcPr>
          <w:p w14:paraId="4E2DB46D" w14:textId="77777777" w:rsidR="00BA1AAE" w:rsidRDefault="00BA1AAE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vAlign w:val="center"/>
          </w:tcPr>
          <w:p w14:paraId="5A854B4E" w14:textId="77777777" w:rsidR="00BA1AAE" w:rsidRDefault="00BA1AAE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vAlign w:val="center"/>
          </w:tcPr>
          <w:p w14:paraId="78D28989" w14:textId="19D88E16" w:rsidR="00BA1AAE" w:rsidRDefault="00BA1AAE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vAlign w:val="center"/>
          </w:tcPr>
          <w:p w14:paraId="3DDA6ECD" w14:textId="23CF9878" w:rsidR="00BA1AAE" w:rsidRDefault="00BA1AAE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vAlign w:val="center"/>
          </w:tcPr>
          <w:p w14:paraId="0DB6A72C" w14:textId="0BD56F22" w:rsidR="00BA1AAE" w:rsidRDefault="00BA1AAE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BA1AAE" w14:paraId="7CDEE9A0" w14:textId="3337E860" w:rsidTr="00BA1AAE">
        <w:trPr>
          <w:trHeight w:val="271"/>
          <w:jc w:val="center"/>
        </w:trPr>
        <w:tc>
          <w:tcPr>
            <w:tcW w:w="5670" w:type="dxa"/>
            <w:vAlign w:val="center"/>
          </w:tcPr>
          <w:p w14:paraId="1A7D25CA" w14:textId="77777777" w:rsidR="00BA1AAE" w:rsidRDefault="00BA1A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1134" w:type="dxa"/>
            <w:vAlign w:val="center"/>
          </w:tcPr>
          <w:p w14:paraId="4E1F697C" w14:textId="77777777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60" w:type="dxa"/>
            <w:vAlign w:val="center"/>
          </w:tcPr>
          <w:p w14:paraId="261E8F3E" w14:textId="77777777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34" w:type="dxa"/>
            <w:vAlign w:val="center"/>
          </w:tcPr>
          <w:p w14:paraId="7D6A0527" w14:textId="3BF0D8CE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7549BE2" w14:textId="37EFE1B8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2/1</w:t>
            </w:r>
          </w:p>
        </w:tc>
        <w:tc>
          <w:tcPr>
            <w:tcW w:w="877" w:type="dxa"/>
            <w:vAlign w:val="center"/>
          </w:tcPr>
          <w:p w14:paraId="36A8B3A7" w14:textId="1615244D" w:rsidR="00BA1AAE" w:rsidRDefault="00BA1AAE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vAlign w:val="center"/>
          </w:tcPr>
          <w:p w14:paraId="0A15B747" w14:textId="441E533F" w:rsidR="00BA1AAE" w:rsidRDefault="00BA1AAE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vAlign w:val="center"/>
          </w:tcPr>
          <w:p w14:paraId="74277AD7" w14:textId="5A6C7758" w:rsidR="00BA1AAE" w:rsidRDefault="00BA1AAE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8" w:type="dxa"/>
            <w:vAlign w:val="center"/>
          </w:tcPr>
          <w:p w14:paraId="56DF1BC7" w14:textId="0E2B548C" w:rsidR="00BA1AAE" w:rsidRDefault="00BA1AAE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8" w:type="dxa"/>
            <w:vAlign w:val="center"/>
          </w:tcPr>
          <w:p w14:paraId="02DA76DB" w14:textId="2F572FB7" w:rsidR="00BA1AAE" w:rsidRDefault="00BA1AAE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BA1AAE" w14:paraId="06900948" w14:textId="120E6A15" w:rsidTr="00BA1AAE">
        <w:trPr>
          <w:trHeight w:val="552"/>
          <w:jc w:val="center"/>
        </w:trPr>
        <w:tc>
          <w:tcPr>
            <w:tcW w:w="5670" w:type="dxa"/>
            <w:vAlign w:val="center"/>
          </w:tcPr>
          <w:p w14:paraId="0EB58D33" w14:textId="77777777" w:rsidR="00BA1AAE" w:rsidRDefault="00BA1A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кафедральных программ ВПО, представленных к получению международной аккредитации.</w:t>
            </w:r>
          </w:p>
        </w:tc>
        <w:tc>
          <w:tcPr>
            <w:tcW w:w="1134" w:type="dxa"/>
            <w:vAlign w:val="center"/>
          </w:tcPr>
          <w:p w14:paraId="65F68A8F" w14:textId="77777777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60" w:type="dxa"/>
            <w:vAlign w:val="center"/>
          </w:tcPr>
          <w:p w14:paraId="3E2E7028" w14:textId="77777777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34" w:type="dxa"/>
            <w:vAlign w:val="center"/>
          </w:tcPr>
          <w:p w14:paraId="16919111" w14:textId="7DAAC0DC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976E72E" w14:textId="21BA285A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vAlign w:val="center"/>
          </w:tcPr>
          <w:p w14:paraId="1873D249" w14:textId="3F3D0894" w:rsidR="00BA1AAE" w:rsidRDefault="00377F20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8" w:type="dxa"/>
            <w:vAlign w:val="center"/>
          </w:tcPr>
          <w:p w14:paraId="6741601D" w14:textId="408B90E5" w:rsidR="00BA1AAE" w:rsidRDefault="00377F20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8" w:type="dxa"/>
            <w:vAlign w:val="center"/>
          </w:tcPr>
          <w:p w14:paraId="0B51D3A1" w14:textId="45426620" w:rsidR="00BA1AAE" w:rsidRDefault="00377F20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vAlign w:val="center"/>
          </w:tcPr>
          <w:p w14:paraId="613E0D20" w14:textId="1F54B7AA" w:rsidR="00BA1AAE" w:rsidRDefault="00377F20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8" w:type="dxa"/>
            <w:vAlign w:val="center"/>
          </w:tcPr>
          <w:p w14:paraId="4E0855C9" w14:textId="1016A6AA" w:rsidR="00BA1AAE" w:rsidRDefault="00377F20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A1AAE" w14:paraId="5A5B224E" w14:textId="30CFECAB" w:rsidTr="00BA1AAE">
        <w:trPr>
          <w:trHeight w:val="612"/>
          <w:jc w:val="center"/>
        </w:trPr>
        <w:tc>
          <w:tcPr>
            <w:tcW w:w="5670" w:type="dxa"/>
            <w:vAlign w:val="center"/>
          </w:tcPr>
          <w:p w14:paraId="5EC0D0B8" w14:textId="77777777" w:rsidR="00BA1AAE" w:rsidRDefault="00BA1A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кафедральных магистерских программ, успешное освоение которых предусматривает получение дипломов РУДН и соответствующего зарубежного ВУЗа.</w:t>
            </w:r>
          </w:p>
        </w:tc>
        <w:tc>
          <w:tcPr>
            <w:tcW w:w="1134" w:type="dxa"/>
            <w:vAlign w:val="center"/>
          </w:tcPr>
          <w:p w14:paraId="2613FA36" w14:textId="77777777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60" w:type="dxa"/>
            <w:vAlign w:val="center"/>
          </w:tcPr>
          <w:p w14:paraId="6772BB83" w14:textId="77777777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34" w:type="dxa"/>
            <w:vAlign w:val="center"/>
          </w:tcPr>
          <w:p w14:paraId="37907EE3" w14:textId="47939EE3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D608C54" w14:textId="1AB5B2A8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vAlign w:val="center"/>
          </w:tcPr>
          <w:p w14:paraId="57657346" w14:textId="50047A2F" w:rsidR="00BA1AAE" w:rsidRDefault="00377F20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8" w:type="dxa"/>
            <w:vAlign w:val="center"/>
          </w:tcPr>
          <w:p w14:paraId="76FD1BE2" w14:textId="56D04047" w:rsidR="00BA1AAE" w:rsidRDefault="00377F20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8" w:type="dxa"/>
            <w:vAlign w:val="center"/>
          </w:tcPr>
          <w:p w14:paraId="2962B676" w14:textId="0E3ED084" w:rsidR="00BA1AAE" w:rsidRDefault="00377F20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8" w:type="dxa"/>
            <w:vAlign w:val="center"/>
          </w:tcPr>
          <w:p w14:paraId="6BF205EB" w14:textId="1AD220F0" w:rsidR="00BA1AAE" w:rsidRDefault="00377F20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vAlign w:val="center"/>
          </w:tcPr>
          <w:p w14:paraId="33B71E22" w14:textId="3B6D4EF1" w:rsidR="00BA1AAE" w:rsidRDefault="00377F20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BA1AAE" w14:paraId="155E1D18" w14:textId="130BD92B" w:rsidTr="00BA1AAE">
        <w:trPr>
          <w:trHeight w:val="452"/>
          <w:jc w:val="center"/>
        </w:trPr>
        <w:tc>
          <w:tcPr>
            <w:tcW w:w="5670" w:type="dxa"/>
            <w:vAlign w:val="center"/>
          </w:tcPr>
          <w:p w14:paraId="753FFC4D" w14:textId="77777777" w:rsidR="00BA1AAE" w:rsidRDefault="00BA1A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студентов, участвующих (участвовавших) в программе совместного обучения с ВУЗами-партнёрами</w:t>
            </w:r>
          </w:p>
        </w:tc>
        <w:tc>
          <w:tcPr>
            <w:tcW w:w="1134" w:type="dxa"/>
            <w:vAlign w:val="center"/>
          </w:tcPr>
          <w:p w14:paraId="32BEFA61" w14:textId="77777777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60" w:type="dxa"/>
            <w:vAlign w:val="center"/>
          </w:tcPr>
          <w:p w14:paraId="63981DFF" w14:textId="77777777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34" w:type="dxa"/>
            <w:vAlign w:val="center"/>
          </w:tcPr>
          <w:p w14:paraId="5DC3B9C5" w14:textId="05434BBA" w:rsidR="00BA1AAE" w:rsidRDefault="00BA1A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9496689" w14:textId="77777777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877" w:type="dxa"/>
            <w:vAlign w:val="center"/>
          </w:tcPr>
          <w:p w14:paraId="3F4CEDB2" w14:textId="0808F265" w:rsidR="00BA1AAE" w:rsidRDefault="00377F20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8" w:type="dxa"/>
            <w:vAlign w:val="center"/>
          </w:tcPr>
          <w:p w14:paraId="5FE18DE4" w14:textId="5A47CC3B" w:rsidR="00BA1AAE" w:rsidRDefault="00377F20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8" w:type="dxa"/>
            <w:vAlign w:val="center"/>
          </w:tcPr>
          <w:p w14:paraId="25D2A4FD" w14:textId="0F72CE7A" w:rsidR="00BA1AAE" w:rsidRDefault="00377F20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8" w:type="dxa"/>
            <w:vAlign w:val="center"/>
          </w:tcPr>
          <w:p w14:paraId="48DBF6F3" w14:textId="22250516" w:rsidR="00BA1AAE" w:rsidRDefault="00377F20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78" w:type="dxa"/>
            <w:vAlign w:val="center"/>
          </w:tcPr>
          <w:p w14:paraId="4896FFCB" w14:textId="337284C0" w:rsidR="00BA1AAE" w:rsidRDefault="00377F20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BA1AAE" w14:paraId="7B1CDCC7" w14:textId="63DFD8EC" w:rsidTr="00BA1AAE">
        <w:trPr>
          <w:trHeight w:val="353"/>
          <w:jc w:val="center"/>
        </w:trPr>
        <w:tc>
          <w:tcPr>
            <w:tcW w:w="5670" w:type="dxa"/>
            <w:shd w:val="clear" w:color="auto" w:fill="auto"/>
            <w:vAlign w:val="center"/>
          </w:tcPr>
          <w:p w14:paraId="568ED605" w14:textId="77777777" w:rsidR="00BA1AAE" w:rsidRDefault="00BA1AAE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Число студентов ВУЗа-партнера, получивших диплом в БУП.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54F6A" w14:textId="77777777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60" w:type="dxa"/>
            <w:shd w:val="clear" w:color="auto" w:fill="BDD6EE"/>
            <w:vAlign w:val="center"/>
          </w:tcPr>
          <w:p w14:paraId="06B467EF" w14:textId="77777777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34" w:type="dxa"/>
            <w:vAlign w:val="center"/>
          </w:tcPr>
          <w:p w14:paraId="5203E7CE" w14:textId="427FB74B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AE0BB93" w14:textId="01BCC935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vAlign w:val="center"/>
          </w:tcPr>
          <w:p w14:paraId="298AD4D8" w14:textId="4B5B9550" w:rsidR="00BA1AAE" w:rsidRDefault="00377F20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8" w:type="dxa"/>
            <w:vAlign w:val="center"/>
          </w:tcPr>
          <w:p w14:paraId="773CECB2" w14:textId="137C020F" w:rsidR="00BA1AAE" w:rsidRDefault="00377F20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8" w:type="dxa"/>
            <w:vAlign w:val="center"/>
          </w:tcPr>
          <w:p w14:paraId="14C16C6B" w14:textId="1767A91B" w:rsidR="00BA1AAE" w:rsidRDefault="00377F20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8" w:type="dxa"/>
            <w:vAlign w:val="center"/>
          </w:tcPr>
          <w:p w14:paraId="6E8F5402" w14:textId="7ECF385D" w:rsidR="00BA1AAE" w:rsidRDefault="00377F20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8" w:type="dxa"/>
            <w:vAlign w:val="center"/>
          </w:tcPr>
          <w:p w14:paraId="1D91CF32" w14:textId="6EB23388" w:rsidR="00BA1AAE" w:rsidRDefault="00377F20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A1AAE" w14:paraId="1DCBC81F" w14:textId="7DC6757F" w:rsidTr="00BA1AAE">
        <w:trPr>
          <w:trHeight w:val="403"/>
          <w:jc w:val="center"/>
        </w:trPr>
        <w:tc>
          <w:tcPr>
            <w:tcW w:w="5670" w:type="dxa"/>
            <w:shd w:val="clear" w:color="auto" w:fill="auto"/>
            <w:vAlign w:val="center"/>
          </w:tcPr>
          <w:p w14:paraId="1D4EBB0D" w14:textId="77777777" w:rsidR="00BA1AAE" w:rsidRDefault="00BA1AAE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Число студентов БУП, получивших диплом в ВУЗе-партнере.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AA5D4" w14:textId="77777777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60" w:type="dxa"/>
            <w:shd w:val="clear" w:color="auto" w:fill="BDD6EE"/>
            <w:vAlign w:val="center"/>
          </w:tcPr>
          <w:p w14:paraId="4668BA7D" w14:textId="77777777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34" w:type="dxa"/>
            <w:vAlign w:val="center"/>
          </w:tcPr>
          <w:p w14:paraId="3AC72CA5" w14:textId="0DADD4EA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6088A9D" w14:textId="38A78533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vAlign w:val="center"/>
          </w:tcPr>
          <w:p w14:paraId="7835418F" w14:textId="456FCA0A" w:rsidR="00BA1AAE" w:rsidRDefault="00377F20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8" w:type="dxa"/>
            <w:vAlign w:val="center"/>
          </w:tcPr>
          <w:p w14:paraId="050F0DFE" w14:textId="6CA6AF2E" w:rsidR="00BA1AAE" w:rsidRDefault="00377F20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8" w:type="dxa"/>
            <w:vAlign w:val="center"/>
          </w:tcPr>
          <w:p w14:paraId="6861F998" w14:textId="519B77D6" w:rsidR="00BA1AAE" w:rsidRDefault="00377F20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8" w:type="dxa"/>
            <w:vAlign w:val="center"/>
          </w:tcPr>
          <w:p w14:paraId="32DFF763" w14:textId="54513DF5" w:rsidR="00BA1AAE" w:rsidRDefault="00377F20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8" w:type="dxa"/>
            <w:vAlign w:val="center"/>
          </w:tcPr>
          <w:p w14:paraId="41967C27" w14:textId="4BC2CB73" w:rsidR="00BA1AAE" w:rsidRDefault="00377F20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A1AAE" w14:paraId="218E9107" w14:textId="4525B71D" w:rsidTr="00BA1AAE">
        <w:trPr>
          <w:trHeight w:val="644"/>
          <w:jc w:val="center"/>
        </w:trPr>
        <w:tc>
          <w:tcPr>
            <w:tcW w:w="5670" w:type="dxa"/>
            <w:shd w:val="clear" w:color="auto" w:fill="auto"/>
            <w:vAlign w:val="center"/>
          </w:tcPr>
          <w:p w14:paraId="2DC9151F" w14:textId="77777777" w:rsidR="00BA1AAE" w:rsidRDefault="00BA1A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разработанных БУП магистерских программ обучения на английском языке.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3C0129" w14:textId="77777777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60" w:type="dxa"/>
            <w:shd w:val="clear" w:color="auto" w:fill="BDD6EE"/>
            <w:vAlign w:val="center"/>
          </w:tcPr>
          <w:p w14:paraId="17052C88" w14:textId="77777777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34" w:type="dxa"/>
            <w:vAlign w:val="center"/>
          </w:tcPr>
          <w:p w14:paraId="3C8A1E72" w14:textId="52E15F96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9BEC85E" w14:textId="60CDD140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vAlign w:val="center"/>
          </w:tcPr>
          <w:p w14:paraId="44652C89" w14:textId="0B03E6C1" w:rsidR="00BA1AAE" w:rsidRDefault="00377F20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8" w:type="dxa"/>
            <w:vAlign w:val="center"/>
          </w:tcPr>
          <w:p w14:paraId="4C41B714" w14:textId="2FB823C6" w:rsidR="00BA1AAE" w:rsidRDefault="00377F20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8" w:type="dxa"/>
            <w:vAlign w:val="center"/>
          </w:tcPr>
          <w:p w14:paraId="5223A98F" w14:textId="46413C78" w:rsidR="00BA1AAE" w:rsidRDefault="00377F20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8" w:type="dxa"/>
            <w:vAlign w:val="center"/>
          </w:tcPr>
          <w:p w14:paraId="2093FE9C" w14:textId="4FB9A3C1" w:rsidR="00BA1AAE" w:rsidRDefault="00377F20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vAlign w:val="center"/>
          </w:tcPr>
          <w:p w14:paraId="52EEB04C" w14:textId="1FCC0CFD" w:rsidR="00BA1AAE" w:rsidRDefault="00377F20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A1AAE" w14:paraId="46053E39" w14:textId="29EE2881" w:rsidTr="00BA1AAE">
        <w:trPr>
          <w:trHeight w:val="725"/>
          <w:jc w:val="center"/>
        </w:trPr>
        <w:tc>
          <w:tcPr>
            <w:tcW w:w="5670" w:type="dxa"/>
            <w:shd w:val="clear" w:color="auto" w:fill="auto"/>
            <w:vAlign w:val="center"/>
          </w:tcPr>
          <w:p w14:paraId="755E8BF6" w14:textId="77777777" w:rsidR="00BA1AAE" w:rsidRDefault="00BA1A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внедренных БУП в педагогический процесс магистерских программ обучения на английском языке.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2C5514" w14:textId="77777777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60" w:type="dxa"/>
            <w:shd w:val="clear" w:color="auto" w:fill="BDD6EE"/>
            <w:vAlign w:val="center"/>
          </w:tcPr>
          <w:p w14:paraId="0AC8ABB9" w14:textId="77777777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34" w:type="dxa"/>
            <w:vAlign w:val="center"/>
          </w:tcPr>
          <w:p w14:paraId="4F70884F" w14:textId="0EE7ADC0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B2A3011" w14:textId="2B1CE771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vAlign w:val="center"/>
          </w:tcPr>
          <w:p w14:paraId="249B8F94" w14:textId="721B12A2" w:rsidR="00BA1AAE" w:rsidRDefault="00377F20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8" w:type="dxa"/>
            <w:vAlign w:val="center"/>
          </w:tcPr>
          <w:p w14:paraId="388E0C88" w14:textId="13A6D10F" w:rsidR="00BA1AAE" w:rsidRDefault="00377F20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8" w:type="dxa"/>
            <w:vAlign w:val="center"/>
          </w:tcPr>
          <w:p w14:paraId="780CDA9C" w14:textId="01AED7D6" w:rsidR="00BA1AAE" w:rsidRDefault="00377F20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8" w:type="dxa"/>
            <w:vAlign w:val="center"/>
          </w:tcPr>
          <w:p w14:paraId="2E6D6C7B" w14:textId="2B9AE6BD" w:rsidR="00BA1AAE" w:rsidRDefault="00377F20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vAlign w:val="center"/>
          </w:tcPr>
          <w:p w14:paraId="3094AEFC" w14:textId="7092AAC4" w:rsidR="00BA1AAE" w:rsidRDefault="00377F20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A1AAE" w14:paraId="75DDE498" w14:textId="5309D662" w:rsidTr="00BA1AAE">
        <w:trPr>
          <w:trHeight w:val="1041"/>
          <w:jc w:val="center"/>
        </w:trPr>
        <w:tc>
          <w:tcPr>
            <w:tcW w:w="5670" w:type="dxa"/>
            <w:shd w:val="clear" w:color="auto" w:fill="auto"/>
            <w:vAlign w:val="center"/>
          </w:tcPr>
          <w:p w14:paraId="5230E094" w14:textId="77777777" w:rsidR="00BA1AAE" w:rsidRDefault="00BA1A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аспирантов или соискателей БУП, работающих (завершивших работу) над кандидатскими диссертациями при наличии двойного научного </w:t>
            </w:r>
            <w:r>
              <w:rPr>
                <w:color w:val="000000"/>
                <w:sz w:val="22"/>
                <w:szCs w:val="22"/>
              </w:rPr>
              <w:lastRenderedPageBreak/>
              <w:t>руководства (научные руководители – от БУП и от зарубежных учебно-научных организаций).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247FBB" w14:textId="77777777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560" w:type="dxa"/>
            <w:shd w:val="clear" w:color="auto" w:fill="BDD6EE"/>
            <w:vAlign w:val="center"/>
          </w:tcPr>
          <w:p w14:paraId="6B450D56" w14:textId="77777777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34" w:type="dxa"/>
            <w:vAlign w:val="center"/>
          </w:tcPr>
          <w:p w14:paraId="531D855E" w14:textId="721E33DA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E923AFF" w14:textId="69014E1A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vAlign w:val="center"/>
          </w:tcPr>
          <w:p w14:paraId="6D1A51F8" w14:textId="45AE0455" w:rsidR="00BA1AAE" w:rsidRDefault="00377F20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8" w:type="dxa"/>
            <w:vAlign w:val="center"/>
          </w:tcPr>
          <w:p w14:paraId="1CECB8FA" w14:textId="3FE916B5" w:rsidR="00BA1AAE" w:rsidRDefault="00377F20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8" w:type="dxa"/>
            <w:vAlign w:val="center"/>
          </w:tcPr>
          <w:p w14:paraId="40DFA205" w14:textId="6C18F1D2" w:rsidR="00BA1AAE" w:rsidRDefault="00377F20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8" w:type="dxa"/>
            <w:vAlign w:val="center"/>
          </w:tcPr>
          <w:p w14:paraId="6A74FE9E" w14:textId="1401FDDA" w:rsidR="00BA1AAE" w:rsidRDefault="00377F20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8" w:type="dxa"/>
            <w:vAlign w:val="center"/>
          </w:tcPr>
          <w:p w14:paraId="3B724977" w14:textId="2B7451B7" w:rsidR="00BA1AAE" w:rsidRDefault="00377F20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BA1AAE" w14:paraId="12D4D0E0" w14:textId="2A79283C" w:rsidTr="00BA1AAE">
        <w:trPr>
          <w:trHeight w:val="416"/>
          <w:jc w:val="center"/>
        </w:trPr>
        <w:tc>
          <w:tcPr>
            <w:tcW w:w="5670" w:type="dxa"/>
            <w:shd w:val="clear" w:color="auto" w:fill="auto"/>
            <w:vAlign w:val="center"/>
          </w:tcPr>
          <w:p w14:paraId="5C978B4F" w14:textId="77777777" w:rsidR="00BA1AAE" w:rsidRDefault="00BA1A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Объем материальной помощи, оказанной БУП выпускниками и спонсорами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84BB6" w14:textId="77777777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560" w:type="dxa"/>
            <w:shd w:val="clear" w:color="auto" w:fill="BDD6EE"/>
            <w:vAlign w:val="center"/>
          </w:tcPr>
          <w:p w14:paraId="6B0D622D" w14:textId="77777777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34" w:type="dxa"/>
            <w:vAlign w:val="center"/>
          </w:tcPr>
          <w:p w14:paraId="7B7C491D" w14:textId="33D9EBBB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A0DC59C" w14:textId="0BB82E6E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vAlign w:val="center"/>
          </w:tcPr>
          <w:p w14:paraId="70414730" w14:textId="286F91D4" w:rsidR="00BA1AAE" w:rsidRDefault="00377F20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8" w:type="dxa"/>
            <w:vAlign w:val="center"/>
          </w:tcPr>
          <w:p w14:paraId="34A2FCD8" w14:textId="5B3A3C45" w:rsidR="00BA1AAE" w:rsidRDefault="00377F20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8" w:type="dxa"/>
            <w:vAlign w:val="center"/>
          </w:tcPr>
          <w:p w14:paraId="59F47D1C" w14:textId="6426FD21" w:rsidR="00BA1AAE" w:rsidRDefault="00377F20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8" w:type="dxa"/>
            <w:vAlign w:val="center"/>
          </w:tcPr>
          <w:p w14:paraId="5DD72B86" w14:textId="78CCA635" w:rsidR="00BA1AAE" w:rsidRDefault="00377F20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78" w:type="dxa"/>
            <w:vAlign w:val="center"/>
          </w:tcPr>
          <w:p w14:paraId="05093CA6" w14:textId="0BF8AD9E" w:rsidR="00BA1AAE" w:rsidRDefault="00377F20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BA1AAE" w14:paraId="67DF5D75" w14:textId="4E685E48" w:rsidTr="00BA1AAE">
        <w:trPr>
          <w:trHeight w:val="608"/>
          <w:jc w:val="center"/>
        </w:trPr>
        <w:tc>
          <w:tcPr>
            <w:tcW w:w="5670" w:type="dxa"/>
            <w:shd w:val="clear" w:color="auto" w:fill="auto"/>
            <w:vAlign w:val="center"/>
          </w:tcPr>
          <w:p w14:paraId="095DEFD4" w14:textId="77777777" w:rsidR="00BA1AAE" w:rsidRDefault="00BA1A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>
              <w:rPr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C6524F" w14:textId="77777777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60" w:type="dxa"/>
            <w:shd w:val="clear" w:color="auto" w:fill="BDD6EE"/>
            <w:vAlign w:val="center"/>
          </w:tcPr>
          <w:p w14:paraId="1A5086AE" w14:textId="77777777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34" w:type="dxa"/>
            <w:vAlign w:val="center"/>
          </w:tcPr>
          <w:p w14:paraId="1E4B7CEE" w14:textId="77F820A0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1048762" w14:textId="4B8F4D4D" w:rsidR="00BA1AAE" w:rsidRDefault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8/4</w:t>
            </w:r>
          </w:p>
        </w:tc>
        <w:tc>
          <w:tcPr>
            <w:tcW w:w="877" w:type="dxa"/>
            <w:vAlign w:val="center"/>
          </w:tcPr>
          <w:p w14:paraId="3CCC2427" w14:textId="7F3FA318" w:rsidR="00BA1AAE" w:rsidRDefault="00377F20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78" w:type="dxa"/>
            <w:vAlign w:val="center"/>
          </w:tcPr>
          <w:p w14:paraId="5D63D629" w14:textId="4760DD68" w:rsidR="00BA1AAE" w:rsidRDefault="00377F20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78" w:type="dxa"/>
            <w:vAlign w:val="center"/>
          </w:tcPr>
          <w:p w14:paraId="5EC1092E" w14:textId="6A1ACB33" w:rsidR="00BA1AAE" w:rsidRDefault="00377F20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78" w:type="dxa"/>
            <w:vAlign w:val="center"/>
          </w:tcPr>
          <w:p w14:paraId="7AE96D25" w14:textId="0CF4799A" w:rsidR="00BA1AAE" w:rsidRDefault="00377F20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78" w:type="dxa"/>
            <w:vAlign w:val="center"/>
          </w:tcPr>
          <w:p w14:paraId="14F5CFEB" w14:textId="379DA505" w:rsidR="00BA1AAE" w:rsidRDefault="00377F20" w:rsidP="00BA1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</w:tbl>
    <w:p w14:paraId="7F1144BD" w14:textId="77777777" w:rsidR="00E00FBF" w:rsidRDefault="00E00F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  <w:sectPr w:rsidR="00E00FBF">
          <w:headerReference w:type="default" r:id="rId15"/>
          <w:footerReference w:type="default" r:id="rId16"/>
          <w:pgSz w:w="16838" w:h="11906" w:orient="landscape"/>
          <w:pgMar w:top="899" w:right="1134" w:bottom="851" w:left="1276" w:header="709" w:footer="445" w:gutter="0"/>
          <w:cols w:space="720"/>
        </w:sectPr>
      </w:pPr>
    </w:p>
    <w:p w14:paraId="548714CC" w14:textId="77777777" w:rsidR="00E00FBF" w:rsidRDefault="00E00F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a"/>
        <w:tblW w:w="1519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8"/>
        <w:gridCol w:w="1134"/>
        <w:gridCol w:w="1559"/>
        <w:gridCol w:w="1134"/>
        <w:gridCol w:w="1418"/>
        <w:gridCol w:w="878"/>
        <w:gridCol w:w="879"/>
        <w:gridCol w:w="879"/>
        <w:gridCol w:w="879"/>
        <w:gridCol w:w="879"/>
      </w:tblGrid>
      <w:tr w:rsidR="00DA790B" w14:paraId="73278D5A" w14:textId="698234F3" w:rsidTr="00DA790B">
        <w:trPr>
          <w:trHeight w:val="96"/>
        </w:trPr>
        <w:tc>
          <w:tcPr>
            <w:tcW w:w="5558" w:type="dxa"/>
            <w:vMerge w:val="restart"/>
            <w:vAlign w:val="center"/>
          </w:tcPr>
          <w:p w14:paraId="5D35C5FA" w14:textId="77777777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34" w:type="dxa"/>
            <w:vMerge w:val="restart"/>
            <w:vAlign w:val="center"/>
          </w:tcPr>
          <w:p w14:paraId="72F8E8ED" w14:textId="77777777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59" w:type="dxa"/>
            <w:vMerge w:val="restart"/>
            <w:vAlign w:val="center"/>
          </w:tcPr>
          <w:p w14:paraId="520CB585" w14:textId="77777777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552" w:type="dxa"/>
            <w:gridSpan w:val="2"/>
            <w:vAlign w:val="center"/>
          </w:tcPr>
          <w:p w14:paraId="4C9C9F09" w14:textId="77777777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394" w:type="dxa"/>
            <w:gridSpan w:val="5"/>
            <w:vAlign w:val="center"/>
          </w:tcPr>
          <w:p w14:paraId="43363C59" w14:textId="673DE52C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Плановые значения показателей</w:t>
            </w:r>
          </w:p>
        </w:tc>
      </w:tr>
      <w:tr w:rsidR="00DA790B" w14:paraId="16E065F9" w14:textId="12B5F5A8" w:rsidTr="00DA790B">
        <w:trPr>
          <w:trHeight w:val="96"/>
        </w:trPr>
        <w:tc>
          <w:tcPr>
            <w:tcW w:w="5558" w:type="dxa"/>
            <w:vMerge/>
            <w:vAlign w:val="center"/>
          </w:tcPr>
          <w:p w14:paraId="4F66A497" w14:textId="77777777" w:rsidR="00DA790B" w:rsidRDefault="00DA790B" w:rsidP="00DA7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2FC5081A" w14:textId="77777777" w:rsidR="00DA790B" w:rsidRDefault="00DA790B" w:rsidP="00DA7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34D49FB8" w14:textId="77777777" w:rsidR="00DA790B" w:rsidRDefault="00DA790B" w:rsidP="00DA7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C001A40" w14:textId="77777777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18" w:type="dxa"/>
            <w:vAlign w:val="center"/>
          </w:tcPr>
          <w:p w14:paraId="0AFC033D" w14:textId="77777777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878" w:type="dxa"/>
            <w:vAlign w:val="center"/>
          </w:tcPr>
          <w:p w14:paraId="592E93E2" w14:textId="38F6EBEF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79" w:type="dxa"/>
            <w:vAlign w:val="center"/>
          </w:tcPr>
          <w:p w14:paraId="5204C87F" w14:textId="3B01231C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79" w:type="dxa"/>
            <w:vAlign w:val="center"/>
          </w:tcPr>
          <w:p w14:paraId="1A0D5300" w14:textId="440C5BD9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879" w:type="dxa"/>
            <w:vAlign w:val="center"/>
          </w:tcPr>
          <w:p w14:paraId="49FD34BC" w14:textId="76B1BA4C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879" w:type="dxa"/>
            <w:vAlign w:val="center"/>
          </w:tcPr>
          <w:p w14:paraId="699DE0E8" w14:textId="23198760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2028</w:t>
            </w:r>
          </w:p>
        </w:tc>
      </w:tr>
      <w:tr w:rsidR="00DA790B" w14:paraId="2C519AFA" w14:textId="68CA0AEE" w:rsidTr="00DA790B">
        <w:trPr>
          <w:trHeight w:val="948"/>
        </w:trPr>
        <w:tc>
          <w:tcPr>
            <w:tcW w:w="5558" w:type="dxa"/>
            <w:shd w:val="clear" w:color="auto" w:fill="auto"/>
            <w:vAlign w:val="center"/>
          </w:tcPr>
          <w:p w14:paraId="39B4C66E" w14:textId="1E2DC524" w:rsidR="00DA790B" w:rsidRDefault="00DA790B" w:rsidP="00DA79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IV. Выпускники, их трудоустройство </w:t>
            </w:r>
            <w:r>
              <w:rPr>
                <w:color w:val="000000"/>
                <w:sz w:val="22"/>
                <w:szCs w:val="22"/>
              </w:rPr>
              <w:t>(для выпускающих БУП)</w:t>
            </w:r>
          </w:p>
          <w:p w14:paraId="672D384C" w14:textId="77777777" w:rsidR="00DA790B" w:rsidRDefault="00DA790B" w:rsidP="00DA790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подготовленных на БУП выпускных работ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5A4F5" w14:textId="77777777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3B2633AE" w14:textId="77777777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34" w:type="dxa"/>
            <w:vAlign w:val="center"/>
          </w:tcPr>
          <w:p w14:paraId="43996A89" w14:textId="3D498AC8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F98D8D1" w14:textId="069B1D4F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109/68</w:t>
            </w:r>
          </w:p>
        </w:tc>
        <w:tc>
          <w:tcPr>
            <w:tcW w:w="878" w:type="dxa"/>
            <w:vAlign w:val="center"/>
          </w:tcPr>
          <w:p w14:paraId="7ED65BF2" w14:textId="51546AEF" w:rsidR="00DA790B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879" w:type="dxa"/>
            <w:vAlign w:val="center"/>
          </w:tcPr>
          <w:p w14:paraId="571767AC" w14:textId="6AEEAC7E" w:rsidR="00DA790B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879" w:type="dxa"/>
            <w:vAlign w:val="center"/>
          </w:tcPr>
          <w:p w14:paraId="08AC7043" w14:textId="2B9FFED5" w:rsidR="00DA790B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879" w:type="dxa"/>
            <w:vAlign w:val="center"/>
          </w:tcPr>
          <w:p w14:paraId="6328F139" w14:textId="59726CEF" w:rsidR="00DA790B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879" w:type="dxa"/>
            <w:vAlign w:val="center"/>
          </w:tcPr>
          <w:p w14:paraId="2A1246D2" w14:textId="7ECAEC1B" w:rsidR="00DA790B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</w:tr>
      <w:tr w:rsidR="00DA790B" w14:paraId="138BD7C8" w14:textId="1A33B185" w:rsidTr="00DA790B">
        <w:trPr>
          <w:trHeight w:val="70"/>
        </w:trPr>
        <w:tc>
          <w:tcPr>
            <w:tcW w:w="5558" w:type="dxa"/>
            <w:shd w:val="clear" w:color="auto" w:fill="BFBFBF"/>
            <w:vAlign w:val="center"/>
          </w:tcPr>
          <w:p w14:paraId="51B33E17" w14:textId="77777777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 по уровню подготовки: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6461C6F4" w14:textId="77777777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161A6D3D" w14:textId="77777777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0EDD7489" w14:textId="77777777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60CC6829" w14:textId="2DC3FBF9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878" w:type="dxa"/>
            <w:shd w:val="clear" w:color="auto" w:fill="BFBFBF"/>
            <w:vAlign w:val="center"/>
          </w:tcPr>
          <w:p w14:paraId="061E9395" w14:textId="77777777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BFBFBF"/>
            <w:vAlign w:val="center"/>
          </w:tcPr>
          <w:p w14:paraId="362F569C" w14:textId="77777777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BFBFBF"/>
            <w:vAlign w:val="center"/>
          </w:tcPr>
          <w:p w14:paraId="03A1794C" w14:textId="77777777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BFBFBF"/>
            <w:vAlign w:val="center"/>
          </w:tcPr>
          <w:p w14:paraId="02F0F81D" w14:textId="77777777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BFBFBF"/>
            <w:vAlign w:val="center"/>
          </w:tcPr>
          <w:p w14:paraId="4C2DFCE1" w14:textId="77777777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DA790B" w14:paraId="1EB89DF7" w14:textId="1B4B1B1B" w:rsidTr="00DA790B">
        <w:trPr>
          <w:trHeight w:val="70"/>
        </w:trPr>
        <w:tc>
          <w:tcPr>
            <w:tcW w:w="5558" w:type="dxa"/>
            <w:shd w:val="clear" w:color="auto" w:fill="auto"/>
            <w:vAlign w:val="center"/>
          </w:tcPr>
          <w:p w14:paraId="76E1D06C" w14:textId="77777777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firstLine="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бакалавры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05A4FD" w14:textId="77777777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03974B2A" w14:textId="77777777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34" w:type="dxa"/>
            <w:vAlign w:val="center"/>
          </w:tcPr>
          <w:p w14:paraId="5E2B4826" w14:textId="21C24D23" w:rsidR="00DA790B" w:rsidRPr="00615BFE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D7BB4FE" w14:textId="192742B4" w:rsidR="00DA790B" w:rsidRPr="00615BFE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73/49</w:t>
            </w:r>
          </w:p>
        </w:tc>
        <w:tc>
          <w:tcPr>
            <w:tcW w:w="878" w:type="dxa"/>
            <w:vAlign w:val="center"/>
          </w:tcPr>
          <w:p w14:paraId="399514C7" w14:textId="1813E52A" w:rsidR="00DA790B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79" w:type="dxa"/>
            <w:vAlign w:val="center"/>
          </w:tcPr>
          <w:p w14:paraId="7CB10C3D" w14:textId="36DD40AD" w:rsidR="00DA790B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79" w:type="dxa"/>
            <w:vAlign w:val="center"/>
          </w:tcPr>
          <w:p w14:paraId="5B663009" w14:textId="627383D2" w:rsidR="00DA790B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79" w:type="dxa"/>
            <w:vAlign w:val="center"/>
          </w:tcPr>
          <w:p w14:paraId="3534C591" w14:textId="60222443" w:rsidR="00DA790B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79" w:type="dxa"/>
            <w:vAlign w:val="center"/>
          </w:tcPr>
          <w:p w14:paraId="2B5BACB5" w14:textId="658D3823" w:rsidR="00DA790B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DA790B" w14:paraId="38B179A7" w14:textId="76FD63AF" w:rsidTr="00DA790B">
        <w:trPr>
          <w:trHeight w:val="70"/>
        </w:trPr>
        <w:tc>
          <w:tcPr>
            <w:tcW w:w="5558" w:type="dxa"/>
            <w:shd w:val="clear" w:color="auto" w:fill="auto"/>
            <w:vAlign w:val="center"/>
          </w:tcPr>
          <w:p w14:paraId="2B90CE4B" w14:textId="77777777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firstLine="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46EA9C" w14:textId="77777777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54A35AEE" w14:textId="77777777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34" w:type="dxa"/>
            <w:vAlign w:val="center"/>
          </w:tcPr>
          <w:p w14:paraId="19E44AD5" w14:textId="03ACF44D" w:rsidR="00DA790B" w:rsidRPr="00615BFE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6179635" w14:textId="138EF7DE" w:rsidR="00DA790B" w:rsidRPr="00615BFE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8" w:type="dxa"/>
            <w:vAlign w:val="center"/>
          </w:tcPr>
          <w:p w14:paraId="7EEE50E9" w14:textId="75AF842F" w:rsidR="00DA790B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9" w:type="dxa"/>
            <w:vAlign w:val="center"/>
          </w:tcPr>
          <w:p w14:paraId="48CD0A9A" w14:textId="696EE75F" w:rsidR="00DA790B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9" w:type="dxa"/>
            <w:vAlign w:val="center"/>
          </w:tcPr>
          <w:p w14:paraId="12C174F4" w14:textId="5EAF21B8" w:rsidR="00DA790B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9" w:type="dxa"/>
            <w:vAlign w:val="center"/>
          </w:tcPr>
          <w:p w14:paraId="50CFBBE2" w14:textId="7FAD737F" w:rsidR="00DA790B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9" w:type="dxa"/>
            <w:vAlign w:val="center"/>
          </w:tcPr>
          <w:p w14:paraId="71E618CC" w14:textId="3C34BF4E" w:rsidR="00DA790B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A790B" w14:paraId="63734F9B" w14:textId="23523D6D" w:rsidTr="00DA790B">
        <w:trPr>
          <w:trHeight w:val="70"/>
        </w:trPr>
        <w:tc>
          <w:tcPr>
            <w:tcW w:w="5558" w:type="dxa"/>
            <w:shd w:val="clear" w:color="auto" w:fill="auto"/>
            <w:vAlign w:val="center"/>
          </w:tcPr>
          <w:p w14:paraId="0B94D79C" w14:textId="77777777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firstLine="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магистры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202A46" w14:textId="77777777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3502BEE2" w14:textId="77777777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34" w:type="dxa"/>
            <w:vAlign w:val="center"/>
          </w:tcPr>
          <w:p w14:paraId="4561BCD1" w14:textId="2C3CFB31" w:rsidR="00DA790B" w:rsidRPr="00615BFE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1957A29" w14:textId="54B80F50" w:rsidR="00DA790B" w:rsidRPr="00615BFE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36/19</w:t>
            </w:r>
          </w:p>
        </w:tc>
        <w:tc>
          <w:tcPr>
            <w:tcW w:w="878" w:type="dxa"/>
            <w:vAlign w:val="center"/>
          </w:tcPr>
          <w:p w14:paraId="6281085F" w14:textId="4E6DEE73" w:rsidR="00DA790B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879" w:type="dxa"/>
            <w:vAlign w:val="center"/>
          </w:tcPr>
          <w:p w14:paraId="4E17E8EC" w14:textId="3E15DCF7" w:rsidR="00DA790B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79" w:type="dxa"/>
            <w:vAlign w:val="center"/>
          </w:tcPr>
          <w:p w14:paraId="678DF66D" w14:textId="66B29998" w:rsidR="00DA790B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879" w:type="dxa"/>
            <w:vAlign w:val="center"/>
          </w:tcPr>
          <w:p w14:paraId="3E00CE4B" w14:textId="65D92653" w:rsidR="00DA790B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879" w:type="dxa"/>
            <w:vAlign w:val="center"/>
          </w:tcPr>
          <w:p w14:paraId="250B470E" w14:textId="5AB90F6C" w:rsidR="00DA790B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</w:tr>
      <w:tr w:rsidR="00DA790B" w14:paraId="31CAFB41" w14:textId="3CB1B05D" w:rsidTr="00DA790B">
        <w:trPr>
          <w:trHeight w:val="70"/>
        </w:trPr>
        <w:tc>
          <w:tcPr>
            <w:tcW w:w="5558" w:type="dxa"/>
            <w:shd w:val="clear" w:color="auto" w:fill="BFBFBF"/>
            <w:vAlign w:val="center"/>
          </w:tcPr>
          <w:p w14:paraId="59C1D143" w14:textId="77777777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 из них: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7B85DD04" w14:textId="77777777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597CCEF3" w14:textId="77777777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241C1AB8" w14:textId="72FD72C5" w:rsidR="00DA790B" w:rsidRPr="00615BFE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14:paraId="6539C189" w14:textId="3A7D4644" w:rsidR="00DA790B" w:rsidRPr="00615BFE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BFBFBF"/>
            <w:vAlign w:val="center"/>
          </w:tcPr>
          <w:p w14:paraId="107CFA0B" w14:textId="77777777" w:rsidR="00DA790B" w:rsidRPr="00615BFE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BFBFBF"/>
            <w:vAlign w:val="center"/>
          </w:tcPr>
          <w:p w14:paraId="3173CC5F" w14:textId="77777777" w:rsidR="00DA790B" w:rsidRPr="00615BFE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BFBFBF"/>
            <w:vAlign w:val="center"/>
          </w:tcPr>
          <w:p w14:paraId="746369B7" w14:textId="77777777" w:rsidR="00DA790B" w:rsidRPr="00615BFE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BFBFBF"/>
            <w:vAlign w:val="center"/>
          </w:tcPr>
          <w:p w14:paraId="7FE96B8A" w14:textId="77777777" w:rsidR="00DA790B" w:rsidRPr="00615BFE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BFBFBF"/>
            <w:vAlign w:val="center"/>
          </w:tcPr>
          <w:p w14:paraId="07C7B62E" w14:textId="77777777" w:rsidR="00DA790B" w:rsidRPr="00615BFE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A790B" w:rsidRPr="008C7BE7" w14:paraId="66192E02" w14:textId="13A4C6C0" w:rsidTr="00DA790B">
        <w:trPr>
          <w:trHeight w:val="70"/>
        </w:trPr>
        <w:tc>
          <w:tcPr>
            <w:tcW w:w="5558" w:type="dxa"/>
            <w:shd w:val="clear" w:color="auto" w:fill="auto"/>
            <w:vAlign w:val="center"/>
          </w:tcPr>
          <w:p w14:paraId="5315AFAC" w14:textId="77777777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 тематике стран приема,</w:t>
            </w:r>
          </w:p>
          <w:p w14:paraId="02014922" w14:textId="77777777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количество/процент (для иностранных студентов)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5F4332" w14:textId="77777777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0FA17E3B" w14:textId="77777777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34" w:type="dxa"/>
            <w:vAlign w:val="center"/>
          </w:tcPr>
          <w:p w14:paraId="41745638" w14:textId="3C5DF781" w:rsidR="00DA790B" w:rsidRPr="00615BFE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71C8729" w14:textId="1B6F417C" w:rsidR="00DA790B" w:rsidRPr="00615BFE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5/3</w:t>
            </w:r>
          </w:p>
        </w:tc>
        <w:tc>
          <w:tcPr>
            <w:tcW w:w="878" w:type="dxa"/>
            <w:vAlign w:val="center"/>
          </w:tcPr>
          <w:p w14:paraId="5059CECE" w14:textId="66327ADA" w:rsidR="00DA790B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9" w:type="dxa"/>
            <w:vAlign w:val="center"/>
          </w:tcPr>
          <w:p w14:paraId="7BFF17EB" w14:textId="399FEBB7" w:rsidR="00DA790B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79" w:type="dxa"/>
            <w:vAlign w:val="center"/>
          </w:tcPr>
          <w:p w14:paraId="12FB6028" w14:textId="4722A23F" w:rsidR="00DA790B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79" w:type="dxa"/>
            <w:vAlign w:val="center"/>
          </w:tcPr>
          <w:p w14:paraId="0BFDFE8C" w14:textId="16B731C4" w:rsidR="00DA790B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79" w:type="dxa"/>
            <w:vAlign w:val="center"/>
          </w:tcPr>
          <w:p w14:paraId="33696488" w14:textId="0CFCEEBE" w:rsidR="00DA790B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DA790B" w14:paraId="1E8302E8" w14:textId="6D427265" w:rsidTr="00DA790B">
        <w:trPr>
          <w:trHeight w:val="70"/>
        </w:trPr>
        <w:tc>
          <w:tcPr>
            <w:tcW w:w="5558" w:type="dxa"/>
            <w:shd w:val="clear" w:color="auto" w:fill="auto"/>
            <w:vAlign w:val="center"/>
          </w:tcPr>
          <w:p w14:paraId="6F06F36B" w14:textId="77777777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защищалось на иностранном языке количество/процент (для российских студентов)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B530E6" w14:textId="77777777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5A21F073" w14:textId="77777777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34" w:type="dxa"/>
            <w:vAlign w:val="center"/>
          </w:tcPr>
          <w:p w14:paraId="63124038" w14:textId="4B89560B" w:rsidR="00DA790B" w:rsidRPr="00615BFE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E369962" w14:textId="045D5E81" w:rsidR="00DA790B" w:rsidRPr="00615BFE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53/33/57</w:t>
            </w:r>
          </w:p>
        </w:tc>
        <w:tc>
          <w:tcPr>
            <w:tcW w:w="878" w:type="dxa"/>
            <w:vAlign w:val="center"/>
          </w:tcPr>
          <w:p w14:paraId="0E476522" w14:textId="179EC684" w:rsidR="00DA790B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79" w:type="dxa"/>
            <w:vAlign w:val="center"/>
          </w:tcPr>
          <w:p w14:paraId="7D3A15F4" w14:textId="49CF06EC" w:rsidR="00DA790B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79" w:type="dxa"/>
            <w:vAlign w:val="center"/>
          </w:tcPr>
          <w:p w14:paraId="55FAB775" w14:textId="66F31F48" w:rsidR="00DA790B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79" w:type="dxa"/>
            <w:vAlign w:val="center"/>
          </w:tcPr>
          <w:p w14:paraId="66A67E37" w14:textId="6C3CAE37" w:rsidR="00DA790B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879" w:type="dxa"/>
            <w:vAlign w:val="center"/>
          </w:tcPr>
          <w:p w14:paraId="292B875A" w14:textId="314E1584" w:rsidR="00DA790B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DA790B" w14:paraId="4A9A5A31" w14:textId="05F44883" w:rsidTr="00DA790B">
        <w:trPr>
          <w:trHeight w:val="70"/>
        </w:trPr>
        <w:tc>
          <w:tcPr>
            <w:tcW w:w="5558" w:type="dxa"/>
            <w:shd w:val="clear" w:color="auto" w:fill="auto"/>
            <w:vAlign w:val="center"/>
          </w:tcPr>
          <w:p w14:paraId="23133B5A" w14:textId="77777777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1.3 </w:t>
            </w:r>
            <w:r w:rsidRPr="00707209">
              <w:rPr>
                <w:color w:val="000000"/>
                <w:sz w:val="22"/>
                <w:szCs w:val="22"/>
              </w:rPr>
              <w:t>Оригинальность ВКР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8A099" w14:textId="77777777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1895CA34" w14:textId="77777777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СРЕД/ ПГОД</w:t>
            </w:r>
          </w:p>
        </w:tc>
        <w:tc>
          <w:tcPr>
            <w:tcW w:w="1134" w:type="dxa"/>
            <w:vAlign w:val="center"/>
          </w:tcPr>
          <w:p w14:paraId="457ADE58" w14:textId="72F1142C" w:rsidR="00DA790B" w:rsidRPr="00615BFE" w:rsidRDefault="00DA790B" w:rsidP="00DA790B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5B0AB51" w14:textId="4A5D8D28" w:rsidR="00DA790B" w:rsidRPr="00615BFE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vAlign w:val="center"/>
          </w:tcPr>
          <w:p w14:paraId="5C92751B" w14:textId="510C61D6" w:rsidR="00DA790B" w:rsidRPr="00615BFE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79" w:type="dxa"/>
            <w:vAlign w:val="center"/>
          </w:tcPr>
          <w:p w14:paraId="37E34F0B" w14:textId="4BF35F0F" w:rsidR="00DA790B" w:rsidRPr="00615BFE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879" w:type="dxa"/>
            <w:vAlign w:val="center"/>
          </w:tcPr>
          <w:p w14:paraId="1B28B034" w14:textId="5C0725A0" w:rsidR="00DA790B" w:rsidRPr="00615BFE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79" w:type="dxa"/>
            <w:vAlign w:val="center"/>
          </w:tcPr>
          <w:p w14:paraId="1B4058F8" w14:textId="12C8BE49" w:rsidR="00DA790B" w:rsidRPr="00615BFE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79" w:type="dxa"/>
            <w:vAlign w:val="center"/>
          </w:tcPr>
          <w:p w14:paraId="078E81A4" w14:textId="296E7DDD" w:rsidR="00DA790B" w:rsidRPr="00615BFE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</w:tr>
      <w:tr w:rsidR="00DA790B" w14:paraId="67E59B5C" w14:textId="01101EF7" w:rsidTr="00DA790B">
        <w:trPr>
          <w:trHeight w:val="299"/>
        </w:trPr>
        <w:tc>
          <w:tcPr>
            <w:tcW w:w="5558" w:type="dxa"/>
            <w:shd w:val="clear" w:color="auto" w:fill="auto"/>
            <w:vAlign w:val="center"/>
          </w:tcPr>
          <w:p w14:paraId="1E82F301" w14:textId="77777777" w:rsidR="00DA790B" w:rsidRPr="00465810" w:rsidRDefault="00DA790B" w:rsidP="00DA790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jc w:val="center"/>
              <w:rPr>
                <w:color w:val="000000"/>
                <w:sz w:val="22"/>
                <w:szCs w:val="22"/>
              </w:rPr>
            </w:pPr>
            <w:r w:rsidRPr="00465810">
              <w:rPr>
                <w:b/>
                <w:color w:val="000000"/>
                <w:sz w:val="22"/>
                <w:szCs w:val="22"/>
              </w:rPr>
              <w:t>Доля выпускников БУП (в процентах), получивших диплом переводчика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B121BE" w14:textId="77777777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4668283A" w14:textId="77777777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СРЕД/ ПГОД</w:t>
            </w:r>
          </w:p>
        </w:tc>
        <w:tc>
          <w:tcPr>
            <w:tcW w:w="1134" w:type="dxa"/>
            <w:vAlign w:val="center"/>
          </w:tcPr>
          <w:p w14:paraId="24DC075F" w14:textId="7D93146D" w:rsidR="00DA790B" w:rsidRPr="00615BFE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8139A3C" w14:textId="50E2E6D6" w:rsidR="00DA790B" w:rsidRPr="00615BFE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чел</w:t>
            </w:r>
          </w:p>
        </w:tc>
        <w:tc>
          <w:tcPr>
            <w:tcW w:w="878" w:type="dxa"/>
            <w:vAlign w:val="center"/>
          </w:tcPr>
          <w:p w14:paraId="10B93109" w14:textId="0EDF5716" w:rsidR="00DA790B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79" w:type="dxa"/>
            <w:vAlign w:val="center"/>
          </w:tcPr>
          <w:p w14:paraId="3BB21AEC" w14:textId="291CABA1" w:rsidR="00DA790B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79" w:type="dxa"/>
            <w:vAlign w:val="center"/>
          </w:tcPr>
          <w:p w14:paraId="2CA0D59A" w14:textId="4BF101A6" w:rsidR="00DA790B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79" w:type="dxa"/>
            <w:vAlign w:val="center"/>
          </w:tcPr>
          <w:p w14:paraId="73D29974" w14:textId="77D9260D" w:rsidR="00DA790B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79" w:type="dxa"/>
            <w:vAlign w:val="center"/>
          </w:tcPr>
          <w:p w14:paraId="6280878D" w14:textId="6095BE60" w:rsidR="00DA790B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DA790B" w14:paraId="619AD4B5" w14:textId="77DD114D" w:rsidTr="00DA790B">
        <w:trPr>
          <w:trHeight w:val="633"/>
        </w:trPr>
        <w:tc>
          <w:tcPr>
            <w:tcW w:w="5558" w:type="dxa"/>
            <w:shd w:val="clear" w:color="auto" w:fill="auto"/>
            <w:vAlign w:val="center"/>
          </w:tcPr>
          <w:p w14:paraId="6E860417" w14:textId="5CF0AEF2" w:rsidR="00DA790B" w:rsidRDefault="00DA790B" w:rsidP="00DA790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выпускников по БУП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b/>
                <w:color w:val="000000"/>
                <w:sz w:val="22"/>
                <w:szCs w:val="22"/>
              </w:rPr>
              <w:t>из них трудоустроены с помощью БУП</w:t>
            </w:r>
            <w:r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57E73C" w14:textId="77777777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154EAC76" w14:textId="77777777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34" w:type="dxa"/>
            <w:vAlign w:val="center"/>
          </w:tcPr>
          <w:p w14:paraId="063ADF2C" w14:textId="6A4E382E" w:rsidR="00DA790B" w:rsidRPr="00615BFE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B904638" w14:textId="0E839DED" w:rsidR="00DA790B" w:rsidRPr="00615BFE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vAlign w:val="center"/>
          </w:tcPr>
          <w:p w14:paraId="6E9A8651" w14:textId="2753CF8C" w:rsidR="00DA790B" w:rsidRPr="00615BFE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79" w:type="dxa"/>
            <w:vAlign w:val="center"/>
          </w:tcPr>
          <w:p w14:paraId="63B436C6" w14:textId="2945E0D8" w:rsidR="00DA790B" w:rsidRPr="00615BFE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79" w:type="dxa"/>
            <w:vAlign w:val="center"/>
          </w:tcPr>
          <w:p w14:paraId="7C84597F" w14:textId="4DF92D0B" w:rsidR="00DA790B" w:rsidRPr="00615BFE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79" w:type="dxa"/>
            <w:vAlign w:val="center"/>
          </w:tcPr>
          <w:p w14:paraId="0B0A109E" w14:textId="5B1F3945" w:rsidR="00DA790B" w:rsidRPr="00615BFE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79" w:type="dxa"/>
            <w:vAlign w:val="center"/>
          </w:tcPr>
          <w:p w14:paraId="76ED9D8C" w14:textId="06F81D0E" w:rsidR="00DA790B" w:rsidRPr="00615BFE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DA790B" w14:paraId="149E6661" w14:textId="14C1F754" w:rsidTr="00DA790B">
        <w:trPr>
          <w:trHeight w:val="299"/>
        </w:trPr>
        <w:tc>
          <w:tcPr>
            <w:tcW w:w="5558" w:type="dxa"/>
            <w:shd w:val="clear" w:color="auto" w:fill="auto"/>
            <w:vAlign w:val="center"/>
          </w:tcPr>
          <w:p w14:paraId="0BDF19B2" w14:textId="77777777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E97166" w14:textId="77777777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7EAFFE36" w14:textId="77777777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34" w:type="dxa"/>
            <w:vAlign w:val="center"/>
          </w:tcPr>
          <w:p w14:paraId="40B86B9B" w14:textId="60D07389" w:rsidR="00DA790B" w:rsidRPr="00615BFE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E04FB3D" w14:textId="55CE278F" w:rsidR="00DA790B" w:rsidRPr="00615BFE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vAlign w:val="center"/>
          </w:tcPr>
          <w:p w14:paraId="10251401" w14:textId="6C107AD3" w:rsidR="00DA790B" w:rsidRPr="00615BFE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79" w:type="dxa"/>
            <w:vAlign w:val="center"/>
          </w:tcPr>
          <w:p w14:paraId="6A9F8CBE" w14:textId="2237DA8D" w:rsidR="00DA790B" w:rsidRPr="00615BFE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79" w:type="dxa"/>
            <w:vAlign w:val="center"/>
          </w:tcPr>
          <w:p w14:paraId="16AB6E71" w14:textId="3CC6E66A" w:rsidR="00DA790B" w:rsidRPr="00615BFE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79" w:type="dxa"/>
            <w:vAlign w:val="center"/>
          </w:tcPr>
          <w:p w14:paraId="665BD30B" w14:textId="612BF85B" w:rsidR="00DA790B" w:rsidRPr="00615BFE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79" w:type="dxa"/>
            <w:vAlign w:val="center"/>
          </w:tcPr>
          <w:p w14:paraId="703A018B" w14:textId="311270D5" w:rsidR="00DA790B" w:rsidRPr="00615BFE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DA790B" w14:paraId="675582DB" w14:textId="7C5A1BE4" w:rsidTr="00DA790B">
        <w:trPr>
          <w:trHeight w:val="680"/>
        </w:trPr>
        <w:tc>
          <w:tcPr>
            <w:tcW w:w="5558" w:type="dxa"/>
            <w:shd w:val="clear" w:color="auto" w:fill="auto"/>
            <w:vAlign w:val="center"/>
          </w:tcPr>
          <w:p w14:paraId="1BCA5309" w14:textId="187474F3" w:rsidR="00DA790B" w:rsidRDefault="00DA790B" w:rsidP="00DA790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имеющихся в БУП договоров о трудоустройстве выпускников БУП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E031CC" w14:textId="77777777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22E33B6C" w14:textId="77777777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34" w:type="dxa"/>
            <w:vAlign w:val="center"/>
          </w:tcPr>
          <w:p w14:paraId="026B6FAF" w14:textId="23B3F262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EA8510E" w14:textId="37ED3FC3" w:rsidR="00DA790B" w:rsidRDefault="00DA790B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vAlign w:val="center"/>
          </w:tcPr>
          <w:p w14:paraId="4FEBB2E8" w14:textId="2B7F6E7A" w:rsidR="00DA790B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9" w:type="dxa"/>
            <w:vAlign w:val="center"/>
          </w:tcPr>
          <w:p w14:paraId="11F1FAF8" w14:textId="52BE02A7" w:rsidR="00DA790B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14:paraId="4CEAE03F" w14:textId="5E78B3AE" w:rsidR="00DA790B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9" w:type="dxa"/>
            <w:vAlign w:val="center"/>
          </w:tcPr>
          <w:p w14:paraId="31D92FFA" w14:textId="57921372" w:rsidR="00DA790B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9" w:type="dxa"/>
            <w:vAlign w:val="center"/>
          </w:tcPr>
          <w:p w14:paraId="27ECF756" w14:textId="1A00D236" w:rsidR="00DA790B" w:rsidRDefault="00366BA3" w:rsidP="00D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</w:tbl>
    <w:tbl>
      <w:tblPr>
        <w:tblStyle w:val="ab"/>
        <w:tblW w:w="1519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8"/>
        <w:gridCol w:w="1134"/>
        <w:gridCol w:w="1559"/>
        <w:gridCol w:w="1134"/>
        <w:gridCol w:w="1418"/>
        <w:gridCol w:w="878"/>
        <w:gridCol w:w="879"/>
        <w:gridCol w:w="879"/>
        <w:gridCol w:w="879"/>
        <w:gridCol w:w="879"/>
      </w:tblGrid>
      <w:tr w:rsidR="00366BA3" w14:paraId="62440314" w14:textId="593BDC02" w:rsidTr="00366BA3">
        <w:trPr>
          <w:trHeight w:val="851"/>
        </w:trPr>
        <w:tc>
          <w:tcPr>
            <w:tcW w:w="5558" w:type="dxa"/>
            <w:shd w:val="clear" w:color="auto" w:fill="auto"/>
          </w:tcPr>
          <w:p w14:paraId="07AD3821" w14:textId="4C12AF35" w:rsidR="00366BA3" w:rsidRDefault="00366BA3" w:rsidP="00187E2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lastRenderedPageBreak/>
              <w:t>V. Экономические показатели</w:t>
            </w:r>
          </w:p>
          <w:p w14:paraId="1B4F0256" w14:textId="77777777" w:rsidR="00366BA3" w:rsidRDefault="00366BA3" w:rsidP="00187E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Общий объем фонда заработной платы БУП</w:t>
            </w:r>
            <w:r>
              <w:rPr>
                <w:color w:val="000000"/>
                <w:sz w:val="22"/>
                <w:szCs w:val="22"/>
              </w:rPr>
              <w:t>, тысяч рублей</w:t>
            </w:r>
          </w:p>
          <w:p w14:paraId="4119677F" w14:textId="77777777" w:rsidR="00366BA3" w:rsidRDefault="00366BA3" w:rsidP="0018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A44D34" w14:textId="77777777" w:rsidR="00366BA3" w:rsidRDefault="00366BA3" w:rsidP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6832841A" w14:textId="77777777" w:rsidR="00366BA3" w:rsidRDefault="00366BA3" w:rsidP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1134" w:type="dxa"/>
          </w:tcPr>
          <w:p w14:paraId="7502CCD5" w14:textId="7939B54C" w:rsidR="00366BA3" w:rsidRDefault="00366BA3" w:rsidP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C50B828" w14:textId="0A6AA3DD" w:rsidR="00366BA3" w:rsidRDefault="00366BA3" w:rsidP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 w:rsidRPr="009C58FC">
              <w:rPr>
                <w:color w:val="000000"/>
                <w:sz w:val="22"/>
                <w:szCs w:val="22"/>
              </w:rPr>
              <w:t>1 279 626</w:t>
            </w:r>
          </w:p>
        </w:tc>
        <w:tc>
          <w:tcPr>
            <w:tcW w:w="878" w:type="dxa"/>
          </w:tcPr>
          <w:p w14:paraId="2DA12903" w14:textId="5CEEFB13" w:rsidR="00366BA3" w:rsidRPr="00366BA3" w:rsidRDefault="00366BA3" w:rsidP="00366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366BA3">
              <w:rPr>
                <w:color w:val="000000"/>
                <w:sz w:val="18"/>
                <w:szCs w:val="18"/>
              </w:rPr>
              <w:t>1407588</w:t>
            </w:r>
          </w:p>
        </w:tc>
        <w:tc>
          <w:tcPr>
            <w:tcW w:w="879" w:type="dxa"/>
          </w:tcPr>
          <w:p w14:paraId="4414261D" w14:textId="2BDC79A1" w:rsidR="00366BA3" w:rsidRPr="00366BA3" w:rsidRDefault="00366BA3" w:rsidP="00366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366BA3">
              <w:rPr>
                <w:color w:val="000000"/>
                <w:sz w:val="18"/>
                <w:szCs w:val="18"/>
              </w:rPr>
              <w:t>1548347</w:t>
            </w:r>
          </w:p>
        </w:tc>
        <w:tc>
          <w:tcPr>
            <w:tcW w:w="879" w:type="dxa"/>
          </w:tcPr>
          <w:p w14:paraId="7102FBF6" w14:textId="346FC72D" w:rsidR="00366BA3" w:rsidRPr="00366BA3" w:rsidRDefault="00366BA3" w:rsidP="00366BA3">
            <w:pPr>
              <w:rPr>
                <w:sz w:val="18"/>
                <w:szCs w:val="18"/>
              </w:rPr>
            </w:pPr>
            <w:r w:rsidRPr="00366BA3">
              <w:rPr>
                <w:sz w:val="18"/>
                <w:szCs w:val="18"/>
              </w:rPr>
              <w:t>1703182</w:t>
            </w:r>
          </w:p>
        </w:tc>
        <w:tc>
          <w:tcPr>
            <w:tcW w:w="879" w:type="dxa"/>
          </w:tcPr>
          <w:p w14:paraId="0B874B10" w14:textId="02008262" w:rsidR="00366BA3" w:rsidRPr="00366BA3" w:rsidRDefault="00366BA3" w:rsidP="00366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366BA3">
              <w:rPr>
                <w:color w:val="000000"/>
                <w:sz w:val="18"/>
                <w:szCs w:val="18"/>
              </w:rPr>
              <w:t>1873500</w:t>
            </w:r>
          </w:p>
        </w:tc>
        <w:tc>
          <w:tcPr>
            <w:tcW w:w="879" w:type="dxa"/>
          </w:tcPr>
          <w:p w14:paraId="68742B11" w14:textId="4D321C76" w:rsidR="00366BA3" w:rsidRPr="00366BA3" w:rsidRDefault="00366BA3" w:rsidP="00366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366BA3">
              <w:rPr>
                <w:color w:val="000000"/>
                <w:sz w:val="18"/>
                <w:szCs w:val="18"/>
              </w:rPr>
              <w:t>2248200</w:t>
            </w:r>
          </w:p>
          <w:p w14:paraId="7254999F" w14:textId="77777777" w:rsidR="00366BA3" w:rsidRPr="00366BA3" w:rsidRDefault="00366BA3" w:rsidP="00366BA3">
            <w:pPr>
              <w:rPr>
                <w:sz w:val="18"/>
                <w:szCs w:val="18"/>
              </w:rPr>
            </w:pPr>
          </w:p>
        </w:tc>
      </w:tr>
      <w:tr w:rsidR="00366BA3" w14:paraId="30FC1C7A" w14:textId="4BA50C0F" w:rsidTr="00366BA3">
        <w:trPr>
          <w:trHeight w:val="1245"/>
        </w:trPr>
        <w:tc>
          <w:tcPr>
            <w:tcW w:w="5558" w:type="dxa"/>
            <w:shd w:val="clear" w:color="auto" w:fill="auto"/>
          </w:tcPr>
          <w:p w14:paraId="6636F68C" w14:textId="77777777" w:rsidR="00366BA3" w:rsidRDefault="00366BA3" w:rsidP="00187E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Средняя заработная плата ППС в месяц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14:paraId="659D425B" w14:textId="77777777" w:rsidR="00366BA3" w:rsidRDefault="00366BA3" w:rsidP="0018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расчетная/фактическая</w:t>
            </w:r>
          </w:p>
          <w:p w14:paraId="5D0793AB" w14:textId="77777777" w:rsidR="00366BA3" w:rsidRDefault="00366BA3" w:rsidP="0018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B8F592" w14:textId="77777777" w:rsidR="00366BA3" w:rsidRDefault="00366BA3" w:rsidP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00B18B7B" w14:textId="77777777" w:rsidR="00366BA3" w:rsidRDefault="00366BA3" w:rsidP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ПГОД</w:t>
            </w:r>
          </w:p>
        </w:tc>
        <w:tc>
          <w:tcPr>
            <w:tcW w:w="1134" w:type="dxa"/>
          </w:tcPr>
          <w:p w14:paraId="36408BF5" w14:textId="6733DF84" w:rsidR="00366BA3" w:rsidRDefault="00366BA3" w:rsidP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689F1B7" w14:textId="1D062C54" w:rsidR="00366BA3" w:rsidRDefault="00366BA3" w:rsidP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87,4/196,01</w:t>
            </w:r>
          </w:p>
        </w:tc>
        <w:tc>
          <w:tcPr>
            <w:tcW w:w="878" w:type="dxa"/>
          </w:tcPr>
          <w:p w14:paraId="45DA860B" w14:textId="77777777" w:rsidR="004F0AB9" w:rsidRDefault="004F0AB9" w:rsidP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18"/>
                <w:szCs w:val="18"/>
              </w:rPr>
            </w:pPr>
            <w:r w:rsidRPr="004F0AB9">
              <w:rPr>
                <w:sz w:val="18"/>
                <w:szCs w:val="18"/>
              </w:rPr>
              <w:t>87,4/</w:t>
            </w:r>
          </w:p>
          <w:p w14:paraId="4AC58F8B" w14:textId="3A32B1C4" w:rsidR="00366BA3" w:rsidRPr="004F0AB9" w:rsidRDefault="004F0AB9" w:rsidP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18"/>
                <w:szCs w:val="18"/>
              </w:rPr>
            </w:pPr>
            <w:r w:rsidRPr="004F0AB9">
              <w:rPr>
                <w:sz w:val="18"/>
                <w:szCs w:val="18"/>
              </w:rPr>
              <w:t>200</w:t>
            </w:r>
          </w:p>
        </w:tc>
        <w:tc>
          <w:tcPr>
            <w:tcW w:w="879" w:type="dxa"/>
          </w:tcPr>
          <w:p w14:paraId="29D48980" w14:textId="678D0628" w:rsidR="00366BA3" w:rsidRPr="004F0AB9" w:rsidRDefault="004F0AB9" w:rsidP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18"/>
                <w:szCs w:val="18"/>
              </w:rPr>
            </w:pPr>
            <w:r w:rsidRPr="004F0AB9">
              <w:rPr>
                <w:sz w:val="18"/>
                <w:szCs w:val="18"/>
              </w:rPr>
              <w:t>95/206</w:t>
            </w:r>
          </w:p>
        </w:tc>
        <w:tc>
          <w:tcPr>
            <w:tcW w:w="879" w:type="dxa"/>
          </w:tcPr>
          <w:p w14:paraId="58CB1E9C" w14:textId="66FC6FC0" w:rsidR="00366BA3" w:rsidRPr="004F0AB9" w:rsidRDefault="004F0AB9" w:rsidP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18"/>
                <w:szCs w:val="18"/>
              </w:rPr>
            </w:pPr>
            <w:r w:rsidRPr="004F0AB9">
              <w:rPr>
                <w:sz w:val="18"/>
                <w:szCs w:val="18"/>
              </w:rPr>
              <w:t>98/220</w:t>
            </w:r>
          </w:p>
        </w:tc>
        <w:tc>
          <w:tcPr>
            <w:tcW w:w="879" w:type="dxa"/>
          </w:tcPr>
          <w:p w14:paraId="3C92EA83" w14:textId="77777777" w:rsidR="004F0AB9" w:rsidRDefault="004F0AB9" w:rsidP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18"/>
                <w:szCs w:val="18"/>
              </w:rPr>
            </w:pPr>
            <w:r w:rsidRPr="004F0AB9">
              <w:rPr>
                <w:sz w:val="18"/>
                <w:szCs w:val="18"/>
              </w:rPr>
              <w:t>105/</w:t>
            </w:r>
          </w:p>
          <w:p w14:paraId="135E4F7D" w14:textId="6B5525AA" w:rsidR="00366BA3" w:rsidRPr="004F0AB9" w:rsidRDefault="004F0AB9" w:rsidP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18"/>
                <w:szCs w:val="18"/>
              </w:rPr>
            </w:pPr>
            <w:r w:rsidRPr="004F0AB9">
              <w:rPr>
                <w:sz w:val="18"/>
                <w:szCs w:val="18"/>
              </w:rPr>
              <w:t>235</w:t>
            </w:r>
          </w:p>
        </w:tc>
        <w:tc>
          <w:tcPr>
            <w:tcW w:w="879" w:type="dxa"/>
          </w:tcPr>
          <w:p w14:paraId="628D0A8C" w14:textId="77777777" w:rsidR="004F0AB9" w:rsidRDefault="004F0AB9" w:rsidP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18"/>
                <w:szCs w:val="18"/>
              </w:rPr>
            </w:pPr>
            <w:r w:rsidRPr="004F0AB9">
              <w:rPr>
                <w:sz w:val="18"/>
                <w:szCs w:val="18"/>
              </w:rPr>
              <w:t>115/</w:t>
            </w:r>
          </w:p>
          <w:p w14:paraId="15CC6FF9" w14:textId="6B3B71E3" w:rsidR="00366BA3" w:rsidRPr="004F0AB9" w:rsidRDefault="004F0AB9" w:rsidP="002F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18"/>
                <w:szCs w:val="18"/>
              </w:rPr>
            </w:pPr>
            <w:r w:rsidRPr="004F0AB9">
              <w:rPr>
                <w:sz w:val="18"/>
                <w:szCs w:val="18"/>
              </w:rPr>
              <w:t>255</w:t>
            </w:r>
          </w:p>
        </w:tc>
      </w:tr>
    </w:tbl>
    <w:p w14:paraId="52DD5414" w14:textId="77777777" w:rsidR="00E00FBF" w:rsidRDefault="00E00F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  <w:sectPr w:rsidR="00E00FBF">
          <w:headerReference w:type="default" r:id="rId17"/>
          <w:footerReference w:type="default" r:id="rId18"/>
          <w:pgSz w:w="16838" w:h="11906" w:orient="landscape"/>
          <w:pgMar w:top="899" w:right="1134" w:bottom="851" w:left="1276" w:header="709" w:footer="445" w:gutter="0"/>
          <w:cols w:space="720"/>
        </w:sectPr>
      </w:pPr>
    </w:p>
    <w:p w14:paraId="0FEF625A" w14:textId="77777777" w:rsidR="00E00FBF" w:rsidRDefault="00E00F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c"/>
        <w:tblW w:w="151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8"/>
        <w:gridCol w:w="1134"/>
        <w:gridCol w:w="1559"/>
        <w:gridCol w:w="1134"/>
        <w:gridCol w:w="1418"/>
        <w:gridCol w:w="878"/>
        <w:gridCol w:w="879"/>
        <w:gridCol w:w="879"/>
        <w:gridCol w:w="879"/>
        <w:gridCol w:w="879"/>
      </w:tblGrid>
      <w:tr w:rsidR="004F0AB9" w14:paraId="43D8EAF9" w14:textId="7D27B2B4" w:rsidTr="004F0AB9">
        <w:trPr>
          <w:trHeight w:val="96"/>
          <w:jc w:val="center"/>
        </w:trPr>
        <w:tc>
          <w:tcPr>
            <w:tcW w:w="5558" w:type="dxa"/>
            <w:vMerge w:val="restart"/>
            <w:vAlign w:val="center"/>
          </w:tcPr>
          <w:p w14:paraId="6D9CDD6D" w14:textId="77777777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34" w:type="dxa"/>
            <w:vMerge w:val="restart"/>
            <w:vAlign w:val="center"/>
          </w:tcPr>
          <w:p w14:paraId="35E78A6C" w14:textId="77777777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59" w:type="dxa"/>
            <w:vMerge w:val="restart"/>
            <w:vAlign w:val="center"/>
          </w:tcPr>
          <w:p w14:paraId="0EB61366" w14:textId="77777777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552" w:type="dxa"/>
            <w:gridSpan w:val="2"/>
            <w:vAlign w:val="center"/>
          </w:tcPr>
          <w:p w14:paraId="7A12F270" w14:textId="77777777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394" w:type="dxa"/>
            <w:gridSpan w:val="5"/>
            <w:vAlign w:val="center"/>
          </w:tcPr>
          <w:p w14:paraId="76FF9667" w14:textId="43C0F2AE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Плановые значения показателей</w:t>
            </w:r>
          </w:p>
        </w:tc>
      </w:tr>
      <w:tr w:rsidR="004F0AB9" w14:paraId="14C0892C" w14:textId="4639E6BA" w:rsidTr="004F0AB9">
        <w:trPr>
          <w:trHeight w:val="96"/>
          <w:jc w:val="center"/>
        </w:trPr>
        <w:tc>
          <w:tcPr>
            <w:tcW w:w="5558" w:type="dxa"/>
            <w:vMerge/>
            <w:vAlign w:val="center"/>
          </w:tcPr>
          <w:p w14:paraId="73BB257A" w14:textId="77777777" w:rsidR="004F0AB9" w:rsidRDefault="004F0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D999D0C" w14:textId="77777777" w:rsidR="004F0AB9" w:rsidRDefault="004F0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392ACC92" w14:textId="77777777" w:rsidR="004F0AB9" w:rsidRDefault="004F0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9F6D694" w14:textId="77777777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18" w:type="dxa"/>
            <w:vAlign w:val="center"/>
          </w:tcPr>
          <w:p w14:paraId="4D92C7ED" w14:textId="77777777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878" w:type="dxa"/>
            <w:vAlign w:val="center"/>
          </w:tcPr>
          <w:p w14:paraId="30BF20CF" w14:textId="1DDB5A0C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79" w:type="dxa"/>
            <w:vAlign w:val="center"/>
          </w:tcPr>
          <w:p w14:paraId="6CA1FA3A" w14:textId="70C8A377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79" w:type="dxa"/>
            <w:vAlign w:val="center"/>
          </w:tcPr>
          <w:p w14:paraId="0C1E64C4" w14:textId="3D1D4C49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879" w:type="dxa"/>
            <w:vAlign w:val="center"/>
          </w:tcPr>
          <w:p w14:paraId="6947FE3D" w14:textId="01F1E791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879" w:type="dxa"/>
            <w:vAlign w:val="center"/>
          </w:tcPr>
          <w:p w14:paraId="36554A68" w14:textId="0301F6A4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2028</w:t>
            </w:r>
          </w:p>
        </w:tc>
      </w:tr>
      <w:tr w:rsidR="004F0AB9" w14:paraId="2BBBF773" w14:textId="011453A6" w:rsidTr="004F0AB9">
        <w:trPr>
          <w:trHeight w:val="1426"/>
          <w:jc w:val="center"/>
        </w:trPr>
        <w:tc>
          <w:tcPr>
            <w:tcW w:w="5558" w:type="dxa"/>
            <w:shd w:val="clear" w:color="auto" w:fill="auto"/>
            <w:vAlign w:val="center"/>
          </w:tcPr>
          <w:p w14:paraId="395B28BD" w14:textId="77777777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VI. Дополнительные образовательные, консультационные и т.п. услуги, предоставляемые БУП</w:t>
            </w:r>
          </w:p>
          <w:p w14:paraId="7936A6A2" w14:textId="77777777" w:rsidR="004F0AB9" w:rsidRDefault="004F0AB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 программ дополнительного образования, консультационных услуг</w:t>
            </w:r>
            <w:r>
              <w:rPr>
                <w:color w:val="000000"/>
                <w:sz w:val="22"/>
                <w:szCs w:val="22"/>
              </w:rPr>
              <w:t>, оказываемых преподавателями БУП (в текущем учебном году):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39C19" w14:textId="77777777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5FA83FAD" w14:textId="77777777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34" w:type="dxa"/>
            <w:vAlign w:val="center"/>
          </w:tcPr>
          <w:p w14:paraId="549FAC75" w14:textId="1A1091EB" w:rsidR="004F0AB9" w:rsidRDefault="004F0AB9" w:rsidP="004C5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FF4A38A" w14:textId="77777777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vAlign w:val="center"/>
          </w:tcPr>
          <w:p w14:paraId="3D7AD7CC" w14:textId="7D5F9CA9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14:paraId="0FECD264" w14:textId="5809EA3E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9" w:type="dxa"/>
            <w:vAlign w:val="center"/>
          </w:tcPr>
          <w:p w14:paraId="48C327C3" w14:textId="0F6C3E31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9" w:type="dxa"/>
            <w:vAlign w:val="center"/>
          </w:tcPr>
          <w:p w14:paraId="0973F289" w14:textId="469AA655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9" w:type="dxa"/>
            <w:vAlign w:val="center"/>
          </w:tcPr>
          <w:p w14:paraId="03D9AEF2" w14:textId="35EBDE20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F0AB9" w14:paraId="5198101C" w14:textId="511930C3" w:rsidTr="004F0AB9">
        <w:trPr>
          <w:trHeight w:val="1705"/>
          <w:jc w:val="center"/>
        </w:trPr>
        <w:tc>
          <w:tcPr>
            <w:tcW w:w="5558" w:type="dxa"/>
            <w:vAlign w:val="center"/>
          </w:tcPr>
          <w:p w14:paraId="6510B890" w14:textId="77777777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b/>
                <w:color w:val="000000"/>
                <w:sz w:val="22"/>
                <w:szCs w:val="22"/>
              </w:rPr>
              <w:t>Объем дохода от оказываемых дополнительных образовательных услуг по БУП</w:t>
            </w:r>
            <w:r>
              <w:rPr>
                <w:color w:val="000000"/>
                <w:sz w:val="22"/>
                <w:szCs w:val="22"/>
              </w:rPr>
              <w:t xml:space="preserve"> (тыс. руб./ год):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855895" w14:textId="77777777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руб./ год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0FA43807" w14:textId="77777777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34" w:type="dxa"/>
            <w:vAlign w:val="center"/>
          </w:tcPr>
          <w:p w14:paraId="4A10243E" w14:textId="1E95213B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vAlign w:val="center"/>
          </w:tcPr>
          <w:p w14:paraId="2908D619" w14:textId="641D3756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78" w:type="dxa"/>
            <w:vAlign w:val="center"/>
          </w:tcPr>
          <w:p w14:paraId="4A631152" w14:textId="28FA92F7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79" w:type="dxa"/>
            <w:vAlign w:val="center"/>
          </w:tcPr>
          <w:p w14:paraId="174BB8B5" w14:textId="18810703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879" w:type="dxa"/>
            <w:vAlign w:val="center"/>
          </w:tcPr>
          <w:p w14:paraId="04B01E71" w14:textId="4D59D881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879" w:type="dxa"/>
            <w:vAlign w:val="center"/>
          </w:tcPr>
          <w:p w14:paraId="7921ED9B" w14:textId="067F5A0F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79" w:type="dxa"/>
            <w:vAlign w:val="center"/>
          </w:tcPr>
          <w:p w14:paraId="4E708CAD" w14:textId="06B3B982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</w:tr>
    </w:tbl>
    <w:p w14:paraId="51AEE587" w14:textId="77777777" w:rsidR="00E00FBF" w:rsidRDefault="00E00F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  <w:sectPr w:rsidR="00E00FBF">
          <w:headerReference w:type="default" r:id="rId19"/>
          <w:footerReference w:type="default" r:id="rId20"/>
          <w:pgSz w:w="16838" w:h="11906" w:orient="landscape"/>
          <w:pgMar w:top="899" w:right="1134" w:bottom="851" w:left="1276" w:header="709" w:footer="445" w:gutter="0"/>
          <w:cols w:space="720"/>
        </w:sectPr>
      </w:pPr>
    </w:p>
    <w:p w14:paraId="3DA84056" w14:textId="77777777" w:rsidR="00E00FBF" w:rsidRDefault="00E00F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d"/>
        <w:tblW w:w="150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6"/>
        <w:gridCol w:w="1134"/>
        <w:gridCol w:w="1701"/>
        <w:gridCol w:w="1134"/>
        <w:gridCol w:w="1276"/>
        <w:gridCol w:w="878"/>
        <w:gridCol w:w="879"/>
        <w:gridCol w:w="879"/>
        <w:gridCol w:w="879"/>
        <w:gridCol w:w="879"/>
      </w:tblGrid>
      <w:tr w:rsidR="004F0AB9" w14:paraId="3FC04017" w14:textId="66812784" w:rsidTr="004F0AB9">
        <w:trPr>
          <w:trHeight w:val="54"/>
          <w:jc w:val="center"/>
        </w:trPr>
        <w:tc>
          <w:tcPr>
            <w:tcW w:w="5416" w:type="dxa"/>
            <w:vMerge w:val="restart"/>
            <w:vAlign w:val="center"/>
          </w:tcPr>
          <w:p w14:paraId="7AB90A57" w14:textId="77777777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bookmarkStart w:id="1" w:name="_Hlk146712288"/>
            <w:r>
              <w:rPr>
                <w:b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34" w:type="dxa"/>
            <w:vMerge w:val="restart"/>
            <w:vAlign w:val="center"/>
          </w:tcPr>
          <w:p w14:paraId="27CEA969" w14:textId="77777777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  <w:vAlign w:val="center"/>
          </w:tcPr>
          <w:p w14:paraId="3E45FA16" w14:textId="77777777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410" w:type="dxa"/>
            <w:gridSpan w:val="2"/>
            <w:vAlign w:val="center"/>
          </w:tcPr>
          <w:p w14:paraId="1D97E8C6" w14:textId="77777777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394" w:type="dxa"/>
            <w:gridSpan w:val="5"/>
            <w:vAlign w:val="center"/>
          </w:tcPr>
          <w:p w14:paraId="03D5E107" w14:textId="54B3CB97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Плановые значения показателей</w:t>
            </w:r>
          </w:p>
        </w:tc>
      </w:tr>
      <w:tr w:rsidR="004F0AB9" w14:paraId="0E97F883" w14:textId="3F267680" w:rsidTr="004F0AB9">
        <w:trPr>
          <w:trHeight w:val="54"/>
          <w:jc w:val="center"/>
        </w:trPr>
        <w:tc>
          <w:tcPr>
            <w:tcW w:w="5416" w:type="dxa"/>
            <w:vMerge/>
            <w:vAlign w:val="center"/>
          </w:tcPr>
          <w:p w14:paraId="4D678201" w14:textId="77777777" w:rsidR="004F0AB9" w:rsidRDefault="004F0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16F33D6D" w14:textId="77777777" w:rsidR="004F0AB9" w:rsidRDefault="004F0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C884901" w14:textId="77777777" w:rsidR="004F0AB9" w:rsidRDefault="004F0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3656D00" w14:textId="77777777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76" w:type="dxa"/>
            <w:vAlign w:val="center"/>
          </w:tcPr>
          <w:p w14:paraId="45137756" w14:textId="77777777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878" w:type="dxa"/>
            <w:vAlign w:val="center"/>
          </w:tcPr>
          <w:p w14:paraId="31BCC6AD" w14:textId="173A7E09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79" w:type="dxa"/>
            <w:vAlign w:val="center"/>
          </w:tcPr>
          <w:p w14:paraId="64047728" w14:textId="14C1D976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79" w:type="dxa"/>
            <w:vAlign w:val="center"/>
          </w:tcPr>
          <w:p w14:paraId="6FE4DE18" w14:textId="0A3AD9DF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879" w:type="dxa"/>
            <w:vAlign w:val="center"/>
          </w:tcPr>
          <w:p w14:paraId="79323B38" w14:textId="10DF4573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879" w:type="dxa"/>
            <w:vAlign w:val="center"/>
          </w:tcPr>
          <w:p w14:paraId="419CE5BD" w14:textId="30DB1395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2028</w:t>
            </w:r>
          </w:p>
        </w:tc>
      </w:tr>
      <w:tr w:rsidR="004F0AB9" w14:paraId="44318C46" w14:textId="3B266A50" w:rsidTr="004F0AB9">
        <w:trPr>
          <w:trHeight w:val="54"/>
          <w:jc w:val="center"/>
        </w:trPr>
        <w:tc>
          <w:tcPr>
            <w:tcW w:w="5416" w:type="dxa"/>
            <w:shd w:val="clear" w:color="auto" w:fill="auto"/>
            <w:vAlign w:val="center"/>
          </w:tcPr>
          <w:p w14:paraId="7725796D" w14:textId="77777777" w:rsidR="004F0AB9" w:rsidRDefault="004F0A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VII. Учебно-воспитательная работа</w:t>
            </w:r>
          </w:p>
          <w:p w14:paraId="73B04182" w14:textId="77777777" w:rsidR="004F0AB9" w:rsidRDefault="004F0AB9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Наличие в БУП плана воспитательной работы со студентами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CDFC41" w14:textId="77777777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– да</w:t>
            </w:r>
          </w:p>
          <w:p w14:paraId="38533656" w14:textId="77777777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0 - нет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6B584A38" w14:textId="77777777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34" w:type="dxa"/>
            <w:vAlign w:val="center"/>
          </w:tcPr>
          <w:p w14:paraId="35244366" w14:textId="31FCD984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B3A800A" w14:textId="77777777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8" w:type="dxa"/>
            <w:vAlign w:val="center"/>
          </w:tcPr>
          <w:p w14:paraId="5E5A1D5E" w14:textId="5F8B0981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14:paraId="5A6E347D" w14:textId="73F8738D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14:paraId="5BB8D18C" w14:textId="1D75D253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14:paraId="62B2C889" w14:textId="4C12756C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14:paraId="4BC9530F" w14:textId="76E2BCE7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F0AB9" w14:paraId="1FD952D0" w14:textId="058431AE" w:rsidTr="004F0AB9">
        <w:trPr>
          <w:trHeight w:val="679"/>
          <w:jc w:val="center"/>
        </w:trPr>
        <w:tc>
          <w:tcPr>
            <w:tcW w:w="5416" w:type="dxa"/>
            <w:shd w:val="clear" w:color="auto" w:fill="auto"/>
            <w:vAlign w:val="center"/>
          </w:tcPr>
          <w:p w14:paraId="3BDF3BE3" w14:textId="77777777" w:rsidR="004F0AB9" w:rsidRDefault="004F0AB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Участие коллектива БУП в ежегодном смотре-конкурсе на лучшую организацию внеаудиторной работы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0940DD" w14:textId="77777777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– да</w:t>
            </w:r>
          </w:p>
          <w:p w14:paraId="440A507A" w14:textId="77777777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0 - нет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5ABE2B44" w14:textId="77777777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34" w:type="dxa"/>
            <w:vAlign w:val="center"/>
          </w:tcPr>
          <w:p w14:paraId="4C8EAC77" w14:textId="4C3158F8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87B2621" w14:textId="0B0576E2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8" w:type="dxa"/>
            <w:vAlign w:val="center"/>
          </w:tcPr>
          <w:p w14:paraId="351D76DF" w14:textId="7375F462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14:paraId="528390C9" w14:textId="0F2D4738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14:paraId="61726046" w14:textId="5711ED4F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14:paraId="239F5E92" w14:textId="65C9D1DA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14:paraId="3B72A1C6" w14:textId="0A849674" w:rsidR="004F0AB9" w:rsidRDefault="004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F0AB9" w14:paraId="3E4082DD" w14:textId="37B5004C" w:rsidTr="004F0AB9">
        <w:trPr>
          <w:trHeight w:val="368"/>
          <w:jc w:val="center"/>
        </w:trPr>
        <w:tc>
          <w:tcPr>
            <w:tcW w:w="5416" w:type="dxa"/>
            <w:shd w:val="clear" w:color="auto" w:fill="auto"/>
            <w:vAlign w:val="center"/>
          </w:tcPr>
          <w:p w14:paraId="6F4AAEF4" w14:textId="77777777" w:rsidR="004F0AB9" w:rsidRDefault="004F0AB9" w:rsidP="00D4571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экскурсий со студентами</w:t>
            </w:r>
          </w:p>
          <w:p w14:paraId="1F26CC17" w14:textId="77777777" w:rsidR="004F0AB9" w:rsidRDefault="004F0AB9" w:rsidP="00D45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70552A" w14:textId="77777777" w:rsidR="004F0AB9" w:rsidRDefault="004F0AB9" w:rsidP="00D45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267FF8B0" w14:textId="77777777" w:rsidR="004F0AB9" w:rsidRDefault="004F0AB9" w:rsidP="00D45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34" w:type="dxa"/>
            <w:vAlign w:val="center"/>
          </w:tcPr>
          <w:p w14:paraId="167435E8" w14:textId="3D5ABE75" w:rsidR="004F0AB9" w:rsidRDefault="004F0AB9" w:rsidP="00D45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344C114" w14:textId="638A1238" w:rsidR="004F0AB9" w:rsidRDefault="004F0AB9" w:rsidP="00D45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25/3</w:t>
            </w:r>
          </w:p>
        </w:tc>
        <w:tc>
          <w:tcPr>
            <w:tcW w:w="878" w:type="dxa"/>
            <w:vAlign w:val="center"/>
          </w:tcPr>
          <w:p w14:paraId="5822CD8E" w14:textId="1B8C9617" w:rsidR="004F0AB9" w:rsidRDefault="004F0AB9" w:rsidP="00D45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9" w:type="dxa"/>
            <w:vAlign w:val="center"/>
          </w:tcPr>
          <w:p w14:paraId="3812F09E" w14:textId="7B66C1CD" w:rsidR="004F0AB9" w:rsidRDefault="004F0AB9" w:rsidP="00D45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9" w:type="dxa"/>
            <w:vAlign w:val="center"/>
          </w:tcPr>
          <w:p w14:paraId="01CC4E55" w14:textId="3025C052" w:rsidR="004F0AB9" w:rsidRDefault="004F0AB9" w:rsidP="00D45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9" w:type="dxa"/>
            <w:vAlign w:val="center"/>
          </w:tcPr>
          <w:p w14:paraId="5FF7B488" w14:textId="334FE487" w:rsidR="004F0AB9" w:rsidRDefault="004F0AB9" w:rsidP="00D45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9" w:type="dxa"/>
            <w:vAlign w:val="center"/>
          </w:tcPr>
          <w:p w14:paraId="35D93582" w14:textId="1AFEE79C" w:rsidR="004F0AB9" w:rsidRDefault="004F0AB9" w:rsidP="00D45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4F0AB9" w14:paraId="08B15690" w14:textId="68E68428" w:rsidTr="004F0AB9">
        <w:trPr>
          <w:trHeight w:val="886"/>
          <w:jc w:val="center"/>
        </w:trPr>
        <w:tc>
          <w:tcPr>
            <w:tcW w:w="5416" w:type="dxa"/>
            <w:shd w:val="clear" w:color="auto" w:fill="auto"/>
            <w:vAlign w:val="center"/>
          </w:tcPr>
          <w:p w14:paraId="4BE92B4E" w14:textId="77777777" w:rsidR="004F0AB9" w:rsidRDefault="004F0AB9" w:rsidP="00D4571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2"/>
              <w:rPr>
                <w:color w:val="000000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встреч студентов с известными учеными, деятелями культуры и искусства и выпускниками РУДН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2F3311" w14:textId="77777777" w:rsidR="004F0AB9" w:rsidRDefault="004F0AB9" w:rsidP="00D45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6CC6E3F2" w14:textId="77777777" w:rsidR="004F0AB9" w:rsidRDefault="004F0AB9" w:rsidP="00D45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СУММ/ ПГОД</w:t>
            </w:r>
          </w:p>
        </w:tc>
        <w:tc>
          <w:tcPr>
            <w:tcW w:w="1134" w:type="dxa"/>
            <w:vAlign w:val="center"/>
          </w:tcPr>
          <w:p w14:paraId="2523B3C6" w14:textId="2218520D" w:rsidR="004F0AB9" w:rsidRDefault="004F0AB9" w:rsidP="00D45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5B48C51" w14:textId="42E9E58E" w:rsidR="004F0AB9" w:rsidRDefault="004F0AB9" w:rsidP="00D45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vAlign w:val="center"/>
          </w:tcPr>
          <w:p w14:paraId="608AC875" w14:textId="11D9382E" w:rsidR="004F0AB9" w:rsidRDefault="004F0AB9" w:rsidP="00D45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9" w:type="dxa"/>
            <w:vAlign w:val="center"/>
          </w:tcPr>
          <w:p w14:paraId="73206B9A" w14:textId="400819F9" w:rsidR="004F0AB9" w:rsidRDefault="004F0AB9" w:rsidP="00D45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14:paraId="28CF7B91" w14:textId="554D0491" w:rsidR="004F0AB9" w:rsidRDefault="004F0AB9" w:rsidP="00D45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9" w:type="dxa"/>
            <w:vAlign w:val="center"/>
          </w:tcPr>
          <w:p w14:paraId="6B98768E" w14:textId="06B50FF0" w:rsidR="004F0AB9" w:rsidRDefault="004F0AB9" w:rsidP="00D45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9" w:type="dxa"/>
            <w:vAlign w:val="center"/>
          </w:tcPr>
          <w:p w14:paraId="6E68DAC1" w14:textId="6B3114D2" w:rsidR="004F0AB9" w:rsidRDefault="004F0AB9" w:rsidP="00D45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bookmarkEnd w:id="1"/>
    </w:tbl>
    <w:p w14:paraId="16527708" w14:textId="77777777" w:rsidR="00E00FBF" w:rsidRDefault="00E00FBF">
      <w:pPr>
        <w:pBdr>
          <w:top w:val="nil"/>
          <w:left w:val="nil"/>
          <w:bottom w:val="nil"/>
          <w:right w:val="nil"/>
          <w:between w:val="nil"/>
        </w:pBdr>
        <w:ind w:firstLine="142"/>
        <w:rPr>
          <w:color w:val="000000"/>
          <w:sz w:val="22"/>
          <w:szCs w:val="22"/>
        </w:rPr>
      </w:pPr>
    </w:p>
    <w:p w14:paraId="74AD2187" w14:textId="77777777" w:rsidR="00E00FBF" w:rsidRDefault="00E00F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0EC3E04" w14:textId="77777777" w:rsidR="00E00FBF" w:rsidRDefault="00E00F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7213F099" w14:textId="77777777" w:rsidR="00E00FBF" w:rsidRDefault="00E00FB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2"/>
          <w:szCs w:val="22"/>
        </w:rPr>
      </w:pPr>
    </w:p>
    <w:p w14:paraId="020212ED" w14:textId="77777777" w:rsidR="00E00FBF" w:rsidRDefault="00E00F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2" w:name="_GoBack"/>
      <w:bookmarkEnd w:id="2"/>
    </w:p>
    <w:sectPr w:rsidR="00E00FBF">
      <w:headerReference w:type="default" r:id="rId21"/>
      <w:footerReference w:type="default" r:id="rId22"/>
      <w:pgSz w:w="16838" w:h="11906" w:orient="landscape"/>
      <w:pgMar w:top="899" w:right="1134" w:bottom="851" w:left="1276" w:header="709" w:footer="4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1C1EE" w14:textId="77777777" w:rsidR="00720060" w:rsidRDefault="00720060">
      <w:r>
        <w:separator/>
      </w:r>
    </w:p>
  </w:endnote>
  <w:endnote w:type="continuationSeparator" w:id="0">
    <w:p w14:paraId="30424CF0" w14:textId="77777777" w:rsidR="00720060" w:rsidRDefault="0072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C78B7" w14:textId="77777777" w:rsidR="00DA790B" w:rsidRDefault="00DA79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21DFB557" w14:textId="77777777" w:rsidR="00DA790B" w:rsidRDefault="00DA79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  <w:p w14:paraId="1E3C7F33" w14:textId="77777777" w:rsidR="00DA790B" w:rsidRDefault="00DA790B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BCF79" w14:textId="77777777" w:rsidR="00DA790B" w:rsidRDefault="00DA79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  <w:p w14:paraId="06031044" w14:textId="77777777" w:rsidR="00DA790B" w:rsidRDefault="00DA79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Начальник УОП</w:t>
    </w:r>
    <w:r>
      <w:rPr>
        <w:color w:val="000000"/>
        <w:sz w:val="24"/>
        <w:szCs w:val="24"/>
      </w:rPr>
      <w:tab/>
      <w:t>А.А. Воробьева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F589A" w14:textId="77777777" w:rsidR="00DA790B" w:rsidRDefault="00DA79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Руководитель ОУП ______________________________</w:t>
    </w:r>
  </w:p>
  <w:p w14:paraId="12F6DAEC" w14:textId="77777777" w:rsidR="00DA790B" w:rsidRDefault="00DA79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2"/>
        <w:szCs w:val="22"/>
      </w:rPr>
    </w:pPr>
    <w:r>
      <w:rPr>
        <w:i/>
        <w:color w:val="000000"/>
        <w:sz w:val="22"/>
        <w:szCs w:val="22"/>
      </w:rPr>
      <w:t xml:space="preserve">                                                                 (подпись)</w:t>
    </w:r>
  </w:p>
  <w:p w14:paraId="23395472" w14:textId="77777777" w:rsidR="00DA790B" w:rsidRDefault="00DA79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  <w:p w14:paraId="6969628B" w14:textId="77777777" w:rsidR="00DA790B" w:rsidRDefault="00DA79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Заведующий кафедрой/директор департамента ___________________________</w:t>
    </w:r>
  </w:p>
  <w:p w14:paraId="0AF65321" w14:textId="77777777" w:rsidR="00DA790B" w:rsidRDefault="00DA79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2"/>
        <w:szCs w:val="22"/>
      </w:rPr>
    </w:pPr>
    <w:r>
      <w:rPr>
        <w:i/>
        <w:color w:val="000000"/>
        <w:sz w:val="22"/>
        <w:szCs w:val="22"/>
      </w:rPr>
      <w:t xml:space="preserve">                                                                 (подпись)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5B73A" w14:textId="77777777" w:rsidR="00DA790B" w:rsidRDefault="00DA79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  <w:p w14:paraId="3102EEC2" w14:textId="77777777" w:rsidR="00DA790B" w:rsidRDefault="00DA790B">
    <w:pPr>
      <w:pBdr>
        <w:top w:val="nil"/>
        <w:left w:val="nil"/>
        <w:bottom w:val="nil"/>
        <w:right w:val="nil"/>
        <w:between w:val="nil"/>
      </w:pBdr>
      <w:ind w:firstLine="709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Первый проректор - проректор по научной работе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>А.А. Костин</w:t>
    </w:r>
  </w:p>
  <w:p w14:paraId="588E5547" w14:textId="77777777" w:rsidR="00DA790B" w:rsidRDefault="00DA79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jc w:val="center"/>
      <w:rPr>
        <w:color w:val="000000"/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8927E" w14:textId="77777777" w:rsidR="00DA790B" w:rsidRDefault="00DA79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  <w:p w14:paraId="64A8EBE6" w14:textId="77777777" w:rsidR="00DA790B" w:rsidRDefault="00DA790B">
    <w:pPr>
      <w:pBdr>
        <w:top w:val="nil"/>
        <w:left w:val="nil"/>
        <w:bottom w:val="nil"/>
        <w:right w:val="nil"/>
        <w:between w:val="nil"/>
      </w:pBdr>
      <w:ind w:firstLine="709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Начальник УПКВК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 xml:space="preserve">Р.Е. </w:t>
    </w:r>
    <w:proofErr w:type="spellStart"/>
    <w:r>
      <w:rPr>
        <w:color w:val="000000"/>
        <w:sz w:val="24"/>
        <w:szCs w:val="24"/>
      </w:rPr>
      <w:t>Сафир</w:t>
    </w:r>
    <w:proofErr w:type="spellEnd"/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16F48" w14:textId="77777777" w:rsidR="00DA790B" w:rsidRDefault="00DA79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  <w:p w14:paraId="26A6F952" w14:textId="77777777" w:rsidR="00DA790B" w:rsidRDefault="00DA790B">
    <w:pPr>
      <w:pBdr>
        <w:top w:val="nil"/>
        <w:left w:val="nil"/>
        <w:bottom w:val="nil"/>
        <w:right w:val="nil"/>
        <w:between w:val="nil"/>
      </w:pBdr>
      <w:ind w:firstLine="709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Проректор по международной деятельности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>Л.И. Ефремова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5FD55" w14:textId="77777777" w:rsidR="00DA790B" w:rsidRDefault="00DA79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  <w:p w14:paraId="08D45BC2" w14:textId="3AA8BAC0" w:rsidR="00DA790B" w:rsidRDefault="001468E4">
    <w:pPr>
      <w:pBdr>
        <w:top w:val="nil"/>
        <w:left w:val="nil"/>
        <w:bottom w:val="nil"/>
        <w:right w:val="nil"/>
        <w:between w:val="nil"/>
      </w:pBdr>
      <w:ind w:firstLine="709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Первый проректор – п</w:t>
    </w:r>
    <w:r w:rsidR="00DA790B">
      <w:rPr>
        <w:color w:val="000000"/>
        <w:sz w:val="24"/>
        <w:szCs w:val="24"/>
      </w:rPr>
      <w:t>роректор по образовательной деятельности</w:t>
    </w:r>
    <w:r w:rsidR="00DA790B">
      <w:rPr>
        <w:color w:val="000000"/>
        <w:sz w:val="24"/>
        <w:szCs w:val="24"/>
      </w:rPr>
      <w:tab/>
    </w:r>
    <w:r w:rsidR="00DA790B">
      <w:rPr>
        <w:color w:val="000000"/>
        <w:sz w:val="24"/>
        <w:szCs w:val="24"/>
      </w:rPr>
      <w:tab/>
    </w:r>
    <w:r w:rsidR="00DA790B">
      <w:rPr>
        <w:color w:val="000000"/>
        <w:sz w:val="24"/>
        <w:szCs w:val="24"/>
      </w:rPr>
      <w:tab/>
    </w:r>
    <w:r w:rsidR="00DA790B">
      <w:rPr>
        <w:color w:val="000000"/>
        <w:sz w:val="24"/>
        <w:szCs w:val="24"/>
      </w:rPr>
      <w:tab/>
    </w:r>
    <w:r w:rsidR="00DA790B">
      <w:rPr>
        <w:color w:val="000000"/>
        <w:sz w:val="24"/>
        <w:szCs w:val="24"/>
      </w:rPr>
      <w:tab/>
    </w:r>
    <w:r w:rsidR="00DA790B">
      <w:rPr>
        <w:color w:val="000000"/>
        <w:sz w:val="24"/>
        <w:szCs w:val="24"/>
      </w:rPr>
      <w:tab/>
    </w:r>
    <w:r w:rsidR="00DA790B">
      <w:rPr>
        <w:color w:val="000000"/>
        <w:sz w:val="24"/>
        <w:szCs w:val="24"/>
      </w:rPr>
      <w:tab/>
      <w:t xml:space="preserve">Ю.Н. </w:t>
    </w:r>
    <w:proofErr w:type="spellStart"/>
    <w:r w:rsidR="00DA790B">
      <w:rPr>
        <w:color w:val="000000"/>
        <w:sz w:val="24"/>
        <w:szCs w:val="24"/>
      </w:rPr>
      <w:t>Эбзеева</w:t>
    </w:r>
    <w:proofErr w:type="spellEnd"/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8B739" w14:textId="77777777" w:rsidR="00DA790B" w:rsidRDefault="00DA790B">
    <w:pPr>
      <w:pBdr>
        <w:top w:val="nil"/>
        <w:left w:val="nil"/>
        <w:bottom w:val="nil"/>
        <w:right w:val="nil"/>
        <w:between w:val="nil"/>
      </w:pBdr>
      <w:ind w:firstLine="709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Проректор по дополнительному образованию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 xml:space="preserve">Н.В. </w:t>
    </w:r>
    <w:proofErr w:type="spellStart"/>
    <w:r>
      <w:rPr>
        <w:color w:val="000000"/>
        <w:sz w:val="24"/>
        <w:szCs w:val="24"/>
      </w:rPr>
      <w:t>Таранкова</w:t>
    </w:r>
    <w:proofErr w:type="spellEnd"/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C98E3" w14:textId="2C68B444" w:rsidR="00DA790B" w:rsidRDefault="00DA790B">
    <w:pPr>
      <w:pBdr>
        <w:top w:val="nil"/>
        <w:left w:val="nil"/>
        <w:bottom w:val="nil"/>
        <w:right w:val="nil"/>
        <w:between w:val="nil"/>
      </w:pBdr>
      <w:ind w:firstLine="709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Проректор по работе со студентами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 xml:space="preserve"> </w:t>
    </w:r>
    <w:r w:rsidR="001468E4">
      <w:rPr>
        <w:color w:val="000000"/>
        <w:sz w:val="24"/>
        <w:szCs w:val="24"/>
      </w:rPr>
      <w:t xml:space="preserve">М. И. </w:t>
    </w:r>
    <w:proofErr w:type="spellStart"/>
    <w:r w:rsidR="001468E4">
      <w:rPr>
        <w:color w:val="000000"/>
        <w:sz w:val="24"/>
        <w:szCs w:val="24"/>
      </w:rPr>
      <w:t>Кацарский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B84D3" w14:textId="77777777" w:rsidR="00720060" w:rsidRDefault="00720060">
      <w:r>
        <w:separator/>
      </w:r>
    </w:p>
  </w:footnote>
  <w:footnote w:type="continuationSeparator" w:id="0">
    <w:p w14:paraId="605B72DA" w14:textId="77777777" w:rsidR="00720060" w:rsidRDefault="00720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77945" w14:textId="77777777" w:rsidR="00DA790B" w:rsidRDefault="00DA79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Отчет и план развития БУП Раздел I –Учебная и учебно-методическая работа</w:t>
    </w:r>
  </w:p>
  <w:p w14:paraId="6FF41EA3" w14:textId="77777777" w:rsidR="00DA790B" w:rsidRDefault="00DA790B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066A6" w14:textId="77777777" w:rsidR="00DA790B" w:rsidRDefault="00DA79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Отчет и план развития БУП Раздел II – Научная работа БУП</w:t>
    </w:r>
  </w:p>
  <w:p w14:paraId="774EF27A" w14:textId="77777777" w:rsidR="00DA790B" w:rsidRDefault="00DA790B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2BC04" w14:textId="77777777" w:rsidR="00DA790B" w:rsidRDefault="00DA79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Отчет и план развития БУП Раздел III Международное сотрудничество БУП</w:t>
    </w:r>
  </w:p>
  <w:p w14:paraId="5623AB0F" w14:textId="77777777" w:rsidR="00DA790B" w:rsidRDefault="00DA790B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E90B4" w14:textId="77777777" w:rsidR="00DA790B" w:rsidRDefault="00DA79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Отчет и план развития БУП Разделы IV и V Выпускники, их трудоустройство и Экономические показатели</w:t>
    </w:r>
  </w:p>
  <w:p w14:paraId="76D1FCDD" w14:textId="77777777" w:rsidR="00DA790B" w:rsidRDefault="00DA79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920D3" w14:textId="77777777" w:rsidR="00DA790B" w:rsidRDefault="00DA79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Отчет и план развития БУП Раздел VI</w:t>
    </w:r>
  </w:p>
  <w:p w14:paraId="3BAD18DE" w14:textId="77777777" w:rsidR="00DA790B" w:rsidRDefault="00DA79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Дополнительные образовательные, консультационные и т.п. услуги, предоставляемые БУП</w:t>
    </w:r>
  </w:p>
  <w:p w14:paraId="7A9FCACC" w14:textId="77777777" w:rsidR="00DA790B" w:rsidRDefault="00DA790B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84BF8" w14:textId="77777777" w:rsidR="00DA790B" w:rsidRDefault="00DA79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Отчет и план развития БУП Раздел VII. Учебно-воспитательная работа</w:t>
    </w:r>
  </w:p>
  <w:p w14:paraId="33172DBB" w14:textId="77777777" w:rsidR="00DA790B" w:rsidRDefault="00DA79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</w:p>
  <w:p w14:paraId="1B422119" w14:textId="77777777" w:rsidR="00DA790B" w:rsidRDefault="00DA790B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C46C6"/>
    <w:multiLevelType w:val="multilevel"/>
    <w:tmpl w:val="CF36CC1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3725583B"/>
    <w:multiLevelType w:val="multilevel"/>
    <w:tmpl w:val="4A7ABE2A"/>
    <w:lvl w:ilvl="0">
      <w:start w:val="9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vertAlign w:val="baseline"/>
      </w:rPr>
    </w:lvl>
  </w:abstractNum>
  <w:abstractNum w:abstractNumId="2" w15:restartNumberingAfterBreak="0">
    <w:nsid w:val="3DBF0E4E"/>
    <w:multiLevelType w:val="multilevel"/>
    <w:tmpl w:val="F29CCF0A"/>
    <w:lvl w:ilvl="0">
      <w:start w:val="1"/>
      <w:numFmt w:val="decimal"/>
      <w:lvlText w:val="%1."/>
      <w:lvlJc w:val="left"/>
      <w:pPr>
        <w:ind w:left="359" w:hanging="359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vertAlign w:val="baseline"/>
      </w:rPr>
    </w:lvl>
  </w:abstractNum>
  <w:abstractNum w:abstractNumId="3" w15:restartNumberingAfterBreak="0">
    <w:nsid w:val="3EE62D15"/>
    <w:multiLevelType w:val="multilevel"/>
    <w:tmpl w:val="7D5CCAC4"/>
    <w:lvl w:ilvl="0">
      <w:start w:val="5"/>
      <w:numFmt w:val="decimal"/>
      <w:lvlText w:val="%1."/>
      <w:lvlJc w:val="left"/>
      <w:pPr>
        <w:ind w:left="1128" w:hanging="420"/>
      </w:pPr>
      <w:rPr>
        <w:i w:val="0"/>
        <w:vertAlign w:val="baseline"/>
      </w:rPr>
    </w:lvl>
    <w:lvl w:ilvl="1">
      <w:start w:val="1"/>
      <w:numFmt w:val="decimal"/>
      <w:lvlText w:val="%1.%2."/>
      <w:lvlJc w:val="left"/>
      <w:pPr>
        <w:ind w:left="2583" w:hanging="72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373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5253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6408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7923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9438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059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2108" w:hanging="2160"/>
      </w:pPr>
      <w:rPr>
        <w:vertAlign w:val="baseline"/>
      </w:rPr>
    </w:lvl>
  </w:abstractNum>
  <w:abstractNum w:abstractNumId="4" w15:restartNumberingAfterBreak="0">
    <w:nsid w:val="41447CDD"/>
    <w:multiLevelType w:val="multilevel"/>
    <w:tmpl w:val="1CCC1CA0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abstractNum w:abstractNumId="5" w15:restartNumberingAfterBreak="0">
    <w:nsid w:val="479B3D96"/>
    <w:multiLevelType w:val="multilevel"/>
    <w:tmpl w:val="B8E008A4"/>
    <w:lvl w:ilvl="0">
      <w:start w:val="1"/>
      <w:numFmt w:val="decimal"/>
      <w:lvlText w:val="%1."/>
      <w:lvlJc w:val="left"/>
      <w:pPr>
        <w:ind w:left="570" w:hanging="360"/>
      </w:pPr>
      <w:rPr>
        <w:b/>
        <w:vertAlign w:val="baseline"/>
      </w:rPr>
    </w:lvl>
    <w:lvl w:ilvl="1">
      <w:start w:val="1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0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30" w:hanging="180"/>
      </w:pPr>
      <w:rPr>
        <w:vertAlign w:val="baseline"/>
      </w:rPr>
    </w:lvl>
  </w:abstractNum>
  <w:abstractNum w:abstractNumId="6" w15:restartNumberingAfterBreak="0">
    <w:nsid w:val="5B087C06"/>
    <w:multiLevelType w:val="multilevel"/>
    <w:tmpl w:val="68DA0044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676E4259"/>
    <w:multiLevelType w:val="multilevel"/>
    <w:tmpl w:val="288CF2E4"/>
    <w:lvl w:ilvl="0">
      <w:start w:val="4"/>
      <w:numFmt w:val="decimal"/>
      <w:lvlText w:val="%1."/>
      <w:lvlJc w:val="left"/>
      <w:pPr>
        <w:ind w:left="-51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9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5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50" w:hanging="180"/>
      </w:pPr>
      <w:rPr>
        <w:vertAlign w:val="baseline"/>
      </w:rPr>
    </w:lvl>
  </w:abstractNum>
  <w:abstractNum w:abstractNumId="8" w15:restartNumberingAfterBreak="0">
    <w:nsid w:val="6C110BBD"/>
    <w:multiLevelType w:val="multilevel"/>
    <w:tmpl w:val="E5022B20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9" w15:restartNumberingAfterBreak="0">
    <w:nsid w:val="78AC2BB2"/>
    <w:multiLevelType w:val="multilevel"/>
    <w:tmpl w:val="FB162A52"/>
    <w:lvl w:ilvl="0">
      <w:start w:val="1"/>
      <w:numFmt w:val="decimal"/>
      <w:lvlText w:val="%1."/>
      <w:lvlJc w:val="left"/>
      <w:pPr>
        <w:ind w:left="810" w:hanging="45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7F757000"/>
    <w:multiLevelType w:val="multilevel"/>
    <w:tmpl w:val="FD08CDB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2006"/>
      <w:numFmt w:val="decimal"/>
      <w:lvlText w:val="%2"/>
      <w:lvlJc w:val="left"/>
      <w:pPr>
        <w:ind w:left="2505" w:hanging="142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BF"/>
    <w:rsid w:val="000004DC"/>
    <w:rsid w:val="000069F2"/>
    <w:rsid w:val="00020078"/>
    <w:rsid w:val="00041B8D"/>
    <w:rsid w:val="00065878"/>
    <w:rsid w:val="000868AA"/>
    <w:rsid w:val="00097445"/>
    <w:rsid w:val="000A5AE2"/>
    <w:rsid w:val="000D112D"/>
    <w:rsid w:val="000D1F72"/>
    <w:rsid w:val="000E21FA"/>
    <w:rsid w:val="000F4759"/>
    <w:rsid w:val="000F739E"/>
    <w:rsid w:val="001057E9"/>
    <w:rsid w:val="0011616A"/>
    <w:rsid w:val="001171F5"/>
    <w:rsid w:val="0012371B"/>
    <w:rsid w:val="00125B0A"/>
    <w:rsid w:val="00133E87"/>
    <w:rsid w:val="001468E4"/>
    <w:rsid w:val="001518D5"/>
    <w:rsid w:val="00160642"/>
    <w:rsid w:val="00187E25"/>
    <w:rsid w:val="001E4FF5"/>
    <w:rsid w:val="00210E8D"/>
    <w:rsid w:val="00236C2B"/>
    <w:rsid w:val="0025149A"/>
    <w:rsid w:val="00264548"/>
    <w:rsid w:val="00282D1E"/>
    <w:rsid w:val="00296234"/>
    <w:rsid w:val="002A4ED8"/>
    <w:rsid w:val="002C7B30"/>
    <w:rsid w:val="002E67E5"/>
    <w:rsid w:val="002F43E4"/>
    <w:rsid w:val="002F56C8"/>
    <w:rsid w:val="00335F2D"/>
    <w:rsid w:val="003476AF"/>
    <w:rsid w:val="00366BA3"/>
    <w:rsid w:val="00377F20"/>
    <w:rsid w:val="003808DB"/>
    <w:rsid w:val="003A7EBA"/>
    <w:rsid w:val="003B2470"/>
    <w:rsid w:val="003B6D79"/>
    <w:rsid w:val="003D661B"/>
    <w:rsid w:val="0040194A"/>
    <w:rsid w:val="00403B77"/>
    <w:rsid w:val="0041162D"/>
    <w:rsid w:val="00454BC0"/>
    <w:rsid w:val="0046433F"/>
    <w:rsid w:val="00465810"/>
    <w:rsid w:val="0047541B"/>
    <w:rsid w:val="00495BCD"/>
    <w:rsid w:val="004B2E79"/>
    <w:rsid w:val="004B6106"/>
    <w:rsid w:val="004C5698"/>
    <w:rsid w:val="004D6A84"/>
    <w:rsid w:val="004F0AB9"/>
    <w:rsid w:val="005100CE"/>
    <w:rsid w:val="00522586"/>
    <w:rsid w:val="005362FC"/>
    <w:rsid w:val="00546167"/>
    <w:rsid w:val="00575204"/>
    <w:rsid w:val="00580CC7"/>
    <w:rsid w:val="00587E45"/>
    <w:rsid w:val="005A0B5F"/>
    <w:rsid w:val="005A2326"/>
    <w:rsid w:val="005D3D8F"/>
    <w:rsid w:val="00615BFE"/>
    <w:rsid w:val="0061630A"/>
    <w:rsid w:val="0067773F"/>
    <w:rsid w:val="00680E36"/>
    <w:rsid w:val="00684ACE"/>
    <w:rsid w:val="00696753"/>
    <w:rsid w:val="006A18C0"/>
    <w:rsid w:val="006C6A09"/>
    <w:rsid w:val="006D1254"/>
    <w:rsid w:val="00704D1A"/>
    <w:rsid w:val="00707209"/>
    <w:rsid w:val="00717F8F"/>
    <w:rsid w:val="00720060"/>
    <w:rsid w:val="00747675"/>
    <w:rsid w:val="00775DB6"/>
    <w:rsid w:val="00804FDB"/>
    <w:rsid w:val="0081372F"/>
    <w:rsid w:val="008405F7"/>
    <w:rsid w:val="008428FD"/>
    <w:rsid w:val="008435E2"/>
    <w:rsid w:val="00875AAE"/>
    <w:rsid w:val="008A4D05"/>
    <w:rsid w:val="008C7BE7"/>
    <w:rsid w:val="008D5D5B"/>
    <w:rsid w:val="008E0C14"/>
    <w:rsid w:val="009009A2"/>
    <w:rsid w:val="00900D2A"/>
    <w:rsid w:val="0096596E"/>
    <w:rsid w:val="00971F09"/>
    <w:rsid w:val="00982283"/>
    <w:rsid w:val="00992BD6"/>
    <w:rsid w:val="009A0DC4"/>
    <w:rsid w:val="009B0D4B"/>
    <w:rsid w:val="009C58FC"/>
    <w:rsid w:val="009C767B"/>
    <w:rsid w:val="009E74DC"/>
    <w:rsid w:val="00A223B1"/>
    <w:rsid w:val="00A37F82"/>
    <w:rsid w:val="00A53C23"/>
    <w:rsid w:val="00A75C7D"/>
    <w:rsid w:val="00A87D2A"/>
    <w:rsid w:val="00A92C16"/>
    <w:rsid w:val="00A92EE2"/>
    <w:rsid w:val="00AB5E4C"/>
    <w:rsid w:val="00AD6FB0"/>
    <w:rsid w:val="00B05BFF"/>
    <w:rsid w:val="00B06B53"/>
    <w:rsid w:val="00B127FE"/>
    <w:rsid w:val="00B3332A"/>
    <w:rsid w:val="00B55578"/>
    <w:rsid w:val="00B600D8"/>
    <w:rsid w:val="00B643E5"/>
    <w:rsid w:val="00B66A1D"/>
    <w:rsid w:val="00BA1AAE"/>
    <w:rsid w:val="00BB036F"/>
    <w:rsid w:val="00BC58AA"/>
    <w:rsid w:val="00BE760D"/>
    <w:rsid w:val="00C0098C"/>
    <w:rsid w:val="00C163CC"/>
    <w:rsid w:val="00C53A81"/>
    <w:rsid w:val="00C57132"/>
    <w:rsid w:val="00C751DF"/>
    <w:rsid w:val="00C85426"/>
    <w:rsid w:val="00CF58F5"/>
    <w:rsid w:val="00D23083"/>
    <w:rsid w:val="00D4571E"/>
    <w:rsid w:val="00D539E9"/>
    <w:rsid w:val="00DA790B"/>
    <w:rsid w:val="00DB0983"/>
    <w:rsid w:val="00DB265E"/>
    <w:rsid w:val="00DB297F"/>
    <w:rsid w:val="00DB6CDC"/>
    <w:rsid w:val="00DB74D8"/>
    <w:rsid w:val="00DF5211"/>
    <w:rsid w:val="00DF788A"/>
    <w:rsid w:val="00E00FBF"/>
    <w:rsid w:val="00E46811"/>
    <w:rsid w:val="00E634FC"/>
    <w:rsid w:val="00E86BA7"/>
    <w:rsid w:val="00E919A9"/>
    <w:rsid w:val="00EA25E1"/>
    <w:rsid w:val="00EA36D8"/>
    <w:rsid w:val="00EB5464"/>
    <w:rsid w:val="00EB7F82"/>
    <w:rsid w:val="00EC40B1"/>
    <w:rsid w:val="00EC7AC9"/>
    <w:rsid w:val="00EF3883"/>
    <w:rsid w:val="00EF6DA7"/>
    <w:rsid w:val="00F14FC9"/>
    <w:rsid w:val="00F357FA"/>
    <w:rsid w:val="00F41055"/>
    <w:rsid w:val="00F5272C"/>
    <w:rsid w:val="00F738E7"/>
    <w:rsid w:val="00F82919"/>
    <w:rsid w:val="00FA1C6D"/>
    <w:rsid w:val="00FA4425"/>
    <w:rsid w:val="00FA53EB"/>
    <w:rsid w:val="00FA7F21"/>
    <w:rsid w:val="00FB78FA"/>
    <w:rsid w:val="00FB7F6E"/>
    <w:rsid w:val="00FE001D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E65C"/>
  <w15:docId w15:val="{9227E32E-AFE3-4723-9632-B32375D6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6D1254"/>
  </w:style>
  <w:style w:type="character" w:customStyle="1" w:styleId="af">
    <w:name w:val="Текст сноски Знак"/>
    <w:basedOn w:val="a0"/>
    <w:link w:val="ae"/>
    <w:uiPriority w:val="99"/>
    <w:semiHidden/>
    <w:rsid w:val="006D1254"/>
  </w:style>
  <w:style w:type="character" w:styleId="af0">
    <w:name w:val="footnote reference"/>
    <w:basedOn w:val="a0"/>
    <w:uiPriority w:val="99"/>
    <w:semiHidden/>
    <w:unhideWhenUsed/>
    <w:rsid w:val="006D1254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FE001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E001D"/>
    <w:rPr>
      <w:rFonts w:ascii="Segoe UI" w:hAnsi="Segoe UI" w:cs="Segoe U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8C7BE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C7BE7"/>
  </w:style>
  <w:style w:type="paragraph" w:styleId="af5">
    <w:name w:val="No Spacing"/>
    <w:uiPriority w:val="1"/>
    <w:qFormat/>
    <w:rsid w:val="00B06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0D0E7-0243-4238-980F-C60D2AE6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</Company>
  <LinksUpToDate>false</LinksUpToDate>
  <CharactersWithSpaces>14348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Парм Ольга Яновна</dc:creator>
  <cp:lastModifiedBy>Администратор</cp:lastModifiedBy>
  <cp:revision>4</cp:revision>
  <cp:lastPrinted>2023-09-27T08:58:00Z</cp:lastPrinted>
  <dcterms:created xsi:type="dcterms:W3CDTF">2023-12-07T09:22:00Z</dcterms:created>
  <dcterms:modified xsi:type="dcterms:W3CDTF">2023-12-08T10:15:00Z</dcterms:modified>
</cp:coreProperties>
</file>